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7FFB" w14:textId="5817ED2E" w:rsidR="00CA41BB" w:rsidRDefault="00CA41BB" w:rsidP="00D645E2">
      <w:pPr>
        <w:spacing w:after="0" w:line="240" w:lineRule="auto"/>
        <w:rPr>
          <w:b/>
          <w:sz w:val="24"/>
          <w:szCs w:val="24"/>
          <w:u w:val="single"/>
        </w:rPr>
      </w:pPr>
      <w:r w:rsidRPr="00CA41BB">
        <w:rPr>
          <w:b/>
          <w:sz w:val="24"/>
          <w:szCs w:val="24"/>
          <w:u w:val="single"/>
        </w:rPr>
        <w:t xml:space="preserve">MINUTES   </w:t>
      </w:r>
      <w:r w:rsidR="00D060AD">
        <w:rPr>
          <w:b/>
          <w:sz w:val="24"/>
          <w:szCs w:val="24"/>
          <w:u w:val="single"/>
        </w:rPr>
        <w:t xml:space="preserve"> </w:t>
      </w:r>
      <w:r w:rsidRPr="00CA41BB">
        <w:rPr>
          <w:b/>
          <w:sz w:val="24"/>
          <w:szCs w:val="24"/>
          <w:u w:val="single"/>
        </w:rPr>
        <w:t xml:space="preserve"> </w:t>
      </w:r>
      <w:r w:rsidR="00DA25CC" w:rsidRPr="00CA41BB">
        <w:rPr>
          <w:b/>
          <w:sz w:val="24"/>
          <w:szCs w:val="24"/>
          <w:u w:val="single"/>
        </w:rPr>
        <w:t>–</w:t>
      </w:r>
      <w:r w:rsidR="00DA25CC">
        <w:rPr>
          <w:b/>
          <w:sz w:val="24"/>
          <w:szCs w:val="24"/>
          <w:u w:val="single"/>
        </w:rPr>
        <w:t xml:space="preserve">    </w:t>
      </w:r>
      <w:r w:rsidR="00DA25CC" w:rsidRPr="00CA41BB">
        <w:rPr>
          <w:b/>
          <w:sz w:val="24"/>
          <w:szCs w:val="24"/>
          <w:u w:val="single"/>
        </w:rPr>
        <w:t>MORRIS</w:t>
      </w:r>
      <w:r w:rsidR="008861DD">
        <w:rPr>
          <w:b/>
          <w:sz w:val="24"/>
          <w:szCs w:val="24"/>
          <w:u w:val="single"/>
        </w:rPr>
        <w:t xml:space="preserve"> CITY COUNCIL</w:t>
      </w:r>
      <w:r w:rsidRPr="00CA41BB">
        <w:rPr>
          <w:b/>
          <w:sz w:val="24"/>
          <w:szCs w:val="24"/>
          <w:u w:val="single"/>
        </w:rPr>
        <w:t xml:space="preserve"> </w:t>
      </w:r>
      <w:r w:rsidR="00D060AD">
        <w:rPr>
          <w:b/>
          <w:sz w:val="24"/>
          <w:szCs w:val="24"/>
          <w:u w:val="single"/>
        </w:rPr>
        <w:t xml:space="preserve">  </w:t>
      </w:r>
      <w:r w:rsidR="004C0F09">
        <w:rPr>
          <w:b/>
          <w:sz w:val="24"/>
          <w:szCs w:val="24"/>
          <w:u w:val="single"/>
        </w:rPr>
        <w:t xml:space="preserve"> </w:t>
      </w:r>
      <w:r w:rsidRPr="00CA41BB">
        <w:rPr>
          <w:b/>
          <w:sz w:val="24"/>
          <w:szCs w:val="24"/>
          <w:u w:val="single"/>
        </w:rPr>
        <w:t xml:space="preserve"> – </w:t>
      </w:r>
      <w:r w:rsidR="00D060AD">
        <w:rPr>
          <w:b/>
          <w:sz w:val="24"/>
          <w:szCs w:val="24"/>
          <w:u w:val="single"/>
        </w:rPr>
        <w:t xml:space="preserve">  </w:t>
      </w:r>
      <w:r w:rsidR="004C0F09">
        <w:rPr>
          <w:b/>
          <w:sz w:val="24"/>
          <w:szCs w:val="24"/>
          <w:u w:val="single"/>
        </w:rPr>
        <w:t xml:space="preserve"> </w:t>
      </w:r>
      <w:r w:rsidRPr="00CA41BB">
        <w:rPr>
          <w:b/>
          <w:sz w:val="24"/>
          <w:szCs w:val="24"/>
          <w:u w:val="single"/>
        </w:rPr>
        <w:t xml:space="preserve">    REGULAR MEETING </w:t>
      </w:r>
      <w:r w:rsidR="00612602">
        <w:rPr>
          <w:b/>
          <w:sz w:val="24"/>
          <w:szCs w:val="24"/>
          <w:u w:val="single"/>
        </w:rPr>
        <w:t xml:space="preserve">  </w:t>
      </w:r>
      <w:r w:rsidR="004C0F09">
        <w:rPr>
          <w:b/>
          <w:sz w:val="24"/>
          <w:szCs w:val="24"/>
          <w:u w:val="single"/>
        </w:rPr>
        <w:t xml:space="preserve">  </w:t>
      </w:r>
      <w:r w:rsidRPr="00CA41BB">
        <w:rPr>
          <w:b/>
          <w:sz w:val="24"/>
          <w:szCs w:val="24"/>
          <w:u w:val="single"/>
        </w:rPr>
        <w:t xml:space="preserve"> –</w:t>
      </w:r>
      <w:r w:rsidR="00D060AD">
        <w:rPr>
          <w:b/>
          <w:sz w:val="24"/>
          <w:szCs w:val="24"/>
          <w:u w:val="single"/>
        </w:rPr>
        <w:t xml:space="preserve">    </w:t>
      </w:r>
      <w:r w:rsidRPr="00CA41BB">
        <w:rPr>
          <w:b/>
          <w:sz w:val="24"/>
          <w:szCs w:val="24"/>
          <w:u w:val="single"/>
        </w:rPr>
        <w:t xml:space="preserve"> </w:t>
      </w:r>
      <w:r w:rsidR="00BF2007">
        <w:rPr>
          <w:b/>
          <w:sz w:val="24"/>
          <w:szCs w:val="24"/>
          <w:u w:val="single"/>
        </w:rPr>
        <w:t xml:space="preserve"> </w:t>
      </w:r>
      <w:r w:rsidR="006E67BD">
        <w:rPr>
          <w:b/>
          <w:sz w:val="24"/>
          <w:szCs w:val="24"/>
          <w:u w:val="single"/>
        </w:rPr>
        <w:t>SEPTEMBER 8</w:t>
      </w:r>
      <w:r w:rsidR="00D37F11">
        <w:rPr>
          <w:b/>
          <w:sz w:val="24"/>
          <w:szCs w:val="24"/>
          <w:u w:val="single"/>
        </w:rPr>
        <w:t>,</w:t>
      </w:r>
      <w:r w:rsidR="00CF4B46">
        <w:rPr>
          <w:b/>
          <w:sz w:val="24"/>
          <w:szCs w:val="24"/>
          <w:u w:val="single"/>
        </w:rPr>
        <w:t xml:space="preserve"> 202</w:t>
      </w:r>
      <w:r w:rsidR="00526346">
        <w:rPr>
          <w:b/>
          <w:sz w:val="24"/>
          <w:szCs w:val="24"/>
          <w:u w:val="single"/>
        </w:rPr>
        <w:t>6</w:t>
      </w:r>
      <w:r w:rsidR="00CF4B46">
        <w:rPr>
          <w:b/>
          <w:sz w:val="24"/>
          <w:szCs w:val="24"/>
          <w:u w:val="single"/>
        </w:rPr>
        <w:t xml:space="preserve">   </w:t>
      </w:r>
    </w:p>
    <w:p w14:paraId="4B9D6C8A" w14:textId="5BD68A20" w:rsidR="00B63A7D" w:rsidRDefault="00CA41BB" w:rsidP="00D645E2">
      <w:pPr>
        <w:spacing w:after="0" w:line="240" w:lineRule="auto"/>
      </w:pPr>
      <w:r>
        <w:t xml:space="preserve">The regular meeting of the Morris </w:t>
      </w:r>
      <w:r w:rsidR="008861DD">
        <w:t>City Council</w:t>
      </w:r>
      <w:r>
        <w:t xml:space="preserve"> was call</w:t>
      </w:r>
      <w:r w:rsidR="001C4A75">
        <w:t xml:space="preserve">ed to </w:t>
      </w:r>
      <w:r w:rsidR="008861DD">
        <w:t xml:space="preserve">order </w:t>
      </w:r>
      <w:r w:rsidR="001C4A75">
        <w:t xml:space="preserve">at </w:t>
      </w:r>
      <w:r w:rsidR="005F6AFE">
        <w:t>5:15 p.m</w:t>
      </w:r>
      <w:r w:rsidR="001C4A75">
        <w:t xml:space="preserve">. this </w:t>
      </w:r>
      <w:r w:rsidR="00D060AD">
        <w:t>8</w:t>
      </w:r>
      <w:r w:rsidR="00D060AD" w:rsidRPr="00D060AD">
        <w:rPr>
          <w:vertAlign w:val="superscript"/>
        </w:rPr>
        <w:t>th</w:t>
      </w:r>
      <w:r w:rsidR="00D060AD">
        <w:t xml:space="preserve"> </w:t>
      </w:r>
      <w:r w:rsidR="00FB34E6">
        <w:t>day</w:t>
      </w:r>
      <w:r w:rsidR="00C31C4F">
        <w:t xml:space="preserve"> </w:t>
      </w:r>
      <w:r w:rsidR="0057292A">
        <w:t xml:space="preserve">of </w:t>
      </w:r>
      <w:r w:rsidR="00CD65C2">
        <w:t>September 2026</w:t>
      </w:r>
      <w:r>
        <w:t xml:space="preserve"> by </w:t>
      </w:r>
      <w:r w:rsidR="0041169E">
        <w:t>Mayor Wohlers</w:t>
      </w:r>
      <w:r w:rsidR="008861DD">
        <w:t xml:space="preserve"> in the </w:t>
      </w:r>
      <w:r w:rsidR="00061F77">
        <w:t>Council Chambers</w:t>
      </w:r>
      <w:r w:rsidR="00447113">
        <w:t>.</w:t>
      </w:r>
    </w:p>
    <w:p w14:paraId="7159D85A" w14:textId="77777777" w:rsidR="00B63A7D" w:rsidRDefault="00B63A7D" w:rsidP="00D645E2">
      <w:pPr>
        <w:spacing w:after="0" w:line="240" w:lineRule="auto"/>
      </w:pPr>
    </w:p>
    <w:p w14:paraId="1ECDD5F4" w14:textId="5F5CF38B" w:rsidR="00A840F6" w:rsidRDefault="00B63A7D" w:rsidP="00D645E2">
      <w:pPr>
        <w:spacing w:after="0" w:line="240" w:lineRule="auto"/>
      </w:pPr>
      <w:r>
        <w:rPr>
          <w:u w:val="single"/>
        </w:rPr>
        <w:t>PLEDGE OF ALLEGIANCE</w:t>
      </w:r>
      <w:r w:rsidR="00401159">
        <w:t>: The</w:t>
      </w:r>
      <w:r>
        <w:t xml:space="preserve"> Pledge of Allegiance was recited</w:t>
      </w:r>
      <w:r w:rsidR="008E536C">
        <w:t>.</w:t>
      </w:r>
    </w:p>
    <w:p w14:paraId="5995C2C9" w14:textId="77777777" w:rsidR="00666828" w:rsidRDefault="00666828" w:rsidP="00D645E2">
      <w:pPr>
        <w:spacing w:after="0" w:line="240" w:lineRule="auto"/>
      </w:pPr>
    </w:p>
    <w:p w14:paraId="615E8E5B" w14:textId="74E65B14" w:rsidR="006B5C8D" w:rsidRDefault="00FE4114" w:rsidP="00D645E2">
      <w:pPr>
        <w:spacing w:after="0" w:line="240" w:lineRule="auto"/>
      </w:pPr>
      <w:r w:rsidRPr="00FE4114">
        <w:rPr>
          <w:u w:val="single"/>
        </w:rPr>
        <w:t>ROLL CALL</w:t>
      </w:r>
      <w:r w:rsidR="00401159" w:rsidRPr="0091245C">
        <w:t xml:space="preserve">: </w:t>
      </w:r>
      <w:r w:rsidR="00401159">
        <w:t>Roll</w:t>
      </w:r>
      <w:r>
        <w:t xml:space="preserve"> call was taken with the following members </w:t>
      </w:r>
      <w:proofErr w:type="gramStart"/>
      <w:r w:rsidR="00E67771">
        <w:t>present</w:t>
      </w:r>
      <w:r w:rsidR="00427BB6">
        <w:t>:</w:t>
      </w:r>
      <w:proofErr w:type="gramEnd"/>
      <w:r w:rsidR="002C4AFE">
        <w:t xml:space="preserve"> Council</w:t>
      </w:r>
      <w:r w:rsidR="00F27154">
        <w:t xml:space="preserve"> member</w:t>
      </w:r>
      <w:r w:rsidR="002C4AFE">
        <w:t xml:space="preserve"> </w:t>
      </w:r>
      <w:r w:rsidR="006D0D62">
        <w:t>Gullickson,</w:t>
      </w:r>
      <w:r w:rsidR="007E17F8">
        <w:t xml:space="preserve"> </w:t>
      </w:r>
      <w:r w:rsidR="00CF198E">
        <w:t>Miller</w:t>
      </w:r>
      <w:r w:rsidR="00921497">
        <w:t>,</w:t>
      </w:r>
      <w:r w:rsidR="009232B3">
        <w:t xml:space="preserve"> </w:t>
      </w:r>
      <w:r w:rsidR="00CD65C2">
        <w:t>Solvie</w:t>
      </w:r>
      <w:r w:rsidR="00921497">
        <w:t xml:space="preserve"> </w:t>
      </w:r>
      <w:r w:rsidR="009232B3">
        <w:t xml:space="preserve">and </w:t>
      </w:r>
      <w:r w:rsidR="0041169E">
        <w:t>Mayor Wohlers</w:t>
      </w:r>
      <w:r w:rsidR="00F27154">
        <w:t>.</w:t>
      </w:r>
      <w:r w:rsidR="006D0D62">
        <w:t xml:space="preserve"> </w:t>
      </w:r>
      <w:r w:rsidR="00921497">
        <w:t xml:space="preserve">Council member </w:t>
      </w:r>
      <w:r w:rsidR="00CD65C2">
        <w:t>Dahlen</w:t>
      </w:r>
      <w:r w:rsidR="00921497">
        <w:t xml:space="preserve"> was absent.  </w:t>
      </w:r>
      <w:r w:rsidR="006B5C8D" w:rsidRPr="00FE4114">
        <w:t>Also</w:t>
      </w:r>
      <w:r w:rsidR="006B5C8D">
        <w:t xml:space="preserve"> p</w:t>
      </w:r>
      <w:r w:rsidR="00BB155B">
        <w:t>resent was</w:t>
      </w:r>
      <w:r w:rsidR="00401159">
        <w:t xml:space="preserve"> </w:t>
      </w:r>
      <w:r w:rsidR="00BB155B">
        <w:t>City Manag</w:t>
      </w:r>
      <w:r w:rsidR="00C33ED2">
        <w:t xml:space="preserve">er </w:t>
      </w:r>
      <w:r w:rsidR="00401159">
        <w:t>Johnson</w:t>
      </w:r>
      <w:r w:rsidR="00F2333A">
        <w:t xml:space="preserve">, </w:t>
      </w:r>
      <w:r w:rsidR="00E32E11">
        <w:t>Finance Director Millard</w:t>
      </w:r>
      <w:r w:rsidR="00F2333A">
        <w:t xml:space="preserve"> and City Attorney </w:t>
      </w:r>
      <w:r w:rsidR="008B3DE6">
        <w:t>Glasrud</w:t>
      </w:r>
      <w:r w:rsidR="00CD65C2">
        <w:t>.</w:t>
      </w:r>
    </w:p>
    <w:p w14:paraId="08EC9BA3" w14:textId="77777777" w:rsidR="003F0A99" w:rsidRDefault="003F0A99" w:rsidP="00D645E2">
      <w:pPr>
        <w:spacing w:after="0" w:line="240" w:lineRule="auto"/>
      </w:pPr>
    </w:p>
    <w:p w14:paraId="727A9962" w14:textId="26192C05" w:rsidR="00601726" w:rsidRPr="00601726" w:rsidRDefault="00FE4114" w:rsidP="00601726">
      <w:pPr>
        <w:spacing w:after="0" w:line="240" w:lineRule="auto"/>
      </w:pPr>
      <w:r>
        <w:rPr>
          <w:u w:val="single"/>
        </w:rPr>
        <w:t>APPROVAL OF AGENDA</w:t>
      </w:r>
      <w:r w:rsidR="00E67771">
        <w:t xml:space="preserve">: </w:t>
      </w:r>
      <w:r w:rsidR="00601726" w:rsidRPr="00601726">
        <w:t>Council member</w:t>
      </w:r>
      <w:r w:rsidR="003622DB">
        <w:t xml:space="preserve"> Miller </w:t>
      </w:r>
      <w:r w:rsidR="00601726" w:rsidRPr="00601726">
        <w:t xml:space="preserve">moved, seconded by </w:t>
      </w:r>
      <w:r w:rsidR="003622DB">
        <w:t>Gullickson</w:t>
      </w:r>
      <w:r w:rsidR="00601726" w:rsidRPr="00601726">
        <w:t>, to approve the 0</w:t>
      </w:r>
      <w:r w:rsidR="00601726">
        <w:t>9/08</w:t>
      </w:r>
      <w:r w:rsidR="00601726" w:rsidRPr="00601726">
        <w:t xml:space="preserve">/26 agenda. Motion carried. </w:t>
      </w:r>
    </w:p>
    <w:p w14:paraId="645B4C5F" w14:textId="77777777" w:rsidR="00601726" w:rsidRPr="00601726" w:rsidRDefault="00601726" w:rsidP="00601726">
      <w:pPr>
        <w:spacing w:after="0" w:line="240" w:lineRule="auto"/>
      </w:pPr>
    </w:p>
    <w:p w14:paraId="0C0E9B58" w14:textId="176E8CD8" w:rsidR="006D0D62" w:rsidRDefault="00177836" w:rsidP="00D645E2">
      <w:pPr>
        <w:spacing w:after="0" w:line="240" w:lineRule="auto"/>
      </w:pPr>
      <w:r>
        <w:rPr>
          <w:u w:val="single"/>
        </w:rPr>
        <w:t>CITIZEN’S COMMENTS</w:t>
      </w:r>
      <w:r w:rsidR="00425C46">
        <w:t xml:space="preserve">: </w:t>
      </w:r>
      <w:r w:rsidR="008B3DE6">
        <w:t>None</w:t>
      </w:r>
    </w:p>
    <w:p w14:paraId="5DC03156" w14:textId="77777777" w:rsidR="00F96E22" w:rsidRDefault="00F96E22" w:rsidP="00D645E2">
      <w:pPr>
        <w:spacing w:after="0" w:line="240" w:lineRule="auto"/>
        <w:rPr>
          <w:u w:val="single"/>
        </w:rPr>
      </w:pPr>
    </w:p>
    <w:p w14:paraId="342ABAEC" w14:textId="3D820ABF" w:rsidR="00754938" w:rsidRDefault="00E213DF" w:rsidP="00754938">
      <w:r w:rsidRPr="00E213DF">
        <w:rPr>
          <w:u w:val="single"/>
        </w:rPr>
        <w:t>PUBLIC HEARING</w:t>
      </w:r>
      <w:r w:rsidR="002C7B65">
        <w:t xml:space="preserve">: </w:t>
      </w:r>
      <w:r w:rsidR="00754938" w:rsidRPr="00754938">
        <w:rPr>
          <w:u w:val="single"/>
        </w:rPr>
        <w:t>Public Hearing &amp; Resolution Approving the Issuance of a Health Care Facilities Revenue Note (Morris Health Services Project), Series 2026</w:t>
      </w:r>
      <w:r w:rsidR="0085410F" w:rsidRPr="00754938">
        <w:t>: Mayor</w:t>
      </w:r>
      <w:r w:rsidR="00754938" w:rsidRPr="00754938">
        <w:t xml:space="preserve"> Wohlers opened the public hearing at </w:t>
      </w:r>
      <w:r w:rsidR="008B3DE6">
        <w:t>5:</w:t>
      </w:r>
      <w:r w:rsidR="00B36298">
        <w:t>19</w:t>
      </w:r>
      <w:r w:rsidR="00754938" w:rsidRPr="00754938">
        <w:t xml:space="preserve"> p.m. </w:t>
      </w:r>
    </w:p>
    <w:p w14:paraId="1F32FC96" w14:textId="0AD4E12C" w:rsidR="00F459F8" w:rsidRDefault="00F459F8" w:rsidP="00F459F8">
      <w:pPr>
        <w:rPr>
          <w:bCs/>
        </w:rPr>
      </w:pPr>
      <w:r w:rsidRPr="00770C46">
        <w:rPr>
          <w:bCs/>
          <w:u w:val="single"/>
        </w:rPr>
        <w:t>City Manager Johnson</w:t>
      </w:r>
      <w:r w:rsidR="00770C46">
        <w:rPr>
          <w:bCs/>
        </w:rPr>
        <w:t>: T</w:t>
      </w:r>
      <w:r>
        <w:rPr>
          <w:bCs/>
        </w:rPr>
        <w:t>he City of Morris was approached by Fryberger Law Firm on behalf of St. Francis Health Services to inquire about the City acting as a conduit issuer to issue a conduit bond. On August 10</w:t>
      </w:r>
      <w:r w:rsidRPr="003D0DBD">
        <w:rPr>
          <w:bCs/>
          <w:vertAlign w:val="superscript"/>
        </w:rPr>
        <w:t>th</w:t>
      </w:r>
      <w:r>
        <w:rPr>
          <w:bCs/>
        </w:rPr>
        <w:t xml:space="preserve">, the Council approved setting this public hearing. </w:t>
      </w:r>
    </w:p>
    <w:p w14:paraId="7753439B" w14:textId="77777777" w:rsidR="006803D7" w:rsidRDefault="00770C46" w:rsidP="00DA2C21">
      <w:pPr>
        <w:rPr>
          <w:bCs/>
        </w:rPr>
      </w:pPr>
      <w:r w:rsidRPr="00806DBD">
        <w:rPr>
          <w:bCs/>
        </w:rPr>
        <w:t xml:space="preserve">Morris Health Services (the “Borrower”), an affiliate of St. Francis Health Services of Morris, is undertaking the renovation of West Wind Village, a 45-bed skilled nursing and senior rehabilitation facility located in Morris, MN. The Borrower is requesting that the City of Morris act as a conduit issuer to issue a conduit bond (tax exempt) and loan the proceeds thereof to the Borrower. Importantly, this will allow the Borrower to obtain a much lower interest rate than if the Borrower obtained a standard taxable commercial loan from a bank and would thereby support the Borrower’s operation of the skilled nursing facility within the </w:t>
      </w:r>
      <w:proofErr w:type="gramStart"/>
      <w:r w:rsidRPr="00806DBD">
        <w:rPr>
          <w:bCs/>
        </w:rPr>
        <w:t>City</w:t>
      </w:r>
      <w:proofErr w:type="gramEnd"/>
      <w:r w:rsidRPr="00806DBD">
        <w:rPr>
          <w:bCs/>
        </w:rPr>
        <w:t>. Notably, the City of Cyrus is additionally being asked to participate in the financing as a conduit issuer, which will allow the debt obligations to be bank qualified, which further reduces the interest rate on the debt obligations. The Borrower is grateful for the City’s consideration of this request.</w:t>
      </w:r>
    </w:p>
    <w:p w14:paraId="6BEC414C" w14:textId="77777777" w:rsidR="00723BA0" w:rsidRDefault="00AA154B" w:rsidP="00723BA0">
      <w:pPr>
        <w:rPr>
          <w:bCs/>
        </w:rPr>
      </w:pPr>
      <w:r>
        <w:rPr>
          <w:bCs/>
        </w:rPr>
        <w:t xml:space="preserve">Council member </w:t>
      </w:r>
      <w:r w:rsidR="00DA25CC">
        <w:rPr>
          <w:bCs/>
        </w:rPr>
        <w:t xml:space="preserve">Miller </w:t>
      </w:r>
      <w:r>
        <w:rPr>
          <w:bCs/>
        </w:rPr>
        <w:t xml:space="preserve">noted the </w:t>
      </w:r>
      <w:proofErr w:type="gramStart"/>
      <w:r>
        <w:rPr>
          <w:bCs/>
        </w:rPr>
        <w:t>City</w:t>
      </w:r>
      <w:proofErr w:type="gramEnd"/>
      <w:r>
        <w:rPr>
          <w:bCs/>
        </w:rPr>
        <w:t xml:space="preserve"> has zero responsibility </w:t>
      </w:r>
      <w:r w:rsidR="004737A3">
        <w:rPr>
          <w:bCs/>
        </w:rPr>
        <w:t>for</w:t>
      </w:r>
      <w:r w:rsidR="000C5F31">
        <w:rPr>
          <w:bCs/>
        </w:rPr>
        <w:t xml:space="preserve"> </w:t>
      </w:r>
      <w:r w:rsidR="00DA25CC">
        <w:rPr>
          <w:bCs/>
        </w:rPr>
        <w:t>the debt</w:t>
      </w:r>
      <w:r w:rsidRPr="00F827A5">
        <w:rPr>
          <w:bCs/>
        </w:rPr>
        <w:t xml:space="preserve">; </w:t>
      </w:r>
      <w:r w:rsidR="00DA25CC">
        <w:rPr>
          <w:bCs/>
        </w:rPr>
        <w:t xml:space="preserve">responsibility </w:t>
      </w:r>
      <w:r w:rsidR="000C5F31">
        <w:rPr>
          <w:bCs/>
        </w:rPr>
        <w:t>remains</w:t>
      </w:r>
      <w:r w:rsidR="00DA25CC">
        <w:rPr>
          <w:bCs/>
        </w:rPr>
        <w:t xml:space="preserve"> with </w:t>
      </w:r>
      <w:r w:rsidR="000C5F31">
        <w:rPr>
          <w:bCs/>
        </w:rPr>
        <w:t xml:space="preserve">the nursing </w:t>
      </w:r>
      <w:r w:rsidR="00044159">
        <w:rPr>
          <w:bCs/>
        </w:rPr>
        <w:t xml:space="preserve">home </w:t>
      </w:r>
      <w:r w:rsidR="00044159" w:rsidRPr="00F827A5">
        <w:rPr>
          <w:bCs/>
        </w:rPr>
        <w:t>and</w:t>
      </w:r>
      <w:r w:rsidR="00DA25CC">
        <w:rPr>
          <w:bCs/>
        </w:rPr>
        <w:t xml:space="preserve"> the bond company.</w:t>
      </w:r>
    </w:p>
    <w:p w14:paraId="5FCDF5DF" w14:textId="558BB6AF" w:rsidR="00590A92" w:rsidRPr="00723BA0" w:rsidRDefault="00305E8F" w:rsidP="00723BA0">
      <w:pPr>
        <w:rPr>
          <w:bCs/>
        </w:rPr>
      </w:pPr>
      <w:r>
        <w:t>James Stoker stated th</w:t>
      </w:r>
      <w:r w:rsidR="00C77E5E">
        <w:t>e</w:t>
      </w:r>
      <w:r>
        <w:t xml:space="preserve"> </w:t>
      </w:r>
      <w:r w:rsidR="004737A3">
        <w:t xml:space="preserve">bond issued egregiously </w:t>
      </w:r>
      <w:r w:rsidR="006803D7">
        <w:t xml:space="preserve">abuses </w:t>
      </w:r>
      <w:r w:rsidR="004737A3">
        <w:t xml:space="preserve">the municipal bond system meant to be used by cities to fund their improvements and development projects. These bonds are being </w:t>
      </w:r>
      <w:r w:rsidR="00BE6D5C">
        <w:t>issued</w:t>
      </w:r>
      <w:r w:rsidR="004737A3">
        <w:t xml:space="preserve"> on behalf of Morris Health Services, neither project was brought before to this Council by the Planning Commission so neither represents a municipal purpose as far as he is concerned. </w:t>
      </w:r>
      <w:r w:rsidR="005835A0">
        <w:t xml:space="preserve"> Stoker stated a</w:t>
      </w:r>
      <w:r w:rsidR="00590A92">
        <w:t xml:space="preserve">buse has consequences. </w:t>
      </w:r>
      <w:r w:rsidR="00C77E5E">
        <w:t xml:space="preserve"> </w:t>
      </w:r>
    </w:p>
    <w:p w14:paraId="3081720E" w14:textId="56B48DBC" w:rsidR="0017747A" w:rsidRDefault="0017747A" w:rsidP="004C63D0">
      <w:pPr>
        <w:rPr>
          <w:bCs/>
        </w:rPr>
      </w:pPr>
      <w:r>
        <w:rPr>
          <w:bCs/>
        </w:rPr>
        <w:t xml:space="preserve">Annette Watson </w:t>
      </w:r>
      <w:r w:rsidR="008819B4">
        <w:rPr>
          <w:bCs/>
        </w:rPr>
        <w:t>stated after reviewing the information presented,</w:t>
      </w:r>
      <w:r w:rsidR="009F2380">
        <w:rPr>
          <w:bCs/>
        </w:rPr>
        <w:t xml:space="preserve"> she </w:t>
      </w:r>
      <w:r w:rsidR="008B2AE2">
        <w:rPr>
          <w:bCs/>
        </w:rPr>
        <w:t>is</w:t>
      </w:r>
      <w:r w:rsidR="009F2380">
        <w:rPr>
          <w:bCs/>
        </w:rPr>
        <w:t xml:space="preserve"> in favor of this conduit bond. </w:t>
      </w:r>
    </w:p>
    <w:p w14:paraId="429A4F37" w14:textId="6146E0AA" w:rsidR="006803D7" w:rsidRDefault="006803D7" w:rsidP="006803D7">
      <w:pPr>
        <w:pStyle w:val="NoSpacing"/>
        <w:rPr>
          <w:b/>
          <w:sz w:val="24"/>
          <w:szCs w:val="24"/>
          <w:u w:val="single"/>
        </w:rPr>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8, </w:t>
      </w:r>
      <w:proofErr w:type="gramStart"/>
      <w:r>
        <w:rPr>
          <w:b/>
          <w:sz w:val="24"/>
          <w:szCs w:val="24"/>
          <w:u w:val="single"/>
        </w:rPr>
        <w:t>2026</w:t>
      </w:r>
      <w:proofErr w:type="gramEnd"/>
      <w:r w:rsidR="00723BA0">
        <w:rPr>
          <w:b/>
          <w:sz w:val="24"/>
          <w:szCs w:val="24"/>
          <w:u w:val="single"/>
        </w:rPr>
        <w:t xml:space="preserve"> </w:t>
      </w:r>
      <w:r w:rsidR="00723BA0" w:rsidRPr="00E213DF">
        <w:rPr>
          <w:u w:val="single"/>
        </w:rPr>
        <w:t>PUBLIC HEARING</w:t>
      </w:r>
      <w:r w:rsidR="00723BA0">
        <w:t xml:space="preserve">: </w:t>
      </w:r>
      <w:r w:rsidR="00723BA0" w:rsidRPr="00754938">
        <w:rPr>
          <w:u w:val="single"/>
        </w:rPr>
        <w:t>Public Hearing &amp; Resolution Approving the Issuance of a Health Care Facilities Revenue Note (Morris Health Services Project), Series 2026</w:t>
      </w:r>
      <w:r w:rsidR="00723BA0">
        <w:rPr>
          <w:u w:val="single"/>
        </w:rPr>
        <w:t xml:space="preserve"> (Continued)</w:t>
      </w:r>
      <w:r w:rsidR="00723BA0" w:rsidRPr="00754938">
        <w:t>:</w:t>
      </w:r>
    </w:p>
    <w:p w14:paraId="491CD751" w14:textId="1D32D822" w:rsidR="004C63D0" w:rsidRPr="006803D7" w:rsidRDefault="004C63D0" w:rsidP="006803D7">
      <w:pPr>
        <w:pStyle w:val="NoSpacing"/>
      </w:pPr>
      <w:r w:rsidRPr="004C63D0">
        <w:t xml:space="preserve">Mayor Wohlers closed the public hearing at </w:t>
      </w:r>
      <w:r w:rsidR="00DA18CB">
        <w:t xml:space="preserve">5:34 </w:t>
      </w:r>
      <w:r w:rsidRPr="004C63D0">
        <w:t>p.m.</w:t>
      </w:r>
      <w:r w:rsidR="0087487F">
        <w:t xml:space="preserve"> </w:t>
      </w:r>
      <w:r w:rsidR="0087487F" w:rsidRPr="004C63D0">
        <w:t xml:space="preserve">Council member </w:t>
      </w:r>
      <w:r w:rsidR="0087487F">
        <w:t xml:space="preserve">Gullickson </w:t>
      </w:r>
      <w:r w:rsidR="0087487F" w:rsidRPr="004C63D0">
        <w:t>moved, seconded by</w:t>
      </w:r>
      <w:r w:rsidR="0087487F">
        <w:t xml:space="preserve"> Miller</w:t>
      </w:r>
      <w:r w:rsidR="0087487F" w:rsidRPr="004C63D0">
        <w:t>, to</w:t>
      </w:r>
      <w:r w:rsidR="0087487F">
        <w:t xml:space="preserve"> </w:t>
      </w:r>
      <w:r w:rsidR="00FB14A2">
        <w:t>approve</w:t>
      </w:r>
      <w:r w:rsidR="0087487F">
        <w:t xml:space="preserve"> the closing of the public hearing. Motion carried.</w:t>
      </w:r>
    </w:p>
    <w:p w14:paraId="727D0A8D" w14:textId="69963A4F" w:rsidR="004C63D0" w:rsidRPr="004C63D0" w:rsidRDefault="004C63D0" w:rsidP="004C63D0">
      <w:r w:rsidRPr="004C63D0">
        <w:t xml:space="preserve">Council member </w:t>
      </w:r>
      <w:r w:rsidR="00A23C36">
        <w:t xml:space="preserve">Solvie </w:t>
      </w:r>
      <w:r w:rsidRPr="004C63D0">
        <w:t>moved, seconded by</w:t>
      </w:r>
      <w:r w:rsidR="00A23C36">
        <w:t xml:space="preserve"> Miller</w:t>
      </w:r>
      <w:r w:rsidRPr="004C63D0">
        <w:t xml:space="preserve">, to adopt Resolution # </w:t>
      </w:r>
      <w:r w:rsidR="00061D25">
        <w:t>4138-09-26</w:t>
      </w:r>
      <w:r w:rsidRPr="004C63D0">
        <w:t xml:space="preserve">, Resolution Approving the Issuance of a Health Care Facilities Revenue Note (Morris Health Services Project), Series 2026. Upon a roll call vote taken and all present voting in favor, motion carried. </w:t>
      </w:r>
    </w:p>
    <w:p w14:paraId="5B041096" w14:textId="674A9AAA" w:rsidR="00E213DF" w:rsidRDefault="00CA41BB" w:rsidP="00D645E2">
      <w:pPr>
        <w:spacing w:after="0" w:line="240" w:lineRule="auto"/>
      </w:pPr>
      <w:r>
        <w:rPr>
          <w:u w:val="single"/>
        </w:rPr>
        <w:t>READING AND APPROVAL OF MINUTES</w:t>
      </w:r>
      <w:r w:rsidR="00E372B2">
        <w:t xml:space="preserve">: </w:t>
      </w:r>
      <w:r w:rsidR="006D7850">
        <w:rPr>
          <w:u w:val="single"/>
        </w:rPr>
        <w:t>0</w:t>
      </w:r>
      <w:r w:rsidR="00E35DD1">
        <w:rPr>
          <w:u w:val="single"/>
        </w:rPr>
        <w:t>8/25</w:t>
      </w:r>
      <w:r w:rsidR="00F57C5A">
        <w:rPr>
          <w:u w:val="single"/>
        </w:rPr>
        <w:t>/26</w:t>
      </w:r>
      <w:r>
        <w:rPr>
          <w:u w:val="single"/>
        </w:rPr>
        <w:t xml:space="preserve"> Regular Meeting Minutes</w:t>
      </w:r>
      <w:r w:rsidR="00E372B2">
        <w:t>: Council</w:t>
      </w:r>
      <w:r w:rsidR="002C7C94">
        <w:t xml:space="preserve"> </w:t>
      </w:r>
      <w:r w:rsidR="004250F7">
        <w:t>member</w:t>
      </w:r>
      <w:r w:rsidR="00455479">
        <w:t xml:space="preserve"> Solvie </w:t>
      </w:r>
      <w:r w:rsidR="008D404A">
        <w:t>moved</w:t>
      </w:r>
      <w:r w:rsidR="006751FF">
        <w:t>,</w:t>
      </w:r>
      <w:r w:rsidR="00F57C5A">
        <w:t xml:space="preserve"> seconded by</w:t>
      </w:r>
      <w:r w:rsidR="00455479">
        <w:t xml:space="preserve"> Gullickson</w:t>
      </w:r>
      <w:r w:rsidR="00A22DE5">
        <w:t xml:space="preserve">, </w:t>
      </w:r>
      <w:r w:rsidR="00A0561A">
        <w:t xml:space="preserve">to approve the </w:t>
      </w:r>
      <w:r w:rsidR="00BE213B">
        <w:t>0</w:t>
      </w:r>
      <w:r w:rsidR="00E35DD1">
        <w:t>8/25</w:t>
      </w:r>
      <w:r w:rsidR="00F57C5A">
        <w:t>/26</w:t>
      </w:r>
      <w:r w:rsidR="006242D3">
        <w:t xml:space="preserve"> </w:t>
      </w:r>
      <w:r w:rsidR="003E58F1">
        <w:t xml:space="preserve">regular meeting </w:t>
      </w:r>
      <w:r w:rsidR="00AC5398">
        <w:t>minutes.  Motion carried.</w:t>
      </w:r>
    </w:p>
    <w:p w14:paraId="45FD2C93" w14:textId="77777777" w:rsidR="00492D70" w:rsidRDefault="00492D70" w:rsidP="00D645E2">
      <w:pPr>
        <w:spacing w:after="0" w:line="240" w:lineRule="auto"/>
      </w:pPr>
    </w:p>
    <w:p w14:paraId="1CA3D454" w14:textId="747A5155" w:rsidR="00E213DF" w:rsidRDefault="001E4B46" w:rsidP="00D645E2">
      <w:pPr>
        <w:spacing w:after="0" w:line="240" w:lineRule="auto"/>
      </w:pPr>
      <w:r>
        <w:rPr>
          <w:u w:val="single"/>
        </w:rPr>
        <w:t>0</w:t>
      </w:r>
      <w:r w:rsidR="00E35DD1">
        <w:rPr>
          <w:u w:val="single"/>
        </w:rPr>
        <w:t>8/25</w:t>
      </w:r>
      <w:r w:rsidR="00F57C5A">
        <w:rPr>
          <w:u w:val="single"/>
        </w:rPr>
        <w:t>/26</w:t>
      </w:r>
      <w:r w:rsidR="00E213DF">
        <w:rPr>
          <w:u w:val="single"/>
        </w:rPr>
        <w:t xml:space="preserve"> Condensed Meeting Minutes</w:t>
      </w:r>
      <w:r w:rsidR="00E372B2">
        <w:t xml:space="preserve">: </w:t>
      </w:r>
      <w:r w:rsidR="00724911">
        <w:t>Council member</w:t>
      </w:r>
      <w:r w:rsidR="00455479">
        <w:t xml:space="preserve"> Miller </w:t>
      </w:r>
      <w:r w:rsidR="00177836">
        <w:t>moved, seconded by</w:t>
      </w:r>
      <w:r w:rsidR="00455479">
        <w:t xml:space="preserve"> Gullickson</w:t>
      </w:r>
      <w:r w:rsidR="00CF4696">
        <w:t>,</w:t>
      </w:r>
      <w:r w:rsidR="00BE213B">
        <w:t xml:space="preserve"> to approve the </w:t>
      </w:r>
      <w:r>
        <w:t>0</w:t>
      </w:r>
      <w:r w:rsidR="00E35DD1">
        <w:t>8/25</w:t>
      </w:r>
      <w:r w:rsidR="00F57C5A">
        <w:t>/26</w:t>
      </w:r>
      <w:r w:rsidR="00E213DF">
        <w:t xml:space="preserve"> condensed meeting minutes.  Motion carried.</w:t>
      </w:r>
    </w:p>
    <w:p w14:paraId="3C65B331" w14:textId="77777777" w:rsidR="00F135DC" w:rsidRDefault="00F135DC" w:rsidP="00D645E2">
      <w:pPr>
        <w:spacing w:after="0" w:line="240" w:lineRule="auto"/>
      </w:pPr>
    </w:p>
    <w:p w14:paraId="515ACF90" w14:textId="33097AD8" w:rsidR="00492AF8" w:rsidRDefault="00FA48B2" w:rsidP="00D645E2">
      <w:pPr>
        <w:spacing w:after="0" w:line="240" w:lineRule="auto"/>
      </w:pPr>
      <w:r>
        <w:rPr>
          <w:u w:val="single"/>
        </w:rPr>
        <w:t>CONSENT AGENDA</w:t>
      </w:r>
      <w:r w:rsidR="00B727B2">
        <w:t>: Mayor</w:t>
      </w:r>
      <w:r w:rsidR="00507D69">
        <w:t xml:space="preserve"> Wohlers</w:t>
      </w:r>
      <w:r>
        <w:t xml:space="preserve"> move</w:t>
      </w:r>
      <w:r w:rsidR="00300F36">
        <w:t>d</w:t>
      </w:r>
      <w:r w:rsidR="008861DD">
        <w:t xml:space="preserve">, </w:t>
      </w:r>
      <w:r w:rsidR="00176804">
        <w:t xml:space="preserve">seconded by </w:t>
      </w:r>
      <w:r w:rsidR="00F57C5A">
        <w:t xml:space="preserve">Council </w:t>
      </w:r>
      <w:r w:rsidR="00D90459">
        <w:t>member</w:t>
      </w:r>
      <w:r w:rsidR="00C8027F">
        <w:t xml:space="preserve"> </w:t>
      </w:r>
      <w:r w:rsidR="00884179">
        <w:t>Miller</w:t>
      </w:r>
      <w:r w:rsidR="001A0A67">
        <w:t>,</w:t>
      </w:r>
      <w:r w:rsidR="00C8027F">
        <w:t xml:space="preserve"> </w:t>
      </w:r>
      <w:r w:rsidR="008861DD">
        <w:t>to approve the consent</w:t>
      </w:r>
      <w:r w:rsidR="00666828">
        <w:t xml:space="preserve"> agenda with the following items: </w:t>
      </w:r>
    </w:p>
    <w:p w14:paraId="6434C11C" w14:textId="77777777" w:rsidR="00944C3F" w:rsidRDefault="00EF3817" w:rsidP="00944C3F">
      <w:pPr>
        <w:spacing w:after="0" w:line="240" w:lineRule="auto"/>
      </w:pPr>
      <w:r>
        <w:t xml:space="preserve">                                                </w:t>
      </w:r>
      <w:r w:rsidR="00944C3F">
        <w:t>A.</w:t>
      </w:r>
      <w:r w:rsidR="00944C3F">
        <w:tab/>
        <w:t>Audit of City Bills</w:t>
      </w:r>
    </w:p>
    <w:p w14:paraId="56E1452F" w14:textId="1A1D91B2" w:rsidR="00944C3F" w:rsidRDefault="00944C3F" w:rsidP="00944C3F">
      <w:pPr>
        <w:spacing w:after="0" w:line="240" w:lineRule="auto"/>
      </w:pPr>
      <w:r>
        <w:t xml:space="preserve">                                                B.</w:t>
      </w:r>
      <w:r>
        <w:tab/>
        <w:t>Gambling Reports</w:t>
      </w:r>
    </w:p>
    <w:p w14:paraId="1B27F923" w14:textId="22507AEF" w:rsidR="00944C3F" w:rsidRDefault="00944C3F" w:rsidP="00944C3F">
      <w:pPr>
        <w:spacing w:after="0" w:line="240" w:lineRule="auto"/>
      </w:pPr>
      <w:r>
        <w:t xml:space="preserve">                                                C.</w:t>
      </w:r>
      <w:r>
        <w:tab/>
        <w:t>City of Morris Tree Board-07/15/2026 Meeting Minutes</w:t>
      </w:r>
    </w:p>
    <w:p w14:paraId="678D7E1E" w14:textId="13B6A3B1" w:rsidR="00944C3F" w:rsidRDefault="00944C3F" w:rsidP="00944C3F">
      <w:pPr>
        <w:spacing w:after="0" w:line="240" w:lineRule="auto"/>
      </w:pPr>
      <w:r>
        <w:t xml:space="preserve">                                                D.</w:t>
      </w:r>
      <w:r>
        <w:tab/>
        <w:t>Morris Transit Report</w:t>
      </w:r>
    </w:p>
    <w:p w14:paraId="3A2C2CE6" w14:textId="43137DF6" w:rsidR="00944C3F" w:rsidRDefault="00944C3F" w:rsidP="00944C3F">
      <w:pPr>
        <w:spacing w:after="0" w:line="240" w:lineRule="auto"/>
      </w:pPr>
      <w:r>
        <w:t xml:space="preserve">                                                E.</w:t>
      </w:r>
      <w:r>
        <w:tab/>
        <w:t>Application for Exempt Permit-Stevens Co. Pheasants Forever</w:t>
      </w:r>
    </w:p>
    <w:p w14:paraId="46E92CC9" w14:textId="660568F8" w:rsidR="002B70F8" w:rsidRDefault="003F764A" w:rsidP="00944C3F">
      <w:pPr>
        <w:spacing w:after="0" w:line="240" w:lineRule="auto"/>
      </w:pPr>
      <w:r>
        <w:t xml:space="preserve">                                               </w:t>
      </w:r>
      <w:r w:rsidR="00EC294F">
        <w:t xml:space="preserve"> </w:t>
      </w:r>
      <w:r w:rsidR="00944C3F">
        <w:t>F.</w:t>
      </w:r>
      <w:r w:rsidR="00944C3F">
        <w:tab/>
        <w:t>Application for Exempt Permit-Someplace Safe</w:t>
      </w:r>
      <w:r w:rsidR="002B70F8">
        <w:tab/>
      </w:r>
      <w:r w:rsidR="002B70F8">
        <w:tab/>
      </w:r>
      <w:r w:rsidR="002B70F8">
        <w:tab/>
      </w:r>
    </w:p>
    <w:p w14:paraId="65FA0A9C" w14:textId="07D69307" w:rsidR="00DF3D20" w:rsidRPr="006242D3" w:rsidRDefault="00DF3D20" w:rsidP="00D645E2">
      <w:pPr>
        <w:spacing w:after="0" w:line="240" w:lineRule="auto"/>
      </w:pPr>
      <w:r>
        <w:t>Motion carried.</w:t>
      </w:r>
    </w:p>
    <w:p w14:paraId="4475EB92" w14:textId="77777777" w:rsidR="00EF3817" w:rsidRPr="006242D3" w:rsidRDefault="007E783F" w:rsidP="00D645E2">
      <w:pPr>
        <w:spacing w:after="0" w:line="240" w:lineRule="auto"/>
      </w:pPr>
      <w:r>
        <w:t xml:space="preserve">                </w:t>
      </w:r>
      <w:r w:rsidR="006242D3">
        <w:t xml:space="preserve">                           </w:t>
      </w:r>
      <w:r>
        <w:rPr>
          <w:u w:val="single"/>
        </w:rPr>
        <w:t xml:space="preserve">                                               </w:t>
      </w:r>
    </w:p>
    <w:p w14:paraId="1D934579" w14:textId="35DC10A1" w:rsidR="00B23615" w:rsidRDefault="00606E30" w:rsidP="00B23615">
      <w:pPr>
        <w:spacing w:line="240" w:lineRule="auto"/>
      </w:pPr>
      <w:r>
        <w:rPr>
          <w:u w:val="single"/>
        </w:rPr>
        <w:t>P</w:t>
      </w:r>
      <w:r w:rsidR="006610F2">
        <w:rPr>
          <w:u w:val="single"/>
        </w:rPr>
        <w:t>ETITIONS, REQUESTS AND COMMUNICATIONS</w:t>
      </w:r>
      <w:r w:rsidR="003D6E75">
        <w:t>:</w:t>
      </w:r>
      <w:r w:rsidR="00C94D70">
        <w:t xml:space="preserve"> </w:t>
      </w:r>
      <w:r w:rsidR="00B23615" w:rsidRPr="00B23615">
        <w:rPr>
          <w:u w:val="single"/>
        </w:rPr>
        <w:t>Cheryl Kuhn, SCEIC Executive Director</w:t>
      </w:r>
      <w:r w:rsidR="00075FB8">
        <w:rPr>
          <w:u w:val="single"/>
        </w:rPr>
        <w:t xml:space="preserve"> and Ava Weber, Assistant Director</w:t>
      </w:r>
      <w:r w:rsidR="00B23615" w:rsidRPr="00B23615">
        <w:t>: Kuhn</w:t>
      </w:r>
      <w:r w:rsidR="00D710EA">
        <w:t xml:space="preserve"> and Weber were</w:t>
      </w:r>
      <w:r w:rsidR="00B23615" w:rsidRPr="00B23615">
        <w:t xml:space="preserve"> present at the meeting to give an update. SCEIC has a 15-member board</w:t>
      </w:r>
      <w:r w:rsidR="00D710EA">
        <w:t xml:space="preserve">, the board is set up by position. </w:t>
      </w:r>
      <w:r w:rsidR="00B23615" w:rsidRPr="00B23615">
        <w:t xml:space="preserve">Kuhn explained that Economic Development focuses on 5 pillars: Business </w:t>
      </w:r>
      <w:r w:rsidR="008C033D">
        <w:t>Coaching</w:t>
      </w:r>
      <w:r w:rsidR="00B23615" w:rsidRPr="00B23615">
        <w:t xml:space="preserve"> and Lending,</w:t>
      </w:r>
      <w:r w:rsidR="002C14E1">
        <w:t xml:space="preserve"> </w:t>
      </w:r>
      <w:r w:rsidR="00B23615" w:rsidRPr="00B23615">
        <w:t>Workforce Development and Broadband</w:t>
      </w:r>
      <w:r w:rsidR="002C14E1">
        <w:t>, Housing, Childcare and Business Retention.</w:t>
      </w:r>
    </w:p>
    <w:p w14:paraId="41064EE7" w14:textId="642EEF98" w:rsidR="00B23615" w:rsidRPr="00485241" w:rsidRDefault="00B23615" w:rsidP="00485241">
      <w:pPr>
        <w:spacing w:line="240" w:lineRule="auto"/>
      </w:pPr>
      <w:r>
        <w:rPr>
          <w:u w:val="single"/>
        </w:rPr>
        <w:t>Stevens County Ambulance Service Presentation</w:t>
      </w:r>
      <w:r w:rsidRPr="00B23615">
        <w:t xml:space="preserve">: </w:t>
      </w:r>
      <w:r>
        <w:t>Josh Fischer</w:t>
      </w:r>
      <w:r w:rsidR="006D6F1F">
        <w:t>, Director of the Ambulance Service,</w:t>
      </w:r>
      <w:r w:rsidRPr="00B23615">
        <w:t xml:space="preserve"> was present at the meeting to</w:t>
      </w:r>
      <w:r w:rsidR="006D6F1F">
        <w:t xml:space="preserve"> discuss the status </w:t>
      </w:r>
      <w:r w:rsidR="000173F6">
        <w:t>of</w:t>
      </w:r>
      <w:r w:rsidR="006D6F1F">
        <w:t xml:space="preserve"> ambulance operations. Fischer stated </w:t>
      </w:r>
      <w:r w:rsidR="00F2690C">
        <w:t>in July they met with some City representatives</w:t>
      </w:r>
      <w:r w:rsidR="003F1F23">
        <w:t xml:space="preserve"> across the </w:t>
      </w:r>
      <w:r w:rsidR="006149FB">
        <w:t>C</w:t>
      </w:r>
      <w:r w:rsidR="003F1F23">
        <w:t xml:space="preserve">ounty as well as the </w:t>
      </w:r>
      <w:r w:rsidR="006149FB">
        <w:t>T</w:t>
      </w:r>
      <w:r w:rsidR="003F1F23">
        <w:t xml:space="preserve">ownships to discuss the status of ambulance operations. </w:t>
      </w:r>
      <w:r w:rsidR="008F0EF1">
        <w:t>Fischer stated this is a share</w:t>
      </w:r>
      <w:r w:rsidR="0011625A">
        <w:t>d</w:t>
      </w:r>
      <w:r w:rsidR="008F0EF1">
        <w:t xml:space="preserve"> responsibility, and they provide a safety net for everyone that works, lives and visits here. </w:t>
      </w:r>
      <w:r w:rsidR="00A1031B">
        <w:t xml:space="preserve">Over the years, </w:t>
      </w:r>
      <w:r w:rsidR="008F0EF1">
        <w:t xml:space="preserve"> they h</w:t>
      </w:r>
      <w:r w:rsidR="0011625A">
        <w:t>ave had</w:t>
      </w:r>
      <w:r w:rsidR="008F0EF1">
        <w:t xml:space="preserve"> some discussion with the </w:t>
      </w:r>
      <w:r w:rsidR="006149FB">
        <w:t>C</w:t>
      </w:r>
      <w:r w:rsidR="008F0EF1">
        <w:t xml:space="preserve">ounty, advocated at the federal level and </w:t>
      </w:r>
      <w:proofErr w:type="gramStart"/>
      <w:r w:rsidR="008F0EF1">
        <w:t>state</w:t>
      </w:r>
      <w:proofErr w:type="gramEnd"/>
      <w:r w:rsidR="00A1031B">
        <w:t xml:space="preserve"> for better and improve</w:t>
      </w:r>
      <w:r w:rsidR="00727F17">
        <w:t>d</w:t>
      </w:r>
      <w:r w:rsidR="00A1031B">
        <w:t xml:space="preserve"> EMS fundings for sustainability and readiness</w:t>
      </w:r>
      <w:r w:rsidR="0011625A">
        <w:t>. N</w:t>
      </w:r>
      <w:r w:rsidR="00A1031B">
        <w:t xml:space="preserve">ow they are at a point where they are bringing the discussion to the </w:t>
      </w:r>
      <w:r w:rsidR="0011625A">
        <w:t>c</w:t>
      </w:r>
      <w:r w:rsidR="00A1031B">
        <w:t>i</w:t>
      </w:r>
      <w:r w:rsidR="0011625A">
        <w:t>ties</w:t>
      </w:r>
      <w:r w:rsidR="00A1031B">
        <w:t xml:space="preserve"> and </w:t>
      </w:r>
      <w:r w:rsidR="0011625A">
        <w:t>t</w:t>
      </w:r>
      <w:r w:rsidR="00A1031B">
        <w:t>ownships of Stevens County to say</w:t>
      </w:r>
      <w:r w:rsidR="0011625A">
        <w:t xml:space="preserve"> collectively</w:t>
      </w:r>
      <w:r w:rsidR="00A1031B">
        <w:t xml:space="preserve"> what </w:t>
      </w:r>
      <w:r w:rsidR="0011625A">
        <w:t>they</w:t>
      </w:r>
      <w:r w:rsidR="00A1031B">
        <w:t xml:space="preserve"> want, what </w:t>
      </w:r>
      <w:r w:rsidR="0011625A">
        <w:t>they</w:t>
      </w:r>
      <w:r w:rsidR="00A1031B">
        <w:t xml:space="preserve"> expect</w:t>
      </w:r>
      <w:r w:rsidR="0011625A">
        <w:t xml:space="preserve">, and </w:t>
      </w:r>
      <w:r w:rsidR="00A1031B">
        <w:t>what</w:t>
      </w:r>
      <w:r w:rsidR="0011625A">
        <w:t xml:space="preserve"> they </w:t>
      </w:r>
      <w:r w:rsidR="00A1031B">
        <w:t>need because the fact is</w:t>
      </w:r>
      <w:r w:rsidR="003823BE">
        <w:t>,</w:t>
      </w:r>
      <w:r w:rsidR="00A1031B">
        <w:t xml:space="preserve"> as a private company they can’t continue to rely on funding the operation through </w:t>
      </w:r>
      <w:r w:rsidR="005345F0">
        <w:t>fees for service only</w:t>
      </w:r>
      <w:r w:rsidR="006149FB">
        <w:t>. Fischer stated t</w:t>
      </w:r>
      <w:r w:rsidR="005345F0">
        <w:t xml:space="preserve">hey </w:t>
      </w:r>
      <w:r w:rsidR="0011625A">
        <w:t>have</w:t>
      </w:r>
      <w:r w:rsidR="005345F0">
        <w:t xml:space="preserve"> around 1,000 calls a year and the reimbursements have not kept pace with the expenses</w:t>
      </w:r>
      <w:r w:rsidR="007F0BE9">
        <w:t xml:space="preserve"> </w:t>
      </w:r>
      <w:r w:rsidR="003464D8">
        <w:t xml:space="preserve">to a point where they can’t sustain the service. </w:t>
      </w:r>
    </w:p>
    <w:p w14:paraId="5E9522E6" w14:textId="067569AF" w:rsidR="00624567" w:rsidRDefault="00624567" w:rsidP="00B23615">
      <w:pPr>
        <w:spacing w:line="240" w:lineRule="auto"/>
      </w:pPr>
      <w:r>
        <w:t xml:space="preserve">Fischer asked the City Council if they </w:t>
      </w:r>
      <w:r w:rsidR="00620117">
        <w:t>would consider</w:t>
      </w:r>
      <w:r>
        <w:t xml:space="preserve"> a contract for services that w</w:t>
      </w:r>
      <w:r w:rsidR="0011625A">
        <w:t>ould</w:t>
      </w:r>
      <w:r>
        <w:t xml:space="preserve"> allow them to </w:t>
      </w:r>
      <w:r w:rsidR="00620117">
        <w:t>sustain</w:t>
      </w:r>
      <w:r>
        <w:t xml:space="preserve"> the current level of service, rather than see those services cut</w:t>
      </w:r>
      <w:r w:rsidR="00620117">
        <w:t xml:space="preserve"> or </w:t>
      </w:r>
      <w:r w:rsidR="006149FB">
        <w:t>having</w:t>
      </w:r>
      <w:r w:rsidR="00620117">
        <w:t xml:space="preserve"> to rely more on mutual aid. </w:t>
      </w:r>
    </w:p>
    <w:p w14:paraId="358A551B" w14:textId="77777777" w:rsidR="00B7128B" w:rsidRDefault="00B7128B" w:rsidP="00B23615">
      <w:pPr>
        <w:spacing w:line="240" w:lineRule="auto"/>
      </w:pPr>
    </w:p>
    <w:p w14:paraId="04FF0E96" w14:textId="77777777" w:rsidR="00B7128B" w:rsidRDefault="00B7128B" w:rsidP="00B7128B">
      <w:pPr>
        <w:pStyle w:val="NoSpacing"/>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8, </w:t>
      </w:r>
      <w:proofErr w:type="gramStart"/>
      <w:r>
        <w:rPr>
          <w:b/>
          <w:sz w:val="24"/>
          <w:szCs w:val="24"/>
          <w:u w:val="single"/>
        </w:rPr>
        <w:t>2026</w:t>
      </w:r>
      <w:proofErr w:type="gramEnd"/>
      <w:r>
        <w:rPr>
          <w:b/>
          <w:sz w:val="24"/>
          <w:szCs w:val="24"/>
          <w:u w:val="single"/>
        </w:rPr>
        <w:t xml:space="preserve"> </w:t>
      </w:r>
      <w:r>
        <w:rPr>
          <w:u w:val="single"/>
        </w:rPr>
        <w:t>PETITIONS, REQUESTS AND COMMUNICATIONS (Continued)</w:t>
      </w:r>
      <w:r>
        <w:t xml:space="preserve">: </w:t>
      </w:r>
    </w:p>
    <w:p w14:paraId="077341FD" w14:textId="16EFBEDC" w:rsidR="00C7775A" w:rsidRDefault="00C7775A" w:rsidP="00B23615">
      <w:pPr>
        <w:spacing w:line="240" w:lineRule="auto"/>
      </w:pPr>
      <w:r>
        <w:t xml:space="preserve">Council member Solvie asked if the service area was </w:t>
      </w:r>
      <w:proofErr w:type="gramStart"/>
      <w:r w:rsidR="00400C34">
        <w:t>only</w:t>
      </w:r>
      <w:proofErr w:type="gramEnd"/>
      <w:r w:rsidR="00400C34">
        <w:t xml:space="preserve"> </w:t>
      </w:r>
      <w:r w:rsidR="00624567">
        <w:t>S</w:t>
      </w:r>
      <w:r>
        <w:t xml:space="preserve">tevens </w:t>
      </w:r>
      <w:r w:rsidR="00624567">
        <w:t>C</w:t>
      </w:r>
      <w:r>
        <w:t>ounty</w:t>
      </w:r>
      <w:r w:rsidR="00400C34">
        <w:t xml:space="preserve">. Solvie asked why the County is not </w:t>
      </w:r>
      <w:r w:rsidR="004417E5">
        <w:t xml:space="preserve">providing the adequate support that they need, it should be the County’s responsibility. </w:t>
      </w:r>
      <w:r w:rsidR="00BD173D">
        <w:t xml:space="preserve">Solvie noted that there are no questions about the service that is needed. </w:t>
      </w:r>
    </w:p>
    <w:p w14:paraId="1303A87E" w14:textId="5A42EBD2" w:rsidR="00C7775A" w:rsidRDefault="00C7775A" w:rsidP="0011625A">
      <w:pPr>
        <w:pStyle w:val="NoSpacing"/>
      </w:pPr>
      <w:r>
        <w:t xml:space="preserve">Mayor Wohlers </w:t>
      </w:r>
      <w:r w:rsidR="00A44723">
        <w:t>stated</w:t>
      </w:r>
      <w:r>
        <w:t xml:space="preserve"> their job as elected officials is to look out for the welfare of the citizens</w:t>
      </w:r>
      <w:r w:rsidR="006149FB">
        <w:t xml:space="preserve">. Wohlers noted </w:t>
      </w:r>
      <w:r>
        <w:t xml:space="preserve">this is a private </w:t>
      </w:r>
      <w:r w:rsidR="002D1111">
        <w:t>business,</w:t>
      </w:r>
      <w:r>
        <w:t xml:space="preserve"> and it is </w:t>
      </w:r>
      <w:r w:rsidR="002D1111">
        <w:t xml:space="preserve">a </w:t>
      </w:r>
      <w:r>
        <w:t>precarious situation.</w:t>
      </w:r>
    </w:p>
    <w:p w14:paraId="347460C5" w14:textId="77777777" w:rsidR="0011625A" w:rsidRDefault="0011625A" w:rsidP="0011625A">
      <w:pPr>
        <w:pStyle w:val="NoSpacing"/>
      </w:pPr>
    </w:p>
    <w:p w14:paraId="185454A8" w14:textId="4AB295CC" w:rsidR="00C7775A" w:rsidRDefault="00C7775A" w:rsidP="00B23615">
      <w:pPr>
        <w:spacing w:line="240" w:lineRule="auto"/>
      </w:pPr>
      <w:r>
        <w:t>Miller stated they are dealing with police, fire</w:t>
      </w:r>
      <w:r w:rsidR="007E4033">
        <w:t>, budgets</w:t>
      </w:r>
      <w:r>
        <w:t xml:space="preserve"> and costs keep going up.</w:t>
      </w:r>
      <w:r w:rsidR="007E4033">
        <w:t xml:space="preserve"> Miller stated</w:t>
      </w:r>
      <w:r w:rsidR="0011625A">
        <w:t xml:space="preserve"> everyone is a </w:t>
      </w:r>
      <w:r>
        <w:t xml:space="preserve">part </w:t>
      </w:r>
      <w:r w:rsidR="007E4033">
        <w:t>of Stevens County</w:t>
      </w:r>
      <w:r w:rsidR="0011625A">
        <w:t xml:space="preserve">, with </w:t>
      </w:r>
      <w:r w:rsidR="007E4033">
        <w:t>taxes collected by the County</w:t>
      </w:r>
      <w:r w:rsidR="00977863">
        <w:t xml:space="preserve">, </w:t>
      </w:r>
      <w:r w:rsidR="0011625A">
        <w:t xml:space="preserve">and </w:t>
      </w:r>
      <w:r w:rsidR="007E4033">
        <w:t xml:space="preserve">a portion of them </w:t>
      </w:r>
      <w:proofErr w:type="gramStart"/>
      <w:r w:rsidR="007E4033">
        <w:t>to cover</w:t>
      </w:r>
      <w:proofErr w:type="gramEnd"/>
      <w:r w:rsidR="007E4033">
        <w:t xml:space="preserve"> services</w:t>
      </w:r>
      <w:r>
        <w:t>.</w:t>
      </w:r>
      <w:r w:rsidR="00F32311">
        <w:t xml:space="preserve"> </w:t>
      </w:r>
      <w:r w:rsidR="00A001B7">
        <w:t>Miller noted</w:t>
      </w:r>
      <w:r w:rsidR="00977863">
        <w:t xml:space="preserve"> some type of solution is needed, because when you need help </w:t>
      </w:r>
      <w:r w:rsidR="0011625A">
        <w:t>you want them available</w:t>
      </w:r>
      <w:r w:rsidR="00977863">
        <w:t xml:space="preserve">. </w:t>
      </w:r>
      <w:r w:rsidR="00A001B7">
        <w:t xml:space="preserve"> </w:t>
      </w:r>
      <w:r w:rsidR="00CE59C7">
        <w:t>Miller suggested reaching out to SCEIC</w:t>
      </w:r>
      <w:r w:rsidR="00EF6973">
        <w:t xml:space="preserve"> as well. </w:t>
      </w:r>
    </w:p>
    <w:p w14:paraId="1C83EA67" w14:textId="6D2CCA33" w:rsidR="00A82A65" w:rsidRPr="00A82A65" w:rsidRDefault="00A82A65" w:rsidP="00A82A65">
      <w:pPr>
        <w:spacing w:line="240" w:lineRule="auto"/>
      </w:pPr>
      <w:r>
        <w:rPr>
          <w:u w:val="single"/>
        </w:rPr>
        <w:t>Community Center</w:t>
      </w:r>
      <w:r w:rsidRPr="00A82A65">
        <w:rPr>
          <w:u w:val="single"/>
        </w:rPr>
        <w:t xml:space="preserve"> Donation</w:t>
      </w:r>
      <w:r w:rsidRPr="00A82A65">
        <w:t>: Council member</w:t>
      </w:r>
      <w:r w:rsidR="00B9590F">
        <w:t xml:space="preserve"> Miller </w:t>
      </w:r>
      <w:r w:rsidRPr="00A82A65">
        <w:t>moved, seconded by</w:t>
      </w:r>
      <w:r w:rsidR="00B9590F">
        <w:t xml:space="preserve"> </w:t>
      </w:r>
      <w:r w:rsidR="00F74D25">
        <w:t>Gullickson</w:t>
      </w:r>
      <w:r w:rsidRPr="00A82A65">
        <w:t xml:space="preserve"> to approve the </w:t>
      </w:r>
      <w:r>
        <w:t xml:space="preserve">Community Center </w:t>
      </w:r>
      <w:r w:rsidRPr="00A82A65">
        <w:t>Donation</w:t>
      </w:r>
      <w:r>
        <w:t xml:space="preserve"> </w:t>
      </w:r>
      <w:r w:rsidR="00B9590F">
        <w:t>in memory of</w:t>
      </w:r>
      <w:r w:rsidR="005B34C3">
        <w:t xml:space="preserve"> Ray Messner </w:t>
      </w:r>
      <w:r w:rsidRPr="00A82A65">
        <w:t>totaling $</w:t>
      </w:r>
      <w:r>
        <w:t>25</w:t>
      </w:r>
      <w:r w:rsidRPr="00A82A65">
        <w:t>.00.  Motion carried.</w:t>
      </w:r>
    </w:p>
    <w:p w14:paraId="5E78B3EE" w14:textId="655B0FF7" w:rsidR="00B3079A" w:rsidRPr="00A82A65" w:rsidRDefault="00C967E8" w:rsidP="00B3079A">
      <w:pPr>
        <w:spacing w:line="240" w:lineRule="auto"/>
      </w:pPr>
      <w:r w:rsidRPr="00C967E8">
        <w:rPr>
          <w:u w:val="single"/>
        </w:rPr>
        <w:t>Tourism Board Recommendations</w:t>
      </w:r>
      <w:r w:rsidRPr="00C967E8">
        <w:t xml:space="preserve">: Council member </w:t>
      </w:r>
      <w:r w:rsidR="00A550F6">
        <w:t xml:space="preserve">Gullickson </w:t>
      </w:r>
      <w:r w:rsidRPr="00C967E8">
        <w:t xml:space="preserve">moved, seconded by </w:t>
      </w:r>
      <w:r w:rsidR="00A550F6">
        <w:t>Solvie</w:t>
      </w:r>
      <w:r w:rsidRPr="00C967E8">
        <w:t xml:space="preserve">, to approve the Tourism Board Marketing Recommendations.  Motion carried. This would include a marketing request at Tier 2 for </w:t>
      </w:r>
      <w:r>
        <w:t xml:space="preserve">Lights on the </w:t>
      </w:r>
      <w:r w:rsidR="00A47FD3">
        <w:t xml:space="preserve">Prairie </w:t>
      </w:r>
      <w:r w:rsidR="00A47FD3" w:rsidRPr="00C967E8">
        <w:t>and</w:t>
      </w:r>
      <w:r w:rsidRPr="00C967E8">
        <w:t xml:space="preserve"> </w:t>
      </w:r>
      <w:r>
        <w:t xml:space="preserve">Morris Folk Fest. </w:t>
      </w:r>
    </w:p>
    <w:p w14:paraId="704F54EB" w14:textId="5CBCE9F3" w:rsidR="004D3624" w:rsidRDefault="004D3624" w:rsidP="004D3624">
      <w:r w:rsidRPr="004D3624">
        <w:rPr>
          <w:u w:val="single"/>
        </w:rPr>
        <w:t>Protect Community Forests Grant Application</w:t>
      </w:r>
      <w:r>
        <w:t xml:space="preserve">: </w:t>
      </w:r>
      <w:r w:rsidRPr="00C967E8">
        <w:t xml:space="preserve">Council member </w:t>
      </w:r>
      <w:r w:rsidR="00797941">
        <w:t xml:space="preserve">Miller </w:t>
      </w:r>
      <w:r w:rsidRPr="00C967E8">
        <w:t xml:space="preserve">moved, seconded by </w:t>
      </w:r>
      <w:r w:rsidR="00797941">
        <w:t>Gullickson</w:t>
      </w:r>
      <w:r w:rsidRPr="00C967E8">
        <w:t xml:space="preserve">, to approve </w:t>
      </w:r>
      <w:r w:rsidRPr="004D3624">
        <w:t>Protect Community Forests Grant Application</w:t>
      </w:r>
      <w:r>
        <w:t>. Motion carried. City Manager Johnson stated the Tree Board has put together a draft grant application for the DNR’s 2026 Protect Community Forests for Community Resiliency, and the application submission deadline is September 14</w:t>
      </w:r>
      <w:r w:rsidRPr="00980429">
        <w:rPr>
          <w:vertAlign w:val="superscript"/>
        </w:rPr>
        <w:t>th</w:t>
      </w:r>
      <w:r>
        <w:t>. The DNR has $1.7 million available to communities for funding efforts to reduce the impacts of Emerald Ash Borer (EAB) through tree management and maintenance, and education and engagement activities. This project is fund</w:t>
      </w:r>
      <w:r w:rsidR="00FA202C">
        <w:t>ed</w:t>
      </w:r>
      <w:r>
        <w:t xml:space="preserve"> through the Environment and Natural Resources Trust Fund as recommended by the Legislative-Citizen Commission on MN Resources (LCCMR). </w:t>
      </w:r>
    </w:p>
    <w:p w14:paraId="5CE2CFDB" w14:textId="0E8D1E3E" w:rsidR="00C967E8" w:rsidRDefault="006610F2" w:rsidP="00AB4B9E">
      <w:r>
        <w:rPr>
          <w:u w:val="single"/>
        </w:rPr>
        <w:t>ORDINANCES AND RESOLUTIONS</w:t>
      </w:r>
      <w:r w:rsidR="002C379D">
        <w:t xml:space="preserve">: </w:t>
      </w:r>
      <w:r w:rsidR="00C967E8" w:rsidRPr="00C967E8">
        <w:rPr>
          <w:u w:val="single"/>
        </w:rPr>
        <w:t>Resolution Ap</w:t>
      </w:r>
      <w:r w:rsidR="000A11F7">
        <w:rPr>
          <w:u w:val="single"/>
        </w:rPr>
        <w:t xml:space="preserve">proving State Airport Fund Grant Agreement with the Minnesota Department of </w:t>
      </w:r>
      <w:r w:rsidR="00C956E2">
        <w:rPr>
          <w:u w:val="single"/>
        </w:rPr>
        <w:t>Transportation</w:t>
      </w:r>
      <w:r w:rsidR="00C956E2" w:rsidRPr="00C956E2">
        <w:t>:</w:t>
      </w:r>
      <w:r w:rsidR="00C967E8" w:rsidRPr="00C956E2">
        <w:t xml:space="preserve"> </w:t>
      </w:r>
      <w:r w:rsidR="00C956E2">
        <w:t xml:space="preserve">City Manager Johnson stated City staff have been informed that MnDOT is ready to begin drafting the grant agreement for Morris Airport’s 100LL (low lead) hose reel and fuel pump replacement project. </w:t>
      </w:r>
      <w:r w:rsidR="00C967E8" w:rsidRPr="00C967E8">
        <w:t>Council member</w:t>
      </w:r>
      <w:r w:rsidR="00DC6E6F">
        <w:t xml:space="preserve"> Miller </w:t>
      </w:r>
      <w:r w:rsidR="000A11F7">
        <w:t>moved</w:t>
      </w:r>
      <w:r w:rsidR="00C967E8" w:rsidRPr="00C967E8">
        <w:t>, seconded b</w:t>
      </w:r>
      <w:r w:rsidR="00DC6E6F">
        <w:t>y Gullickson</w:t>
      </w:r>
      <w:r w:rsidR="00C967E8" w:rsidRPr="00C967E8">
        <w:t>, to adopt Resolution #</w:t>
      </w:r>
      <w:r w:rsidR="009331C8">
        <w:t xml:space="preserve"> 4139-09-26</w:t>
      </w:r>
      <w:r w:rsidR="00C967E8" w:rsidRPr="00C967E8">
        <w:t xml:space="preserve">, </w:t>
      </w:r>
      <w:r w:rsidR="000A11F7" w:rsidRPr="000A11F7">
        <w:t>Resolution Approving State Airport Fund Grant Agreement with the Minnesota Department of Transportation</w:t>
      </w:r>
      <w:r w:rsidR="00C967E8" w:rsidRPr="00C967E8">
        <w:t xml:space="preserve">. Upon a roll call vote taken and all present voting in favor, motion carried. </w:t>
      </w:r>
    </w:p>
    <w:p w14:paraId="70819669" w14:textId="77777777" w:rsidR="00B7128B" w:rsidRDefault="00C956E2" w:rsidP="00C652C5">
      <w:pPr>
        <w:pStyle w:val="ListParagraph"/>
        <w:ind w:left="0"/>
        <w:jc w:val="both"/>
      </w:pPr>
      <w:r w:rsidRPr="00C967E8">
        <w:rPr>
          <w:u w:val="single"/>
        </w:rPr>
        <w:t>Resolution Ap</w:t>
      </w:r>
      <w:r>
        <w:rPr>
          <w:u w:val="single"/>
        </w:rPr>
        <w:t>proving the Purchase Agreement and Any Addenda for the Old Morris Liquor Store (14 E 5</w:t>
      </w:r>
      <w:r w:rsidRPr="00C956E2">
        <w:rPr>
          <w:u w:val="single"/>
          <w:vertAlign w:val="superscript"/>
        </w:rPr>
        <w:t>th</w:t>
      </w:r>
      <w:r>
        <w:rPr>
          <w:u w:val="single"/>
        </w:rPr>
        <w:t xml:space="preserve"> Street Morris, MN 56267</w:t>
      </w:r>
      <w:r w:rsidR="00934ACD">
        <w:rPr>
          <w:u w:val="single"/>
        </w:rPr>
        <w:t>)</w:t>
      </w:r>
      <w:r w:rsidRPr="00C956E2">
        <w:t xml:space="preserve">: </w:t>
      </w:r>
      <w:r>
        <w:t xml:space="preserve">City Manager Johnson stated </w:t>
      </w:r>
      <w:r w:rsidR="00C652C5">
        <w:t>the old Morris liquor store at 14 E 5</w:t>
      </w:r>
      <w:r w:rsidR="00C652C5" w:rsidRPr="00914F57">
        <w:rPr>
          <w:vertAlign w:val="superscript"/>
        </w:rPr>
        <w:t>th</w:t>
      </w:r>
      <w:r w:rsidR="00C652C5">
        <w:t xml:space="preserve"> St. Morris, MN 56267 has had interested parties submit purchase agreements to Commercial Realty Solutions (CRS) to review financing and contingency items. CRS and city staff have followed up on the City Council directions received during the closed session on August 25</w:t>
      </w:r>
      <w:r w:rsidR="00C652C5" w:rsidRPr="00385337">
        <w:rPr>
          <w:vertAlign w:val="superscript"/>
        </w:rPr>
        <w:t>th</w:t>
      </w:r>
      <w:r w:rsidR="00C652C5">
        <w:t xml:space="preserve"> and have materials ready to approve the sale.  </w:t>
      </w:r>
      <w:r w:rsidR="00C652C5">
        <w:rPr>
          <w:rFonts w:eastAsia="Times New Roman"/>
          <w:color w:val="0E101A"/>
          <w:szCs w:val="24"/>
        </w:rPr>
        <w:t>The City Council held a closed session during the August 25</w:t>
      </w:r>
      <w:r w:rsidR="00C652C5" w:rsidRPr="00325D1F">
        <w:rPr>
          <w:rFonts w:eastAsia="Times New Roman"/>
          <w:color w:val="0E101A"/>
          <w:szCs w:val="24"/>
          <w:vertAlign w:val="superscript"/>
        </w:rPr>
        <w:t>th</w:t>
      </w:r>
      <w:r w:rsidR="00C652C5">
        <w:rPr>
          <w:rFonts w:eastAsia="Times New Roman"/>
          <w:color w:val="0E101A"/>
          <w:szCs w:val="24"/>
        </w:rPr>
        <w:t xml:space="preserve"> Council meeting to discuss details of the purchase agreements on the table for this property</w:t>
      </w:r>
      <w:r w:rsidR="00FA202C">
        <w:rPr>
          <w:rFonts w:eastAsia="Times New Roman"/>
          <w:color w:val="0E101A"/>
          <w:szCs w:val="24"/>
        </w:rPr>
        <w:t>. T</w:t>
      </w:r>
      <w:r w:rsidR="00C652C5">
        <w:rPr>
          <w:rFonts w:eastAsia="Times New Roman"/>
          <w:color w:val="0E101A"/>
          <w:szCs w:val="24"/>
        </w:rPr>
        <w:t>he materials and recorded discussion will be made public after City Council approves the sale of this property.</w:t>
      </w:r>
      <w:r>
        <w:t xml:space="preserve"> </w:t>
      </w:r>
      <w:r w:rsidRPr="00C967E8">
        <w:t xml:space="preserve">Council member </w:t>
      </w:r>
      <w:r w:rsidR="00D82BE6">
        <w:t xml:space="preserve">Miller </w:t>
      </w:r>
      <w:r>
        <w:t xml:space="preserve"> moved</w:t>
      </w:r>
      <w:r w:rsidRPr="00C967E8">
        <w:t xml:space="preserve">, seconded by </w:t>
      </w:r>
    </w:p>
    <w:p w14:paraId="6E6E47B7" w14:textId="77777777" w:rsidR="00B7128B" w:rsidRDefault="00B7128B" w:rsidP="00B7128B">
      <w:pPr>
        <w:pStyle w:val="NoSpacing"/>
      </w:pPr>
      <w:r w:rsidRPr="00CA41BB">
        <w:rPr>
          <w:b/>
          <w:sz w:val="24"/>
          <w:szCs w:val="24"/>
          <w:u w:val="single"/>
        </w:rPr>
        <w:lastRenderedPageBreak/>
        <w:t xml:space="preserve">MINUTES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MORRIS</w:t>
      </w:r>
      <w:r>
        <w:rPr>
          <w:b/>
          <w:sz w:val="24"/>
          <w:szCs w:val="24"/>
          <w:u w:val="single"/>
        </w:rPr>
        <w:t xml:space="preserve"> CITY COUNCIL</w:t>
      </w:r>
      <w:r w:rsidRPr="00CA41BB">
        <w:rPr>
          <w:b/>
          <w:sz w:val="24"/>
          <w:szCs w:val="24"/>
          <w:u w:val="single"/>
        </w:rPr>
        <w:t xml:space="preserve"> </w:t>
      </w:r>
      <w:r>
        <w:rPr>
          <w:b/>
          <w:sz w:val="24"/>
          <w:szCs w:val="24"/>
          <w:u w:val="single"/>
        </w:rPr>
        <w:t xml:space="preserve">   </w:t>
      </w:r>
      <w:r w:rsidRPr="00CA41BB">
        <w:rPr>
          <w:b/>
          <w:sz w:val="24"/>
          <w:szCs w:val="24"/>
          <w:u w:val="single"/>
        </w:rPr>
        <w:t xml:space="preserve"> – </w:t>
      </w:r>
      <w:r>
        <w:rPr>
          <w:b/>
          <w:sz w:val="24"/>
          <w:szCs w:val="24"/>
          <w:u w:val="single"/>
        </w:rPr>
        <w:t xml:space="preserve">   </w:t>
      </w:r>
      <w:r w:rsidRPr="00CA41BB">
        <w:rPr>
          <w:b/>
          <w:sz w:val="24"/>
          <w:szCs w:val="24"/>
          <w:u w:val="single"/>
        </w:rPr>
        <w:t xml:space="preserve">    REGULAR MEETING </w:t>
      </w:r>
      <w:r>
        <w:rPr>
          <w:b/>
          <w:sz w:val="24"/>
          <w:szCs w:val="24"/>
          <w:u w:val="single"/>
        </w:rPr>
        <w:t xml:space="preserve">    </w:t>
      </w:r>
      <w:r w:rsidRPr="00CA41BB">
        <w:rPr>
          <w:b/>
          <w:sz w:val="24"/>
          <w:szCs w:val="24"/>
          <w:u w:val="single"/>
        </w:rPr>
        <w:t xml:space="preserve"> –</w:t>
      </w:r>
      <w:r>
        <w:rPr>
          <w:b/>
          <w:sz w:val="24"/>
          <w:szCs w:val="24"/>
          <w:u w:val="single"/>
        </w:rPr>
        <w:t xml:space="preserve">    </w:t>
      </w:r>
      <w:r w:rsidRPr="00CA41BB">
        <w:rPr>
          <w:b/>
          <w:sz w:val="24"/>
          <w:szCs w:val="24"/>
          <w:u w:val="single"/>
        </w:rPr>
        <w:t xml:space="preserve"> </w:t>
      </w:r>
      <w:r>
        <w:rPr>
          <w:b/>
          <w:sz w:val="24"/>
          <w:szCs w:val="24"/>
          <w:u w:val="single"/>
        </w:rPr>
        <w:t xml:space="preserve"> SEPTEMBER 8, 2026  </w:t>
      </w:r>
    </w:p>
    <w:p w14:paraId="248A7319" w14:textId="38E3639F" w:rsidR="00B7128B" w:rsidRDefault="00B7128B" w:rsidP="00C652C5">
      <w:pPr>
        <w:pStyle w:val="ListParagraph"/>
        <w:ind w:left="0"/>
        <w:jc w:val="both"/>
      </w:pPr>
      <w:r>
        <w:rPr>
          <w:u w:val="single"/>
        </w:rPr>
        <w:t>ORDINANCES AND RESOLUTIONS (Continued)</w:t>
      </w:r>
      <w:r>
        <w:t>:</w:t>
      </w:r>
    </w:p>
    <w:p w14:paraId="49E3C153" w14:textId="36743E65" w:rsidR="00C956E2" w:rsidRPr="00C652C5" w:rsidRDefault="00D82BE6" w:rsidP="00C652C5">
      <w:pPr>
        <w:pStyle w:val="ListParagraph"/>
        <w:ind w:left="0"/>
        <w:jc w:val="both"/>
        <w:rPr>
          <w:rFonts w:eastAsia="Times New Roman"/>
          <w:color w:val="0E101A"/>
          <w:szCs w:val="24"/>
        </w:rPr>
      </w:pPr>
      <w:r>
        <w:t>Solvie</w:t>
      </w:r>
      <w:r w:rsidR="00C956E2" w:rsidRPr="00C967E8">
        <w:t>, to adopt Resolution #</w:t>
      </w:r>
      <w:r w:rsidR="00934ACD">
        <w:t xml:space="preserve"> 4140-09-26</w:t>
      </w:r>
      <w:r w:rsidR="00C956E2" w:rsidRPr="00C967E8">
        <w:t xml:space="preserve">, </w:t>
      </w:r>
      <w:r w:rsidR="00C652C5" w:rsidRPr="00C652C5">
        <w:t>Resolution Approving the Purchase Agreement and Any Addenda for the Old Morris Liquor Store (14 E 5</w:t>
      </w:r>
      <w:r w:rsidR="00C652C5" w:rsidRPr="00C652C5">
        <w:rPr>
          <w:vertAlign w:val="superscript"/>
        </w:rPr>
        <w:t>th</w:t>
      </w:r>
      <w:r w:rsidR="00C652C5" w:rsidRPr="00C652C5">
        <w:t xml:space="preserve"> Street Morris, MN 56267</w:t>
      </w:r>
      <w:r w:rsidR="00934ACD">
        <w:t>)</w:t>
      </w:r>
      <w:r w:rsidR="00C956E2" w:rsidRPr="00C967E8">
        <w:t xml:space="preserve">. Upon a roll call vote taken and all present voting in favor, motion carried. </w:t>
      </w:r>
    </w:p>
    <w:p w14:paraId="6069148E" w14:textId="6E3657FB" w:rsidR="00E774B5" w:rsidRDefault="00CB4CCD" w:rsidP="005551A7">
      <w:pPr>
        <w:spacing w:line="240" w:lineRule="auto"/>
      </w:pPr>
      <w:r>
        <w:rPr>
          <w:u w:val="single"/>
        </w:rPr>
        <w:t>CITY MANAGER’S REPORTS &amp; RECOMMENDATIONS</w:t>
      </w:r>
      <w:r w:rsidR="00D47BB5">
        <w:t xml:space="preserve">: </w:t>
      </w:r>
      <w:r w:rsidR="00D47BB5" w:rsidRPr="00D47BB5">
        <w:rPr>
          <w:u w:val="single"/>
        </w:rPr>
        <w:t>City</w:t>
      </w:r>
      <w:r w:rsidR="00507D69">
        <w:rPr>
          <w:u w:val="single"/>
        </w:rPr>
        <w:t xml:space="preserve"> Manager Newsletter</w:t>
      </w:r>
      <w:r w:rsidR="00E36CF3">
        <w:t>: This</w:t>
      </w:r>
      <w:r w:rsidR="00507D69">
        <w:t xml:space="preserve"> was </w:t>
      </w:r>
      <w:r w:rsidR="004D161E">
        <w:t>informational for the council.</w:t>
      </w:r>
    </w:p>
    <w:p w14:paraId="56E3E87F" w14:textId="606DC77E" w:rsidR="006301C3" w:rsidRDefault="00CB4CCD" w:rsidP="005551A7">
      <w:pPr>
        <w:tabs>
          <w:tab w:val="left" w:pos="4966"/>
        </w:tabs>
        <w:spacing w:line="240" w:lineRule="auto"/>
      </w:pPr>
      <w:r>
        <w:rPr>
          <w:u w:val="single"/>
        </w:rPr>
        <w:t>MAYOR AND CITY COUNCIL</w:t>
      </w:r>
      <w:r w:rsidR="000C0D7C">
        <w:t xml:space="preserve">: </w:t>
      </w:r>
      <w:r w:rsidR="000C0D7C" w:rsidRPr="00B71D2F">
        <w:rPr>
          <w:u w:val="single"/>
        </w:rPr>
        <w:t>Board</w:t>
      </w:r>
      <w:r w:rsidRPr="00B71D2F">
        <w:rPr>
          <w:u w:val="single"/>
        </w:rPr>
        <w:t xml:space="preserve"> </w:t>
      </w:r>
      <w:r>
        <w:rPr>
          <w:u w:val="single"/>
        </w:rPr>
        <w:t>Updates</w:t>
      </w:r>
      <w:r w:rsidR="00E67771">
        <w:t>: Mayor</w:t>
      </w:r>
      <w:r w:rsidR="00D059E6">
        <w:t xml:space="preserve"> Wohlers </w:t>
      </w:r>
      <w:r w:rsidR="00FA202C">
        <w:t>stated</w:t>
      </w:r>
      <w:r w:rsidR="00F03A47">
        <w:t xml:space="preserve"> as the new </w:t>
      </w:r>
      <w:r w:rsidR="003310D5">
        <w:t>60-unit</w:t>
      </w:r>
      <w:r w:rsidR="00F03A47">
        <w:t xml:space="preserve"> apartment complex being </w:t>
      </w:r>
      <w:r w:rsidR="003310D5">
        <w:t>built</w:t>
      </w:r>
      <w:r w:rsidR="00F03A47">
        <w:t xml:space="preserve"> by Unique Opportunities is nearing completion, it would be helpful to look back at how </w:t>
      </w:r>
      <w:r w:rsidR="00FA202C">
        <w:t>this all began.</w:t>
      </w:r>
      <w:r w:rsidR="00F03A47">
        <w:t xml:space="preserve"> </w:t>
      </w:r>
    </w:p>
    <w:p w14:paraId="4F5391B6" w14:textId="43A01821" w:rsidR="003310D5" w:rsidRDefault="003310D5" w:rsidP="005551A7">
      <w:pPr>
        <w:tabs>
          <w:tab w:val="left" w:pos="4966"/>
        </w:tabs>
        <w:spacing w:line="240" w:lineRule="auto"/>
      </w:pPr>
      <w:r>
        <w:t xml:space="preserve">Wohlers thanked Unique Opportunities for investing in </w:t>
      </w:r>
      <w:r w:rsidR="00FA202C">
        <w:t>the</w:t>
      </w:r>
      <w:r>
        <w:t xml:space="preserve"> community and noted there are many that would welcome an investment like this in their </w:t>
      </w:r>
      <w:proofErr w:type="gramStart"/>
      <w:r>
        <w:t>City</w:t>
      </w:r>
      <w:proofErr w:type="gramEnd"/>
      <w:r w:rsidR="00FA202C">
        <w:t>. T</w:t>
      </w:r>
      <w:r>
        <w:t xml:space="preserve">his apartment complex will provide much needed muti-family dwelling opportunities. </w:t>
      </w:r>
    </w:p>
    <w:p w14:paraId="338C59B1" w14:textId="463DCB92" w:rsidR="003310D5" w:rsidRDefault="003310D5" w:rsidP="005551A7">
      <w:pPr>
        <w:tabs>
          <w:tab w:val="left" w:pos="4966"/>
        </w:tabs>
        <w:spacing w:line="240" w:lineRule="auto"/>
      </w:pPr>
      <w:r>
        <w:t>Wohlers wanted to commend the member</w:t>
      </w:r>
      <w:r w:rsidR="00E60EC4">
        <w:t>s</w:t>
      </w:r>
      <w:r>
        <w:t xml:space="preserve"> of the City Council for exercising vision </w:t>
      </w:r>
      <w:r w:rsidR="00E60EC4">
        <w:t>of</w:t>
      </w:r>
      <w:r>
        <w:t xml:space="preserve"> taking advantage of the various financing mechanisms available to them over the past decade. To this date they have used tax abatements, created several TIF districts and used municipal bonds to spark development all over the </w:t>
      </w:r>
      <w:proofErr w:type="gramStart"/>
      <w:r>
        <w:t>City</w:t>
      </w:r>
      <w:proofErr w:type="gramEnd"/>
      <w:r>
        <w:t xml:space="preserve">. </w:t>
      </w:r>
      <w:r w:rsidR="00FA202C">
        <w:t xml:space="preserve">The </w:t>
      </w:r>
      <w:r>
        <w:t>recent example is the City’s new Municipal Liquor Store.</w:t>
      </w:r>
    </w:p>
    <w:p w14:paraId="5C62D957" w14:textId="1AEDCC99" w:rsidR="00C966EF" w:rsidRDefault="00CB4CCD" w:rsidP="00272930">
      <w:pPr>
        <w:tabs>
          <w:tab w:val="left" w:pos="2897"/>
        </w:tabs>
        <w:spacing w:line="240" w:lineRule="auto"/>
      </w:pPr>
      <w:r w:rsidRPr="00444D79">
        <w:rPr>
          <w:u w:val="single"/>
        </w:rPr>
        <w:t>OTHER BUSINESS</w:t>
      </w:r>
      <w:r w:rsidR="00E67771" w:rsidRPr="00444D79">
        <w:t>:</w:t>
      </w:r>
      <w:r w:rsidR="00E67771">
        <w:t xml:space="preserve"> </w:t>
      </w:r>
      <w:r w:rsidR="000E3DC9">
        <w:t>None</w:t>
      </w:r>
    </w:p>
    <w:p w14:paraId="05873F20" w14:textId="4EBA7C55" w:rsidR="003B7EDD" w:rsidRDefault="00A0258D" w:rsidP="005551A7">
      <w:pPr>
        <w:spacing w:line="240" w:lineRule="auto"/>
      </w:pPr>
      <w:r w:rsidRPr="00A0258D">
        <w:rPr>
          <w:u w:val="single"/>
        </w:rPr>
        <w:t>INFORMATI</w:t>
      </w:r>
      <w:r w:rsidR="00CB4CCD">
        <w:rPr>
          <w:u w:val="single"/>
        </w:rPr>
        <w:t>ONAL ITEMS</w:t>
      </w:r>
      <w:r w:rsidR="00BF66E7">
        <w:t>:</w:t>
      </w:r>
      <w:r w:rsidR="00611E46">
        <w:t xml:space="preserve"> </w:t>
      </w:r>
      <w:r w:rsidR="00785103">
        <w:t>None</w:t>
      </w:r>
    </w:p>
    <w:p w14:paraId="23FE0A8F" w14:textId="56AE3B62" w:rsidR="00CB4CCD" w:rsidRDefault="00CB4CCD" w:rsidP="005551A7">
      <w:pPr>
        <w:spacing w:line="240" w:lineRule="auto"/>
      </w:pPr>
      <w:r>
        <w:rPr>
          <w:u w:val="single"/>
        </w:rPr>
        <w:t>ADJOURNMENT</w:t>
      </w:r>
      <w:r w:rsidR="00B65302">
        <w:t>: There</w:t>
      </w:r>
      <w:r>
        <w:t xml:space="preserve"> be</w:t>
      </w:r>
      <w:r w:rsidR="00193DF1">
        <w:t xml:space="preserve">ing no further business, Mayor </w:t>
      </w:r>
      <w:r w:rsidR="001957EE">
        <w:t>Wohlers</w:t>
      </w:r>
      <w:r w:rsidR="007F4EB9">
        <w:t xml:space="preserve"> </w:t>
      </w:r>
      <w:r w:rsidR="00CF07C4">
        <w:t>adjourned the meeting at</w:t>
      </w:r>
      <w:r w:rsidR="00260057">
        <w:t xml:space="preserve"> </w:t>
      </w:r>
      <w:r w:rsidR="000E3DC9">
        <w:t>7:08</w:t>
      </w:r>
      <w:r w:rsidR="00CB7539">
        <w:t xml:space="preserve"> </w:t>
      </w:r>
      <w:r w:rsidR="009A3D32">
        <w:t>p</w:t>
      </w:r>
      <w:r w:rsidR="00980F90">
        <w:t>.m.</w:t>
      </w:r>
    </w:p>
    <w:p w14:paraId="63E7E01F" w14:textId="77777777" w:rsidR="000156CF" w:rsidRDefault="000156CF" w:rsidP="005551A7">
      <w:pPr>
        <w:spacing w:line="240" w:lineRule="auto"/>
      </w:pPr>
    </w:p>
    <w:sectPr w:rsidR="000156C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62772E" w14:textId="77777777" w:rsidR="000775A1" w:rsidRDefault="000775A1" w:rsidP="00EC2410">
      <w:pPr>
        <w:spacing w:after="0" w:line="240" w:lineRule="auto"/>
      </w:pPr>
      <w:r>
        <w:separator/>
      </w:r>
    </w:p>
  </w:endnote>
  <w:endnote w:type="continuationSeparator" w:id="0">
    <w:p w14:paraId="69CA572C" w14:textId="77777777" w:rsidR="000775A1" w:rsidRDefault="000775A1" w:rsidP="00EC24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F2F3BC" w14:textId="77777777" w:rsidR="000775A1" w:rsidRDefault="000775A1" w:rsidP="00EC2410">
      <w:pPr>
        <w:spacing w:after="0" w:line="240" w:lineRule="auto"/>
      </w:pPr>
      <w:r>
        <w:separator/>
      </w:r>
    </w:p>
  </w:footnote>
  <w:footnote w:type="continuationSeparator" w:id="0">
    <w:p w14:paraId="35E49156" w14:textId="77777777" w:rsidR="000775A1" w:rsidRDefault="000775A1" w:rsidP="00EC241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37E15"/>
    <w:multiLevelType w:val="hybridMultilevel"/>
    <w:tmpl w:val="979CB994"/>
    <w:lvl w:ilvl="0" w:tplc="04090001">
      <w:start w:val="1"/>
      <w:numFmt w:val="bullet"/>
      <w:lvlText w:val=""/>
      <w:lvlJc w:val="left"/>
      <w:pPr>
        <w:ind w:left="1540" w:hanging="360"/>
      </w:pPr>
      <w:rPr>
        <w:rFonts w:ascii="Symbol" w:hAnsi="Symbol" w:hint="default"/>
      </w:rPr>
    </w:lvl>
    <w:lvl w:ilvl="1" w:tplc="04090003" w:tentative="1">
      <w:start w:val="1"/>
      <w:numFmt w:val="bullet"/>
      <w:lvlText w:val="o"/>
      <w:lvlJc w:val="left"/>
      <w:pPr>
        <w:ind w:left="2260" w:hanging="360"/>
      </w:pPr>
      <w:rPr>
        <w:rFonts w:ascii="Courier New" w:hAnsi="Courier New" w:cs="Courier New" w:hint="default"/>
      </w:rPr>
    </w:lvl>
    <w:lvl w:ilvl="2" w:tplc="04090005" w:tentative="1">
      <w:start w:val="1"/>
      <w:numFmt w:val="bullet"/>
      <w:lvlText w:val=""/>
      <w:lvlJc w:val="left"/>
      <w:pPr>
        <w:ind w:left="2980" w:hanging="360"/>
      </w:pPr>
      <w:rPr>
        <w:rFonts w:ascii="Wingdings" w:hAnsi="Wingdings" w:hint="default"/>
      </w:rPr>
    </w:lvl>
    <w:lvl w:ilvl="3" w:tplc="04090001" w:tentative="1">
      <w:start w:val="1"/>
      <w:numFmt w:val="bullet"/>
      <w:lvlText w:val=""/>
      <w:lvlJc w:val="left"/>
      <w:pPr>
        <w:ind w:left="3700" w:hanging="360"/>
      </w:pPr>
      <w:rPr>
        <w:rFonts w:ascii="Symbol" w:hAnsi="Symbol" w:hint="default"/>
      </w:rPr>
    </w:lvl>
    <w:lvl w:ilvl="4" w:tplc="04090003" w:tentative="1">
      <w:start w:val="1"/>
      <w:numFmt w:val="bullet"/>
      <w:lvlText w:val="o"/>
      <w:lvlJc w:val="left"/>
      <w:pPr>
        <w:ind w:left="4420" w:hanging="360"/>
      </w:pPr>
      <w:rPr>
        <w:rFonts w:ascii="Courier New" w:hAnsi="Courier New" w:cs="Courier New" w:hint="default"/>
      </w:rPr>
    </w:lvl>
    <w:lvl w:ilvl="5" w:tplc="04090005" w:tentative="1">
      <w:start w:val="1"/>
      <w:numFmt w:val="bullet"/>
      <w:lvlText w:val=""/>
      <w:lvlJc w:val="left"/>
      <w:pPr>
        <w:ind w:left="5140" w:hanging="360"/>
      </w:pPr>
      <w:rPr>
        <w:rFonts w:ascii="Wingdings" w:hAnsi="Wingdings" w:hint="default"/>
      </w:rPr>
    </w:lvl>
    <w:lvl w:ilvl="6" w:tplc="04090001" w:tentative="1">
      <w:start w:val="1"/>
      <w:numFmt w:val="bullet"/>
      <w:lvlText w:val=""/>
      <w:lvlJc w:val="left"/>
      <w:pPr>
        <w:ind w:left="5860" w:hanging="360"/>
      </w:pPr>
      <w:rPr>
        <w:rFonts w:ascii="Symbol" w:hAnsi="Symbol" w:hint="default"/>
      </w:rPr>
    </w:lvl>
    <w:lvl w:ilvl="7" w:tplc="04090003" w:tentative="1">
      <w:start w:val="1"/>
      <w:numFmt w:val="bullet"/>
      <w:lvlText w:val="o"/>
      <w:lvlJc w:val="left"/>
      <w:pPr>
        <w:ind w:left="6580" w:hanging="360"/>
      </w:pPr>
      <w:rPr>
        <w:rFonts w:ascii="Courier New" w:hAnsi="Courier New" w:cs="Courier New" w:hint="default"/>
      </w:rPr>
    </w:lvl>
    <w:lvl w:ilvl="8" w:tplc="04090005" w:tentative="1">
      <w:start w:val="1"/>
      <w:numFmt w:val="bullet"/>
      <w:lvlText w:val=""/>
      <w:lvlJc w:val="left"/>
      <w:pPr>
        <w:ind w:left="7300" w:hanging="360"/>
      </w:pPr>
      <w:rPr>
        <w:rFonts w:ascii="Wingdings" w:hAnsi="Wingdings" w:hint="default"/>
      </w:rPr>
    </w:lvl>
  </w:abstractNum>
  <w:abstractNum w:abstractNumId="1" w15:restartNumberingAfterBreak="0">
    <w:nsid w:val="1423300D"/>
    <w:multiLevelType w:val="hybridMultilevel"/>
    <w:tmpl w:val="2DA8CD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B3C0298"/>
    <w:multiLevelType w:val="hybridMultilevel"/>
    <w:tmpl w:val="9DA4270A"/>
    <w:lvl w:ilvl="0" w:tplc="ED1867B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06B5D42"/>
    <w:multiLevelType w:val="hybridMultilevel"/>
    <w:tmpl w:val="1040E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B5808EC"/>
    <w:multiLevelType w:val="hybridMultilevel"/>
    <w:tmpl w:val="3698BBC2"/>
    <w:lvl w:ilvl="0" w:tplc="01F20228">
      <w:numFmt w:val="bullet"/>
      <w:lvlText w:val=""/>
      <w:lvlJc w:val="left"/>
      <w:pPr>
        <w:ind w:left="1440" w:hanging="72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C597AFD"/>
    <w:multiLevelType w:val="hybridMultilevel"/>
    <w:tmpl w:val="12185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DB37AD"/>
    <w:multiLevelType w:val="hybridMultilevel"/>
    <w:tmpl w:val="41863C48"/>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7" w15:restartNumberingAfterBreak="0">
    <w:nsid w:val="3EC010C9"/>
    <w:multiLevelType w:val="hybridMultilevel"/>
    <w:tmpl w:val="252A042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8" w15:restartNumberingAfterBreak="0">
    <w:nsid w:val="412602B4"/>
    <w:multiLevelType w:val="hybridMultilevel"/>
    <w:tmpl w:val="ABC2CE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6381053"/>
    <w:multiLevelType w:val="hybridMultilevel"/>
    <w:tmpl w:val="EF505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3C43ED"/>
    <w:multiLevelType w:val="hybridMultilevel"/>
    <w:tmpl w:val="4FD06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D76FF4"/>
    <w:multiLevelType w:val="hybridMultilevel"/>
    <w:tmpl w:val="2C088EEE"/>
    <w:lvl w:ilvl="0" w:tplc="1638D2D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5F116903"/>
    <w:multiLevelType w:val="hybridMultilevel"/>
    <w:tmpl w:val="EF60E7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6D9A712F"/>
    <w:multiLevelType w:val="hybridMultilevel"/>
    <w:tmpl w:val="EDF44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2A02B63"/>
    <w:multiLevelType w:val="hybridMultilevel"/>
    <w:tmpl w:val="473C3202"/>
    <w:lvl w:ilvl="0" w:tplc="0409000F">
      <w:start w:val="1"/>
      <w:numFmt w:val="decimal"/>
      <w:lvlText w:val="%1."/>
      <w:lvlJc w:val="left"/>
      <w:pPr>
        <w:ind w:left="1490" w:hanging="360"/>
      </w:pPr>
    </w:lvl>
    <w:lvl w:ilvl="1" w:tplc="04090019" w:tentative="1">
      <w:start w:val="1"/>
      <w:numFmt w:val="lowerLetter"/>
      <w:lvlText w:val="%2."/>
      <w:lvlJc w:val="left"/>
      <w:pPr>
        <w:ind w:left="2210" w:hanging="360"/>
      </w:pPr>
    </w:lvl>
    <w:lvl w:ilvl="2" w:tplc="0409001B" w:tentative="1">
      <w:start w:val="1"/>
      <w:numFmt w:val="lowerRoman"/>
      <w:lvlText w:val="%3."/>
      <w:lvlJc w:val="right"/>
      <w:pPr>
        <w:ind w:left="2930" w:hanging="180"/>
      </w:pPr>
    </w:lvl>
    <w:lvl w:ilvl="3" w:tplc="0409000F" w:tentative="1">
      <w:start w:val="1"/>
      <w:numFmt w:val="decimal"/>
      <w:lvlText w:val="%4."/>
      <w:lvlJc w:val="left"/>
      <w:pPr>
        <w:ind w:left="3650" w:hanging="360"/>
      </w:pPr>
    </w:lvl>
    <w:lvl w:ilvl="4" w:tplc="04090019" w:tentative="1">
      <w:start w:val="1"/>
      <w:numFmt w:val="lowerLetter"/>
      <w:lvlText w:val="%5."/>
      <w:lvlJc w:val="left"/>
      <w:pPr>
        <w:ind w:left="4370" w:hanging="360"/>
      </w:pPr>
    </w:lvl>
    <w:lvl w:ilvl="5" w:tplc="0409001B" w:tentative="1">
      <w:start w:val="1"/>
      <w:numFmt w:val="lowerRoman"/>
      <w:lvlText w:val="%6."/>
      <w:lvlJc w:val="right"/>
      <w:pPr>
        <w:ind w:left="5090" w:hanging="180"/>
      </w:pPr>
    </w:lvl>
    <w:lvl w:ilvl="6" w:tplc="0409000F" w:tentative="1">
      <w:start w:val="1"/>
      <w:numFmt w:val="decimal"/>
      <w:lvlText w:val="%7."/>
      <w:lvlJc w:val="left"/>
      <w:pPr>
        <w:ind w:left="5810" w:hanging="360"/>
      </w:pPr>
    </w:lvl>
    <w:lvl w:ilvl="7" w:tplc="04090019" w:tentative="1">
      <w:start w:val="1"/>
      <w:numFmt w:val="lowerLetter"/>
      <w:lvlText w:val="%8."/>
      <w:lvlJc w:val="left"/>
      <w:pPr>
        <w:ind w:left="6530" w:hanging="360"/>
      </w:pPr>
    </w:lvl>
    <w:lvl w:ilvl="8" w:tplc="0409001B" w:tentative="1">
      <w:start w:val="1"/>
      <w:numFmt w:val="lowerRoman"/>
      <w:lvlText w:val="%9."/>
      <w:lvlJc w:val="right"/>
      <w:pPr>
        <w:ind w:left="7250" w:hanging="180"/>
      </w:pPr>
    </w:lvl>
  </w:abstractNum>
  <w:abstractNum w:abstractNumId="15" w15:restartNumberingAfterBreak="0">
    <w:nsid w:val="7812202C"/>
    <w:multiLevelType w:val="hybridMultilevel"/>
    <w:tmpl w:val="E89A2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5822515">
    <w:abstractNumId w:val="11"/>
  </w:num>
  <w:num w:numId="2" w16cid:durableId="1961640046">
    <w:abstractNumId w:val="2"/>
  </w:num>
  <w:num w:numId="3" w16cid:durableId="1016225217">
    <w:abstractNumId w:val="12"/>
  </w:num>
  <w:num w:numId="4" w16cid:durableId="211119712">
    <w:abstractNumId w:val="0"/>
  </w:num>
  <w:num w:numId="5" w16cid:durableId="433208017">
    <w:abstractNumId w:val="15"/>
  </w:num>
  <w:num w:numId="6" w16cid:durableId="1743945332">
    <w:abstractNumId w:val="9"/>
  </w:num>
  <w:num w:numId="7" w16cid:durableId="32466658">
    <w:abstractNumId w:val="1"/>
  </w:num>
  <w:num w:numId="8" w16cid:durableId="1225993264">
    <w:abstractNumId w:val="3"/>
  </w:num>
  <w:num w:numId="9" w16cid:durableId="1338070458">
    <w:abstractNumId w:val="13"/>
  </w:num>
  <w:num w:numId="10" w16cid:durableId="687174634">
    <w:abstractNumId w:val="8"/>
  </w:num>
  <w:num w:numId="11" w16cid:durableId="654261124">
    <w:abstractNumId w:val="10"/>
  </w:num>
  <w:num w:numId="12" w16cid:durableId="2056806603">
    <w:abstractNumId w:val="7"/>
  </w:num>
  <w:num w:numId="13" w16cid:durableId="2048597506">
    <w:abstractNumId w:val="14"/>
  </w:num>
  <w:num w:numId="14" w16cid:durableId="1048142726">
    <w:abstractNumId w:val="6"/>
  </w:num>
  <w:num w:numId="15" w16cid:durableId="94714526">
    <w:abstractNumId w:val="5"/>
  </w:num>
  <w:num w:numId="16" w16cid:durableId="109347415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41BB"/>
    <w:rsid w:val="00000CEA"/>
    <w:rsid w:val="00000F8E"/>
    <w:rsid w:val="000019D4"/>
    <w:rsid w:val="000026B9"/>
    <w:rsid w:val="000045EA"/>
    <w:rsid w:val="00005161"/>
    <w:rsid w:val="000055F9"/>
    <w:rsid w:val="0000569C"/>
    <w:rsid w:val="00005D09"/>
    <w:rsid w:val="000067F8"/>
    <w:rsid w:val="00006CBB"/>
    <w:rsid w:val="00007149"/>
    <w:rsid w:val="00007C5E"/>
    <w:rsid w:val="000101E9"/>
    <w:rsid w:val="0001091F"/>
    <w:rsid w:val="00011613"/>
    <w:rsid w:val="00011D98"/>
    <w:rsid w:val="00012CC7"/>
    <w:rsid w:val="00014325"/>
    <w:rsid w:val="00014626"/>
    <w:rsid w:val="000156CF"/>
    <w:rsid w:val="000166E9"/>
    <w:rsid w:val="00016911"/>
    <w:rsid w:val="000173F6"/>
    <w:rsid w:val="000213A6"/>
    <w:rsid w:val="00021895"/>
    <w:rsid w:val="00025FD0"/>
    <w:rsid w:val="00025FF0"/>
    <w:rsid w:val="00026514"/>
    <w:rsid w:val="00026F17"/>
    <w:rsid w:val="00030697"/>
    <w:rsid w:val="000308C1"/>
    <w:rsid w:val="00031404"/>
    <w:rsid w:val="00031563"/>
    <w:rsid w:val="00032801"/>
    <w:rsid w:val="000330BD"/>
    <w:rsid w:val="00033697"/>
    <w:rsid w:val="00033964"/>
    <w:rsid w:val="00033F8D"/>
    <w:rsid w:val="00035F0D"/>
    <w:rsid w:val="000377AA"/>
    <w:rsid w:val="00037AA9"/>
    <w:rsid w:val="00040604"/>
    <w:rsid w:val="00040FF6"/>
    <w:rsid w:val="00041C76"/>
    <w:rsid w:val="000429E2"/>
    <w:rsid w:val="000435E1"/>
    <w:rsid w:val="00044159"/>
    <w:rsid w:val="00044640"/>
    <w:rsid w:val="00045DD5"/>
    <w:rsid w:val="0004619A"/>
    <w:rsid w:val="000464AD"/>
    <w:rsid w:val="000466B8"/>
    <w:rsid w:val="00047BA8"/>
    <w:rsid w:val="00047E07"/>
    <w:rsid w:val="0005114F"/>
    <w:rsid w:val="0005220B"/>
    <w:rsid w:val="00052635"/>
    <w:rsid w:val="00053D40"/>
    <w:rsid w:val="0005472E"/>
    <w:rsid w:val="00054913"/>
    <w:rsid w:val="00054C6C"/>
    <w:rsid w:val="0005551F"/>
    <w:rsid w:val="00055E1C"/>
    <w:rsid w:val="00056D0C"/>
    <w:rsid w:val="00056D31"/>
    <w:rsid w:val="00056FF6"/>
    <w:rsid w:val="00057C99"/>
    <w:rsid w:val="00057DEF"/>
    <w:rsid w:val="0006057C"/>
    <w:rsid w:val="00060FBF"/>
    <w:rsid w:val="00061D25"/>
    <w:rsid w:val="00061F77"/>
    <w:rsid w:val="000623CB"/>
    <w:rsid w:val="0006334E"/>
    <w:rsid w:val="00063CFC"/>
    <w:rsid w:val="00065101"/>
    <w:rsid w:val="0006510F"/>
    <w:rsid w:val="00066EAD"/>
    <w:rsid w:val="00066FDB"/>
    <w:rsid w:val="00067ABD"/>
    <w:rsid w:val="000703E0"/>
    <w:rsid w:val="0007135A"/>
    <w:rsid w:val="0007156E"/>
    <w:rsid w:val="00071D5B"/>
    <w:rsid w:val="0007335F"/>
    <w:rsid w:val="00073CC1"/>
    <w:rsid w:val="00074771"/>
    <w:rsid w:val="00074C64"/>
    <w:rsid w:val="00075740"/>
    <w:rsid w:val="00075FB8"/>
    <w:rsid w:val="00075FFC"/>
    <w:rsid w:val="00076584"/>
    <w:rsid w:val="000769E5"/>
    <w:rsid w:val="0007735E"/>
    <w:rsid w:val="000775A1"/>
    <w:rsid w:val="00077639"/>
    <w:rsid w:val="00077EBB"/>
    <w:rsid w:val="00080600"/>
    <w:rsid w:val="00080678"/>
    <w:rsid w:val="00080732"/>
    <w:rsid w:val="00080A27"/>
    <w:rsid w:val="000825F9"/>
    <w:rsid w:val="00082E66"/>
    <w:rsid w:val="00084122"/>
    <w:rsid w:val="00085B09"/>
    <w:rsid w:val="0008698B"/>
    <w:rsid w:val="00086A8E"/>
    <w:rsid w:val="00086B52"/>
    <w:rsid w:val="00087398"/>
    <w:rsid w:val="000879B1"/>
    <w:rsid w:val="00087A19"/>
    <w:rsid w:val="00090246"/>
    <w:rsid w:val="00090779"/>
    <w:rsid w:val="00091632"/>
    <w:rsid w:val="00092975"/>
    <w:rsid w:val="00093706"/>
    <w:rsid w:val="00094BC5"/>
    <w:rsid w:val="00094BEE"/>
    <w:rsid w:val="00095AF1"/>
    <w:rsid w:val="0009617B"/>
    <w:rsid w:val="00096AD3"/>
    <w:rsid w:val="00096C9C"/>
    <w:rsid w:val="000977E2"/>
    <w:rsid w:val="00097ADF"/>
    <w:rsid w:val="000A0095"/>
    <w:rsid w:val="000A05A3"/>
    <w:rsid w:val="000A0B82"/>
    <w:rsid w:val="000A0CFD"/>
    <w:rsid w:val="000A11F7"/>
    <w:rsid w:val="000A2480"/>
    <w:rsid w:val="000A2A48"/>
    <w:rsid w:val="000A2CD3"/>
    <w:rsid w:val="000A362A"/>
    <w:rsid w:val="000A51F6"/>
    <w:rsid w:val="000A5735"/>
    <w:rsid w:val="000A6667"/>
    <w:rsid w:val="000A6CB3"/>
    <w:rsid w:val="000A6EC7"/>
    <w:rsid w:val="000A7321"/>
    <w:rsid w:val="000A77EE"/>
    <w:rsid w:val="000A78A1"/>
    <w:rsid w:val="000A7A5F"/>
    <w:rsid w:val="000A7D63"/>
    <w:rsid w:val="000B0E27"/>
    <w:rsid w:val="000B16A5"/>
    <w:rsid w:val="000B47B7"/>
    <w:rsid w:val="000B4E8A"/>
    <w:rsid w:val="000B5012"/>
    <w:rsid w:val="000B6257"/>
    <w:rsid w:val="000B6540"/>
    <w:rsid w:val="000B7511"/>
    <w:rsid w:val="000B79DA"/>
    <w:rsid w:val="000B7FDF"/>
    <w:rsid w:val="000C0D7C"/>
    <w:rsid w:val="000C16CE"/>
    <w:rsid w:val="000C1BB2"/>
    <w:rsid w:val="000C1C02"/>
    <w:rsid w:val="000C2173"/>
    <w:rsid w:val="000C2652"/>
    <w:rsid w:val="000C3FC8"/>
    <w:rsid w:val="000C5F31"/>
    <w:rsid w:val="000C62E3"/>
    <w:rsid w:val="000C7DB7"/>
    <w:rsid w:val="000D04E7"/>
    <w:rsid w:val="000D095B"/>
    <w:rsid w:val="000D12C9"/>
    <w:rsid w:val="000D1564"/>
    <w:rsid w:val="000D30F2"/>
    <w:rsid w:val="000D3C9A"/>
    <w:rsid w:val="000D4CE6"/>
    <w:rsid w:val="000D5D87"/>
    <w:rsid w:val="000D639B"/>
    <w:rsid w:val="000E0427"/>
    <w:rsid w:val="000E11BC"/>
    <w:rsid w:val="000E17C3"/>
    <w:rsid w:val="000E1ADE"/>
    <w:rsid w:val="000E2A93"/>
    <w:rsid w:val="000E364F"/>
    <w:rsid w:val="000E3DC9"/>
    <w:rsid w:val="000E4FD0"/>
    <w:rsid w:val="000E6CA4"/>
    <w:rsid w:val="000E6F4D"/>
    <w:rsid w:val="000E71BC"/>
    <w:rsid w:val="000E7676"/>
    <w:rsid w:val="000E7D3B"/>
    <w:rsid w:val="000E7F63"/>
    <w:rsid w:val="000F11FC"/>
    <w:rsid w:val="000F1429"/>
    <w:rsid w:val="000F170F"/>
    <w:rsid w:val="000F2274"/>
    <w:rsid w:val="000F2EBD"/>
    <w:rsid w:val="000F3E1A"/>
    <w:rsid w:val="000F41B2"/>
    <w:rsid w:val="000F4370"/>
    <w:rsid w:val="000F5B47"/>
    <w:rsid w:val="000F60E7"/>
    <w:rsid w:val="000F66D0"/>
    <w:rsid w:val="000F6AC8"/>
    <w:rsid w:val="000F6ADA"/>
    <w:rsid w:val="001026FA"/>
    <w:rsid w:val="001028E4"/>
    <w:rsid w:val="00103050"/>
    <w:rsid w:val="0010310A"/>
    <w:rsid w:val="00103712"/>
    <w:rsid w:val="00103869"/>
    <w:rsid w:val="001039A4"/>
    <w:rsid w:val="00105868"/>
    <w:rsid w:val="00107EB4"/>
    <w:rsid w:val="00107F99"/>
    <w:rsid w:val="00110BCD"/>
    <w:rsid w:val="00111ECE"/>
    <w:rsid w:val="0011225A"/>
    <w:rsid w:val="00112B54"/>
    <w:rsid w:val="00112BC9"/>
    <w:rsid w:val="0011313F"/>
    <w:rsid w:val="001141E7"/>
    <w:rsid w:val="001151E3"/>
    <w:rsid w:val="00115844"/>
    <w:rsid w:val="0011625A"/>
    <w:rsid w:val="0012197F"/>
    <w:rsid w:val="00121D25"/>
    <w:rsid w:val="0012260F"/>
    <w:rsid w:val="00122D5F"/>
    <w:rsid w:val="00122EBA"/>
    <w:rsid w:val="00122F98"/>
    <w:rsid w:val="00123B43"/>
    <w:rsid w:val="00123D7D"/>
    <w:rsid w:val="00124977"/>
    <w:rsid w:val="0012649C"/>
    <w:rsid w:val="00126992"/>
    <w:rsid w:val="00127031"/>
    <w:rsid w:val="001303C0"/>
    <w:rsid w:val="00130926"/>
    <w:rsid w:val="00130B87"/>
    <w:rsid w:val="00131434"/>
    <w:rsid w:val="0013193D"/>
    <w:rsid w:val="00131ED6"/>
    <w:rsid w:val="00131FA0"/>
    <w:rsid w:val="00132370"/>
    <w:rsid w:val="00132F01"/>
    <w:rsid w:val="001331CC"/>
    <w:rsid w:val="00133B53"/>
    <w:rsid w:val="00133BD6"/>
    <w:rsid w:val="00134A44"/>
    <w:rsid w:val="00135B75"/>
    <w:rsid w:val="001360E2"/>
    <w:rsid w:val="00136C4A"/>
    <w:rsid w:val="0013725F"/>
    <w:rsid w:val="0014018D"/>
    <w:rsid w:val="00140BB1"/>
    <w:rsid w:val="00141102"/>
    <w:rsid w:val="00141B73"/>
    <w:rsid w:val="0014295A"/>
    <w:rsid w:val="00142B21"/>
    <w:rsid w:val="001447C4"/>
    <w:rsid w:val="001455F9"/>
    <w:rsid w:val="00146326"/>
    <w:rsid w:val="001509A2"/>
    <w:rsid w:val="00150BA3"/>
    <w:rsid w:val="00150BD0"/>
    <w:rsid w:val="001514D9"/>
    <w:rsid w:val="00152927"/>
    <w:rsid w:val="00152DC7"/>
    <w:rsid w:val="00153564"/>
    <w:rsid w:val="00153903"/>
    <w:rsid w:val="001544C1"/>
    <w:rsid w:val="00154D77"/>
    <w:rsid w:val="00155593"/>
    <w:rsid w:val="00156D3D"/>
    <w:rsid w:val="00157D2F"/>
    <w:rsid w:val="00160807"/>
    <w:rsid w:val="00160ADA"/>
    <w:rsid w:val="001611C7"/>
    <w:rsid w:val="00161872"/>
    <w:rsid w:val="00161999"/>
    <w:rsid w:val="0016364E"/>
    <w:rsid w:val="0016391F"/>
    <w:rsid w:val="00164360"/>
    <w:rsid w:val="00165928"/>
    <w:rsid w:val="00166EE9"/>
    <w:rsid w:val="00167E29"/>
    <w:rsid w:val="001703F4"/>
    <w:rsid w:val="00170679"/>
    <w:rsid w:val="00170684"/>
    <w:rsid w:val="001709B1"/>
    <w:rsid w:val="001710C3"/>
    <w:rsid w:val="00171A40"/>
    <w:rsid w:val="00171A57"/>
    <w:rsid w:val="00172231"/>
    <w:rsid w:val="00172EF2"/>
    <w:rsid w:val="00172FF4"/>
    <w:rsid w:val="0017316A"/>
    <w:rsid w:val="001760D7"/>
    <w:rsid w:val="001762D9"/>
    <w:rsid w:val="00176804"/>
    <w:rsid w:val="00176B52"/>
    <w:rsid w:val="00176D8B"/>
    <w:rsid w:val="00177248"/>
    <w:rsid w:val="0017747A"/>
    <w:rsid w:val="00177836"/>
    <w:rsid w:val="001804FB"/>
    <w:rsid w:val="00180B53"/>
    <w:rsid w:val="001814A8"/>
    <w:rsid w:val="0018193E"/>
    <w:rsid w:val="00181968"/>
    <w:rsid w:val="001819F4"/>
    <w:rsid w:val="00182A4E"/>
    <w:rsid w:val="00182E49"/>
    <w:rsid w:val="001845BE"/>
    <w:rsid w:val="00184648"/>
    <w:rsid w:val="001851C7"/>
    <w:rsid w:val="00185571"/>
    <w:rsid w:val="00185A78"/>
    <w:rsid w:val="00185FA0"/>
    <w:rsid w:val="0018726A"/>
    <w:rsid w:val="00187605"/>
    <w:rsid w:val="001879E3"/>
    <w:rsid w:val="00190288"/>
    <w:rsid w:val="001909BF"/>
    <w:rsid w:val="00190A2F"/>
    <w:rsid w:val="0019165A"/>
    <w:rsid w:val="00191DA7"/>
    <w:rsid w:val="00192B28"/>
    <w:rsid w:val="00192EFC"/>
    <w:rsid w:val="0019327C"/>
    <w:rsid w:val="00193B58"/>
    <w:rsid w:val="00193DF1"/>
    <w:rsid w:val="00193E8B"/>
    <w:rsid w:val="00194493"/>
    <w:rsid w:val="001957EE"/>
    <w:rsid w:val="00196643"/>
    <w:rsid w:val="001973FB"/>
    <w:rsid w:val="001A0163"/>
    <w:rsid w:val="001A07FD"/>
    <w:rsid w:val="001A0987"/>
    <w:rsid w:val="001A0A67"/>
    <w:rsid w:val="001A0E8A"/>
    <w:rsid w:val="001A18B0"/>
    <w:rsid w:val="001A19F2"/>
    <w:rsid w:val="001A1E0E"/>
    <w:rsid w:val="001A2111"/>
    <w:rsid w:val="001A2973"/>
    <w:rsid w:val="001A2A63"/>
    <w:rsid w:val="001A3120"/>
    <w:rsid w:val="001A3478"/>
    <w:rsid w:val="001A406C"/>
    <w:rsid w:val="001A46D4"/>
    <w:rsid w:val="001A4924"/>
    <w:rsid w:val="001A58A3"/>
    <w:rsid w:val="001A590D"/>
    <w:rsid w:val="001A5DB0"/>
    <w:rsid w:val="001A5EFD"/>
    <w:rsid w:val="001A6D02"/>
    <w:rsid w:val="001A76B4"/>
    <w:rsid w:val="001A78B1"/>
    <w:rsid w:val="001A7A79"/>
    <w:rsid w:val="001B01B5"/>
    <w:rsid w:val="001B0371"/>
    <w:rsid w:val="001B04E7"/>
    <w:rsid w:val="001B08FB"/>
    <w:rsid w:val="001B0D30"/>
    <w:rsid w:val="001B19CA"/>
    <w:rsid w:val="001B2870"/>
    <w:rsid w:val="001B2A5A"/>
    <w:rsid w:val="001B2E5B"/>
    <w:rsid w:val="001B409A"/>
    <w:rsid w:val="001B48E1"/>
    <w:rsid w:val="001B5C57"/>
    <w:rsid w:val="001B5DAC"/>
    <w:rsid w:val="001B6CCD"/>
    <w:rsid w:val="001B6DD9"/>
    <w:rsid w:val="001B7F0F"/>
    <w:rsid w:val="001C0398"/>
    <w:rsid w:val="001C0707"/>
    <w:rsid w:val="001C0784"/>
    <w:rsid w:val="001C0F45"/>
    <w:rsid w:val="001C220B"/>
    <w:rsid w:val="001C272E"/>
    <w:rsid w:val="001C31D6"/>
    <w:rsid w:val="001C32F8"/>
    <w:rsid w:val="001C3BAE"/>
    <w:rsid w:val="001C45DE"/>
    <w:rsid w:val="001C47FB"/>
    <w:rsid w:val="001C48D9"/>
    <w:rsid w:val="001C4A75"/>
    <w:rsid w:val="001C5472"/>
    <w:rsid w:val="001C5FBF"/>
    <w:rsid w:val="001C65CA"/>
    <w:rsid w:val="001C6BB3"/>
    <w:rsid w:val="001C7098"/>
    <w:rsid w:val="001C7107"/>
    <w:rsid w:val="001C7B92"/>
    <w:rsid w:val="001D01D4"/>
    <w:rsid w:val="001D032C"/>
    <w:rsid w:val="001D0E45"/>
    <w:rsid w:val="001D2E10"/>
    <w:rsid w:val="001D3253"/>
    <w:rsid w:val="001D461D"/>
    <w:rsid w:val="001D4E20"/>
    <w:rsid w:val="001D52D1"/>
    <w:rsid w:val="001D5B3A"/>
    <w:rsid w:val="001D5FB3"/>
    <w:rsid w:val="001D6615"/>
    <w:rsid w:val="001E1517"/>
    <w:rsid w:val="001E2258"/>
    <w:rsid w:val="001E25FE"/>
    <w:rsid w:val="001E2766"/>
    <w:rsid w:val="001E303B"/>
    <w:rsid w:val="001E4B46"/>
    <w:rsid w:val="001E5504"/>
    <w:rsid w:val="001E6DFD"/>
    <w:rsid w:val="001E7260"/>
    <w:rsid w:val="001F0801"/>
    <w:rsid w:val="001F1412"/>
    <w:rsid w:val="001F18F2"/>
    <w:rsid w:val="001F2659"/>
    <w:rsid w:val="001F26ED"/>
    <w:rsid w:val="001F27FF"/>
    <w:rsid w:val="001F28D2"/>
    <w:rsid w:val="001F322C"/>
    <w:rsid w:val="001F34BF"/>
    <w:rsid w:val="001F39E3"/>
    <w:rsid w:val="001F4C72"/>
    <w:rsid w:val="001F63CF"/>
    <w:rsid w:val="001F64AF"/>
    <w:rsid w:val="001F6F45"/>
    <w:rsid w:val="001F760C"/>
    <w:rsid w:val="001F7700"/>
    <w:rsid w:val="002000AF"/>
    <w:rsid w:val="002009F1"/>
    <w:rsid w:val="002023CC"/>
    <w:rsid w:val="00203068"/>
    <w:rsid w:val="00203222"/>
    <w:rsid w:val="00205368"/>
    <w:rsid w:val="00205676"/>
    <w:rsid w:val="002058B8"/>
    <w:rsid w:val="00205A3A"/>
    <w:rsid w:val="00206119"/>
    <w:rsid w:val="002063EB"/>
    <w:rsid w:val="00206AD4"/>
    <w:rsid w:val="00207C2B"/>
    <w:rsid w:val="00207E51"/>
    <w:rsid w:val="00210599"/>
    <w:rsid w:val="002107E6"/>
    <w:rsid w:val="00211D00"/>
    <w:rsid w:val="002123BD"/>
    <w:rsid w:val="00212496"/>
    <w:rsid w:val="00212BF1"/>
    <w:rsid w:val="00212C88"/>
    <w:rsid w:val="002146F0"/>
    <w:rsid w:val="00216D04"/>
    <w:rsid w:val="002174B8"/>
    <w:rsid w:val="00217BDB"/>
    <w:rsid w:val="002203B9"/>
    <w:rsid w:val="002209B8"/>
    <w:rsid w:val="002218C2"/>
    <w:rsid w:val="00221FE3"/>
    <w:rsid w:val="00222B06"/>
    <w:rsid w:val="00222FC5"/>
    <w:rsid w:val="00223B3A"/>
    <w:rsid w:val="00224454"/>
    <w:rsid w:val="00226323"/>
    <w:rsid w:val="00227158"/>
    <w:rsid w:val="00227355"/>
    <w:rsid w:val="0022785F"/>
    <w:rsid w:val="0023000C"/>
    <w:rsid w:val="002310F8"/>
    <w:rsid w:val="00231650"/>
    <w:rsid w:val="00231A4E"/>
    <w:rsid w:val="00231DC1"/>
    <w:rsid w:val="002324C8"/>
    <w:rsid w:val="0023258A"/>
    <w:rsid w:val="00232AD6"/>
    <w:rsid w:val="00232B97"/>
    <w:rsid w:val="00233BF0"/>
    <w:rsid w:val="00234528"/>
    <w:rsid w:val="002346AC"/>
    <w:rsid w:val="002349C3"/>
    <w:rsid w:val="0023609E"/>
    <w:rsid w:val="00236398"/>
    <w:rsid w:val="00240092"/>
    <w:rsid w:val="002414EE"/>
    <w:rsid w:val="002415C3"/>
    <w:rsid w:val="002415F1"/>
    <w:rsid w:val="002415F6"/>
    <w:rsid w:val="00242949"/>
    <w:rsid w:val="00242B46"/>
    <w:rsid w:val="00243E2A"/>
    <w:rsid w:val="002450D8"/>
    <w:rsid w:val="00245577"/>
    <w:rsid w:val="002459EC"/>
    <w:rsid w:val="0024667A"/>
    <w:rsid w:val="00246B0F"/>
    <w:rsid w:val="00246D0E"/>
    <w:rsid w:val="002479DD"/>
    <w:rsid w:val="00250A04"/>
    <w:rsid w:val="00250A7C"/>
    <w:rsid w:val="00251768"/>
    <w:rsid w:val="00251F97"/>
    <w:rsid w:val="00252565"/>
    <w:rsid w:val="00252B06"/>
    <w:rsid w:val="00252EE0"/>
    <w:rsid w:val="002533BE"/>
    <w:rsid w:val="0025368C"/>
    <w:rsid w:val="00253C58"/>
    <w:rsid w:val="00253CDE"/>
    <w:rsid w:val="00254675"/>
    <w:rsid w:val="0025506D"/>
    <w:rsid w:val="0025561A"/>
    <w:rsid w:val="00255A91"/>
    <w:rsid w:val="00256B73"/>
    <w:rsid w:val="00257BC3"/>
    <w:rsid w:val="00257F7B"/>
    <w:rsid w:val="00260057"/>
    <w:rsid w:val="00260EC7"/>
    <w:rsid w:val="00262066"/>
    <w:rsid w:val="002628FF"/>
    <w:rsid w:val="0026388A"/>
    <w:rsid w:val="00263B26"/>
    <w:rsid w:val="002647A3"/>
    <w:rsid w:val="00264F17"/>
    <w:rsid w:val="002650F2"/>
    <w:rsid w:val="00265C71"/>
    <w:rsid w:val="00266016"/>
    <w:rsid w:val="0026604F"/>
    <w:rsid w:val="002661B8"/>
    <w:rsid w:val="002662A7"/>
    <w:rsid w:val="002725D4"/>
    <w:rsid w:val="00272930"/>
    <w:rsid w:val="00272A1E"/>
    <w:rsid w:val="00274F01"/>
    <w:rsid w:val="00275034"/>
    <w:rsid w:val="002759F2"/>
    <w:rsid w:val="0027632D"/>
    <w:rsid w:val="0027664E"/>
    <w:rsid w:val="002772D3"/>
    <w:rsid w:val="002808A1"/>
    <w:rsid w:val="00281297"/>
    <w:rsid w:val="002814F1"/>
    <w:rsid w:val="00281704"/>
    <w:rsid w:val="00281BFE"/>
    <w:rsid w:val="00281C71"/>
    <w:rsid w:val="00281E1B"/>
    <w:rsid w:val="002828DE"/>
    <w:rsid w:val="002838A5"/>
    <w:rsid w:val="002840C3"/>
    <w:rsid w:val="002842E3"/>
    <w:rsid w:val="002855F3"/>
    <w:rsid w:val="002855F8"/>
    <w:rsid w:val="002856BC"/>
    <w:rsid w:val="00285FC2"/>
    <w:rsid w:val="00285FD2"/>
    <w:rsid w:val="002868C0"/>
    <w:rsid w:val="002872A1"/>
    <w:rsid w:val="002918A7"/>
    <w:rsid w:val="002919DF"/>
    <w:rsid w:val="0029286A"/>
    <w:rsid w:val="00292D9E"/>
    <w:rsid w:val="00292ED5"/>
    <w:rsid w:val="00292EF2"/>
    <w:rsid w:val="0029324A"/>
    <w:rsid w:val="0029380D"/>
    <w:rsid w:val="00293E3E"/>
    <w:rsid w:val="00293F78"/>
    <w:rsid w:val="00295A36"/>
    <w:rsid w:val="00295C19"/>
    <w:rsid w:val="00295D54"/>
    <w:rsid w:val="002960D9"/>
    <w:rsid w:val="00296D61"/>
    <w:rsid w:val="00296DF1"/>
    <w:rsid w:val="00296F99"/>
    <w:rsid w:val="00297278"/>
    <w:rsid w:val="0029754B"/>
    <w:rsid w:val="0029785D"/>
    <w:rsid w:val="00297C04"/>
    <w:rsid w:val="00297FAB"/>
    <w:rsid w:val="002A0B0A"/>
    <w:rsid w:val="002A0E55"/>
    <w:rsid w:val="002A12FD"/>
    <w:rsid w:val="002A1D45"/>
    <w:rsid w:val="002A3AB9"/>
    <w:rsid w:val="002A44D8"/>
    <w:rsid w:val="002A4660"/>
    <w:rsid w:val="002A7405"/>
    <w:rsid w:val="002B023A"/>
    <w:rsid w:val="002B0E2A"/>
    <w:rsid w:val="002B120D"/>
    <w:rsid w:val="002B148F"/>
    <w:rsid w:val="002B19D4"/>
    <w:rsid w:val="002B2416"/>
    <w:rsid w:val="002B2430"/>
    <w:rsid w:val="002B2F10"/>
    <w:rsid w:val="002B3673"/>
    <w:rsid w:val="002B4257"/>
    <w:rsid w:val="002B43B8"/>
    <w:rsid w:val="002B4A54"/>
    <w:rsid w:val="002B4C1E"/>
    <w:rsid w:val="002B64DF"/>
    <w:rsid w:val="002B66F2"/>
    <w:rsid w:val="002B70F8"/>
    <w:rsid w:val="002C091A"/>
    <w:rsid w:val="002C14E1"/>
    <w:rsid w:val="002C25DF"/>
    <w:rsid w:val="002C285C"/>
    <w:rsid w:val="002C2C28"/>
    <w:rsid w:val="002C2F23"/>
    <w:rsid w:val="002C2F32"/>
    <w:rsid w:val="002C3523"/>
    <w:rsid w:val="002C379D"/>
    <w:rsid w:val="002C4472"/>
    <w:rsid w:val="002C4AFE"/>
    <w:rsid w:val="002C4D3A"/>
    <w:rsid w:val="002C5219"/>
    <w:rsid w:val="002C5934"/>
    <w:rsid w:val="002C5A97"/>
    <w:rsid w:val="002C6C39"/>
    <w:rsid w:val="002C6CE5"/>
    <w:rsid w:val="002C7B65"/>
    <w:rsid w:val="002C7C94"/>
    <w:rsid w:val="002C7D54"/>
    <w:rsid w:val="002D03E4"/>
    <w:rsid w:val="002D0607"/>
    <w:rsid w:val="002D1111"/>
    <w:rsid w:val="002D12AB"/>
    <w:rsid w:val="002D26FA"/>
    <w:rsid w:val="002D2D98"/>
    <w:rsid w:val="002D372A"/>
    <w:rsid w:val="002D3AE5"/>
    <w:rsid w:val="002D3C96"/>
    <w:rsid w:val="002D4130"/>
    <w:rsid w:val="002D48D4"/>
    <w:rsid w:val="002D51DE"/>
    <w:rsid w:val="002D751D"/>
    <w:rsid w:val="002E01DB"/>
    <w:rsid w:val="002E08F6"/>
    <w:rsid w:val="002E093B"/>
    <w:rsid w:val="002E1306"/>
    <w:rsid w:val="002E1861"/>
    <w:rsid w:val="002E1B4E"/>
    <w:rsid w:val="002E1FD8"/>
    <w:rsid w:val="002E251C"/>
    <w:rsid w:val="002E2754"/>
    <w:rsid w:val="002E49F1"/>
    <w:rsid w:val="002E4FDD"/>
    <w:rsid w:val="002E58E7"/>
    <w:rsid w:val="002E62DD"/>
    <w:rsid w:val="002E66A0"/>
    <w:rsid w:val="002E6A0F"/>
    <w:rsid w:val="002E74B6"/>
    <w:rsid w:val="002F0265"/>
    <w:rsid w:val="002F286F"/>
    <w:rsid w:val="002F4DF9"/>
    <w:rsid w:val="002F4F3D"/>
    <w:rsid w:val="002F520F"/>
    <w:rsid w:val="002F5962"/>
    <w:rsid w:val="002F65D0"/>
    <w:rsid w:val="002F6A44"/>
    <w:rsid w:val="002F6B9A"/>
    <w:rsid w:val="00300877"/>
    <w:rsid w:val="00300F36"/>
    <w:rsid w:val="003019D3"/>
    <w:rsid w:val="003029D4"/>
    <w:rsid w:val="00302C2A"/>
    <w:rsid w:val="00302E27"/>
    <w:rsid w:val="0030402A"/>
    <w:rsid w:val="0030490C"/>
    <w:rsid w:val="00304AC4"/>
    <w:rsid w:val="00305E8F"/>
    <w:rsid w:val="003073B0"/>
    <w:rsid w:val="00307BDB"/>
    <w:rsid w:val="003105F3"/>
    <w:rsid w:val="00311909"/>
    <w:rsid w:val="003121B3"/>
    <w:rsid w:val="00312E47"/>
    <w:rsid w:val="00314320"/>
    <w:rsid w:val="00314527"/>
    <w:rsid w:val="003145EA"/>
    <w:rsid w:val="00314CC3"/>
    <w:rsid w:val="003167F3"/>
    <w:rsid w:val="00316AB5"/>
    <w:rsid w:val="00317370"/>
    <w:rsid w:val="003173BD"/>
    <w:rsid w:val="00317480"/>
    <w:rsid w:val="00320E9A"/>
    <w:rsid w:val="003210F3"/>
    <w:rsid w:val="00321525"/>
    <w:rsid w:val="0032361A"/>
    <w:rsid w:val="00323A94"/>
    <w:rsid w:val="00323B00"/>
    <w:rsid w:val="00323F5C"/>
    <w:rsid w:val="00325A8E"/>
    <w:rsid w:val="00327181"/>
    <w:rsid w:val="003310D5"/>
    <w:rsid w:val="0033175B"/>
    <w:rsid w:val="003319F1"/>
    <w:rsid w:val="0033223E"/>
    <w:rsid w:val="00332B79"/>
    <w:rsid w:val="00332CD6"/>
    <w:rsid w:val="00333546"/>
    <w:rsid w:val="00334D3F"/>
    <w:rsid w:val="00335156"/>
    <w:rsid w:val="003358AD"/>
    <w:rsid w:val="00336D42"/>
    <w:rsid w:val="00337AB6"/>
    <w:rsid w:val="00340006"/>
    <w:rsid w:val="00340FFD"/>
    <w:rsid w:val="0034129A"/>
    <w:rsid w:val="003422DA"/>
    <w:rsid w:val="00343864"/>
    <w:rsid w:val="00344631"/>
    <w:rsid w:val="00344B43"/>
    <w:rsid w:val="0034520F"/>
    <w:rsid w:val="00345CB9"/>
    <w:rsid w:val="003464D8"/>
    <w:rsid w:val="003465F9"/>
    <w:rsid w:val="003500CD"/>
    <w:rsid w:val="00350EE6"/>
    <w:rsid w:val="0035134D"/>
    <w:rsid w:val="0035142E"/>
    <w:rsid w:val="00351C2D"/>
    <w:rsid w:val="0035296F"/>
    <w:rsid w:val="00353219"/>
    <w:rsid w:val="0035390A"/>
    <w:rsid w:val="003539F7"/>
    <w:rsid w:val="00354AB4"/>
    <w:rsid w:val="0035566B"/>
    <w:rsid w:val="00355ACC"/>
    <w:rsid w:val="00355DDB"/>
    <w:rsid w:val="00355F6F"/>
    <w:rsid w:val="00355F8E"/>
    <w:rsid w:val="00356726"/>
    <w:rsid w:val="00360339"/>
    <w:rsid w:val="00360AFA"/>
    <w:rsid w:val="00360C22"/>
    <w:rsid w:val="00361B2C"/>
    <w:rsid w:val="003622DB"/>
    <w:rsid w:val="0036263F"/>
    <w:rsid w:val="00362E20"/>
    <w:rsid w:val="00363AF7"/>
    <w:rsid w:val="00363B44"/>
    <w:rsid w:val="00363CB6"/>
    <w:rsid w:val="00364A61"/>
    <w:rsid w:val="0036517A"/>
    <w:rsid w:val="00365EA2"/>
    <w:rsid w:val="003668A9"/>
    <w:rsid w:val="003669CD"/>
    <w:rsid w:val="0037081E"/>
    <w:rsid w:val="00370F62"/>
    <w:rsid w:val="003719AD"/>
    <w:rsid w:val="00371BF9"/>
    <w:rsid w:val="00373351"/>
    <w:rsid w:val="0037371F"/>
    <w:rsid w:val="00373855"/>
    <w:rsid w:val="003752AA"/>
    <w:rsid w:val="0037607B"/>
    <w:rsid w:val="00377CBD"/>
    <w:rsid w:val="0038075A"/>
    <w:rsid w:val="00381819"/>
    <w:rsid w:val="003823BE"/>
    <w:rsid w:val="00382498"/>
    <w:rsid w:val="00382919"/>
    <w:rsid w:val="00382B11"/>
    <w:rsid w:val="003843FD"/>
    <w:rsid w:val="00384514"/>
    <w:rsid w:val="003845B8"/>
    <w:rsid w:val="00384AE5"/>
    <w:rsid w:val="00384E98"/>
    <w:rsid w:val="00385457"/>
    <w:rsid w:val="00385986"/>
    <w:rsid w:val="00385A92"/>
    <w:rsid w:val="00387B13"/>
    <w:rsid w:val="00391B01"/>
    <w:rsid w:val="00392DAA"/>
    <w:rsid w:val="0039300A"/>
    <w:rsid w:val="0039335C"/>
    <w:rsid w:val="00393774"/>
    <w:rsid w:val="003939ED"/>
    <w:rsid w:val="003951E1"/>
    <w:rsid w:val="00396625"/>
    <w:rsid w:val="0039668A"/>
    <w:rsid w:val="003968B3"/>
    <w:rsid w:val="00396D62"/>
    <w:rsid w:val="00397043"/>
    <w:rsid w:val="00397E04"/>
    <w:rsid w:val="00397EB0"/>
    <w:rsid w:val="003A0742"/>
    <w:rsid w:val="003A078C"/>
    <w:rsid w:val="003A0C20"/>
    <w:rsid w:val="003A188A"/>
    <w:rsid w:val="003A37AB"/>
    <w:rsid w:val="003A3E8A"/>
    <w:rsid w:val="003A4E96"/>
    <w:rsid w:val="003A6895"/>
    <w:rsid w:val="003A6E3C"/>
    <w:rsid w:val="003A6E4D"/>
    <w:rsid w:val="003B04F1"/>
    <w:rsid w:val="003B2E23"/>
    <w:rsid w:val="003B315F"/>
    <w:rsid w:val="003B3CD2"/>
    <w:rsid w:val="003B3D70"/>
    <w:rsid w:val="003B4346"/>
    <w:rsid w:val="003B460B"/>
    <w:rsid w:val="003B563E"/>
    <w:rsid w:val="003B6144"/>
    <w:rsid w:val="003B7450"/>
    <w:rsid w:val="003B7EDD"/>
    <w:rsid w:val="003C04CC"/>
    <w:rsid w:val="003C0DC1"/>
    <w:rsid w:val="003C15D6"/>
    <w:rsid w:val="003C1793"/>
    <w:rsid w:val="003C19CC"/>
    <w:rsid w:val="003C1F8D"/>
    <w:rsid w:val="003C300B"/>
    <w:rsid w:val="003C31C0"/>
    <w:rsid w:val="003C35FD"/>
    <w:rsid w:val="003C43FA"/>
    <w:rsid w:val="003C49D5"/>
    <w:rsid w:val="003C5CAA"/>
    <w:rsid w:val="003C6489"/>
    <w:rsid w:val="003C663A"/>
    <w:rsid w:val="003C717A"/>
    <w:rsid w:val="003D0379"/>
    <w:rsid w:val="003D03C7"/>
    <w:rsid w:val="003D0CFC"/>
    <w:rsid w:val="003D0F09"/>
    <w:rsid w:val="003D1D80"/>
    <w:rsid w:val="003D2E88"/>
    <w:rsid w:val="003D3736"/>
    <w:rsid w:val="003D3E60"/>
    <w:rsid w:val="003D458D"/>
    <w:rsid w:val="003D4CFF"/>
    <w:rsid w:val="003D6161"/>
    <w:rsid w:val="003D69B0"/>
    <w:rsid w:val="003D6E75"/>
    <w:rsid w:val="003E0795"/>
    <w:rsid w:val="003E0C40"/>
    <w:rsid w:val="003E0CAB"/>
    <w:rsid w:val="003E1031"/>
    <w:rsid w:val="003E1280"/>
    <w:rsid w:val="003E172C"/>
    <w:rsid w:val="003E22ED"/>
    <w:rsid w:val="003E2A1F"/>
    <w:rsid w:val="003E2FE6"/>
    <w:rsid w:val="003E38DE"/>
    <w:rsid w:val="003E45D8"/>
    <w:rsid w:val="003E4B37"/>
    <w:rsid w:val="003E4D37"/>
    <w:rsid w:val="003E5593"/>
    <w:rsid w:val="003E58F1"/>
    <w:rsid w:val="003E5BC8"/>
    <w:rsid w:val="003E6DEE"/>
    <w:rsid w:val="003F0312"/>
    <w:rsid w:val="003F0422"/>
    <w:rsid w:val="003F0A99"/>
    <w:rsid w:val="003F14C3"/>
    <w:rsid w:val="003F1D98"/>
    <w:rsid w:val="003F1F23"/>
    <w:rsid w:val="003F37B3"/>
    <w:rsid w:val="003F398A"/>
    <w:rsid w:val="003F3F5B"/>
    <w:rsid w:val="003F3F63"/>
    <w:rsid w:val="003F429C"/>
    <w:rsid w:val="003F4D99"/>
    <w:rsid w:val="003F7120"/>
    <w:rsid w:val="003F764A"/>
    <w:rsid w:val="003F779F"/>
    <w:rsid w:val="003F77A0"/>
    <w:rsid w:val="003F7EDE"/>
    <w:rsid w:val="00400C34"/>
    <w:rsid w:val="00401128"/>
    <w:rsid w:val="00401159"/>
    <w:rsid w:val="00401783"/>
    <w:rsid w:val="00401C3D"/>
    <w:rsid w:val="00402FEB"/>
    <w:rsid w:val="00403035"/>
    <w:rsid w:val="0040394D"/>
    <w:rsid w:val="00403CB6"/>
    <w:rsid w:val="004041F8"/>
    <w:rsid w:val="004048AB"/>
    <w:rsid w:val="00405C5B"/>
    <w:rsid w:val="0040613F"/>
    <w:rsid w:val="0040720C"/>
    <w:rsid w:val="0040765B"/>
    <w:rsid w:val="00407828"/>
    <w:rsid w:val="004100F2"/>
    <w:rsid w:val="00410C59"/>
    <w:rsid w:val="00410C6E"/>
    <w:rsid w:val="004110BF"/>
    <w:rsid w:val="0041169E"/>
    <w:rsid w:val="00411941"/>
    <w:rsid w:val="00411DAE"/>
    <w:rsid w:val="00412A1E"/>
    <w:rsid w:val="00412E6F"/>
    <w:rsid w:val="00412FBC"/>
    <w:rsid w:val="004139D8"/>
    <w:rsid w:val="004145E5"/>
    <w:rsid w:val="00414B60"/>
    <w:rsid w:val="00416190"/>
    <w:rsid w:val="00416D74"/>
    <w:rsid w:val="004174F9"/>
    <w:rsid w:val="00417B1E"/>
    <w:rsid w:val="00417B42"/>
    <w:rsid w:val="00417C8C"/>
    <w:rsid w:val="00417F4A"/>
    <w:rsid w:val="004205BD"/>
    <w:rsid w:val="004210E3"/>
    <w:rsid w:val="004212E6"/>
    <w:rsid w:val="00421F4C"/>
    <w:rsid w:val="00422889"/>
    <w:rsid w:val="00422DDB"/>
    <w:rsid w:val="00423833"/>
    <w:rsid w:val="0042408B"/>
    <w:rsid w:val="0042486E"/>
    <w:rsid w:val="004250F7"/>
    <w:rsid w:val="0042594D"/>
    <w:rsid w:val="00425C46"/>
    <w:rsid w:val="00426A92"/>
    <w:rsid w:val="00427BB6"/>
    <w:rsid w:val="00427C51"/>
    <w:rsid w:val="00427FD9"/>
    <w:rsid w:val="0043055E"/>
    <w:rsid w:val="00430711"/>
    <w:rsid w:val="00430C3B"/>
    <w:rsid w:val="004310D6"/>
    <w:rsid w:val="00431BEE"/>
    <w:rsid w:val="004336B2"/>
    <w:rsid w:val="00435181"/>
    <w:rsid w:val="00435B85"/>
    <w:rsid w:val="004364D9"/>
    <w:rsid w:val="00437180"/>
    <w:rsid w:val="004372CA"/>
    <w:rsid w:val="00440EE1"/>
    <w:rsid w:val="00441074"/>
    <w:rsid w:val="004415CC"/>
    <w:rsid w:val="004417E5"/>
    <w:rsid w:val="00441ADE"/>
    <w:rsid w:val="00442F66"/>
    <w:rsid w:val="00443A11"/>
    <w:rsid w:val="00443BBD"/>
    <w:rsid w:val="0044417B"/>
    <w:rsid w:val="004443C6"/>
    <w:rsid w:val="00444857"/>
    <w:rsid w:val="00444A7A"/>
    <w:rsid w:val="00444D0A"/>
    <w:rsid w:val="00444D79"/>
    <w:rsid w:val="00445F6E"/>
    <w:rsid w:val="004460F3"/>
    <w:rsid w:val="0044698A"/>
    <w:rsid w:val="004470F6"/>
    <w:rsid w:val="00447113"/>
    <w:rsid w:val="0044716D"/>
    <w:rsid w:val="004503AA"/>
    <w:rsid w:val="004519BE"/>
    <w:rsid w:val="00452257"/>
    <w:rsid w:val="00452720"/>
    <w:rsid w:val="00454A69"/>
    <w:rsid w:val="00455479"/>
    <w:rsid w:val="00455509"/>
    <w:rsid w:val="00455DB4"/>
    <w:rsid w:val="00456BFE"/>
    <w:rsid w:val="00457277"/>
    <w:rsid w:val="00457875"/>
    <w:rsid w:val="00457981"/>
    <w:rsid w:val="004601A0"/>
    <w:rsid w:val="00460357"/>
    <w:rsid w:val="00460637"/>
    <w:rsid w:val="00462A3A"/>
    <w:rsid w:val="00462ADF"/>
    <w:rsid w:val="00462E70"/>
    <w:rsid w:val="004634A7"/>
    <w:rsid w:val="00463916"/>
    <w:rsid w:val="0046498B"/>
    <w:rsid w:val="00465330"/>
    <w:rsid w:val="00465499"/>
    <w:rsid w:val="00465B4D"/>
    <w:rsid w:val="00465FDA"/>
    <w:rsid w:val="00466C21"/>
    <w:rsid w:val="00466FE8"/>
    <w:rsid w:val="00471A0C"/>
    <w:rsid w:val="00471A18"/>
    <w:rsid w:val="00471F3E"/>
    <w:rsid w:val="004724E6"/>
    <w:rsid w:val="00472ACE"/>
    <w:rsid w:val="00472C15"/>
    <w:rsid w:val="00473487"/>
    <w:rsid w:val="004734A7"/>
    <w:rsid w:val="004737A3"/>
    <w:rsid w:val="0047390D"/>
    <w:rsid w:val="004739B3"/>
    <w:rsid w:val="00473CCC"/>
    <w:rsid w:val="004740CE"/>
    <w:rsid w:val="00474BDD"/>
    <w:rsid w:val="00475A75"/>
    <w:rsid w:val="00475F61"/>
    <w:rsid w:val="004761EB"/>
    <w:rsid w:val="00476AA2"/>
    <w:rsid w:val="004770E2"/>
    <w:rsid w:val="00477E4A"/>
    <w:rsid w:val="00480348"/>
    <w:rsid w:val="00480BAB"/>
    <w:rsid w:val="0048128F"/>
    <w:rsid w:val="004813EB"/>
    <w:rsid w:val="00481EE8"/>
    <w:rsid w:val="0048211C"/>
    <w:rsid w:val="00482549"/>
    <w:rsid w:val="00482CD9"/>
    <w:rsid w:val="0048364F"/>
    <w:rsid w:val="004842E7"/>
    <w:rsid w:val="00484EA7"/>
    <w:rsid w:val="00485241"/>
    <w:rsid w:val="004910D0"/>
    <w:rsid w:val="004913C6"/>
    <w:rsid w:val="00491DC6"/>
    <w:rsid w:val="004923BB"/>
    <w:rsid w:val="004923E8"/>
    <w:rsid w:val="00492AF8"/>
    <w:rsid w:val="00492D70"/>
    <w:rsid w:val="00492FE1"/>
    <w:rsid w:val="004932A8"/>
    <w:rsid w:val="004939C6"/>
    <w:rsid w:val="00493B7A"/>
    <w:rsid w:val="00493DCF"/>
    <w:rsid w:val="0049405C"/>
    <w:rsid w:val="00494106"/>
    <w:rsid w:val="00494132"/>
    <w:rsid w:val="004942F7"/>
    <w:rsid w:val="004944BF"/>
    <w:rsid w:val="00495482"/>
    <w:rsid w:val="0049568B"/>
    <w:rsid w:val="0049676E"/>
    <w:rsid w:val="00497C04"/>
    <w:rsid w:val="00497D6A"/>
    <w:rsid w:val="00497FD6"/>
    <w:rsid w:val="004A115F"/>
    <w:rsid w:val="004A174C"/>
    <w:rsid w:val="004A1989"/>
    <w:rsid w:val="004A1C38"/>
    <w:rsid w:val="004A22E4"/>
    <w:rsid w:val="004A3A1F"/>
    <w:rsid w:val="004A47EB"/>
    <w:rsid w:val="004A53AF"/>
    <w:rsid w:val="004A56DC"/>
    <w:rsid w:val="004A5F65"/>
    <w:rsid w:val="004A6D17"/>
    <w:rsid w:val="004A7060"/>
    <w:rsid w:val="004B07B0"/>
    <w:rsid w:val="004B1C45"/>
    <w:rsid w:val="004B1E58"/>
    <w:rsid w:val="004B2D2E"/>
    <w:rsid w:val="004B43F9"/>
    <w:rsid w:val="004B5FF1"/>
    <w:rsid w:val="004B6BE8"/>
    <w:rsid w:val="004B6D11"/>
    <w:rsid w:val="004B76E8"/>
    <w:rsid w:val="004B7B22"/>
    <w:rsid w:val="004C0F09"/>
    <w:rsid w:val="004C12E9"/>
    <w:rsid w:val="004C1692"/>
    <w:rsid w:val="004C1957"/>
    <w:rsid w:val="004C1A62"/>
    <w:rsid w:val="004C3A99"/>
    <w:rsid w:val="004C3F28"/>
    <w:rsid w:val="004C4401"/>
    <w:rsid w:val="004C44DE"/>
    <w:rsid w:val="004C4A05"/>
    <w:rsid w:val="004C5483"/>
    <w:rsid w:val="004C5EB1"/>
    <w:rsid w:val="004C6320"/>
    <w:rsid w:val="004C63D0"/>
    <w:rsid w:val="004C6A4C"/>
    <w:rsid w:val="004C73D9"/>
    <w:rsid w:val="004D1609"/>
    <w:rsid w:val="004D161E"/>
    <w:rsid w:val="004D1C4C"/>
    <w:rsid w:val="004D248F"/>
    <w:rsid w:val="004D3624"/>
    <w:rsid w:val="004D41AA"/>
    <w:rsid w:val="004D4625"/>
    <w:rsid w:val="004D514B"/>
    <w:rsid w:val="004E010B"/>
    <w:rsid w:val="004E0D57"/>
    <w:rsid w:val="004E0D61"/>
    <w:rsid w:val="004E1B16"/>
    <w:rsid w:val="004E21E0"/>
    <w:rsid w:val="004E2948"/>
    <w:rsid w:val="004E29C8"/>
    <w:rsid w:val="004E2F19"/>
    <w:rsid w:val="004E38AD"/>
    <w:rsid w:val="004E4207"/>
    <w:rsid w:val="004E4364"/>
    <w:rsid w:val="004E4663"/>
    <w:rsid w:val="004E4894"/>
    <w:rsid w:val="004E4A04"/>
    <w:rsid w:val="004E4B35"/>
    <w:rsid w:val="004E4CEA"/>
    <w:rsid w:val="004E4D63"/>
    <w:rsid w:val="004E5203"/>
    <w:rsid w:val="004E56B0"/>
    <w:rsid w:val="004E5E41"/>
    <w:rsid w:val="004E7081"/>
    <w:rsid w:val="004F0215"/>
    <w:rsid w:val="004F0232"/>
    <w:rsid w:val="004F165C"/>
    <w:rsid w:val="004F1A07"/>
    <w:rsid w:val="004F1B6D"/>
    <w:rsid w:val="004F48D7"/>
    <w:rsid w:val="004F4AC1"/>
    <w:rsid w:val="004F4C74"/>
    <w:rsid w:val="004F4E35"/>
    <w:rsid w:val="004F6A14"/>
    <w:rsid w:val="004F6B33"/>
    <w:rsid w:val="004F6C8C"/>
    <w:rsid w:val="004F72E3"/>
    <w:rsid w:val="00500492"/>
    <w:rsid w:val="005008DF"/>
    <w:rsid w:val="00500DE7"/>
    <w:rsid w:val="00501BD4"/>
    <w:rsid w:val="005022F8"/>
    <w:rsid w:val="0050421F"/>
    <w:rsid w:val="00504723"/>
    <w:rsid w:val="005048A0"/>
    <w:rsid w:val="0050559E"/>
    <w:rsid w:val="005056A8"/>
    <w:rsid w:val="00505993"/>
    <w:rsid w:val="005066BC"/>
    <w:rsid w:val="00507871"/>
    <w:rsid w:val="00507B5A"/>
    <w:rsid w:val="00507D69"/>
    <w:rsid w:val="005114C7"/>
    <w:rsid w:val="005114CC"/>
    <w:rsid w:val="00512A16"/>
    <w:rsid w:val="00512D34"/>
    <w:rsid w:val="00512FE6"/>
    <w:rsid w:val="0051316A"/>
    <w:rsid w:val="00513180"/>
    <w:rsid w:val="005137EC"/>
    <w:rsid w:val="005139C2"/>
    <w:rsid w:val="00513D3F"/>
    <w:rsid w:val="00513FEC"/>
    <w:rsid w:val="00514096"/>
    <w:rsid w:val="005147B6"/>
    <w:rsid w:val="0051525B"/>
    <w:rsid w:val="00515DBC"/>
    <w:rsid w:val="00516143"/>
    <w:rsid w:val="0051764C"/>
    <w:rsid w:val="00517FA6"/>
    <w:rsid w:val="00520003"/>
    <w:rsid w:val="005215CE"/>
    <w:rsid w:val="00522475"/>
    <w:rsid w:val="00522EC7"/>
    <w:rsid w:val="00522F87"/>
    <w:rsid w:val="005234A3"/>
    <w:rsid w:val="005235F1"/>
    <w:rsid w:val="00524067"/>
    <w:rsid w:val="005240BA"/>
    <w:rsid w:val="0052538E"/>
    <w:rsid w:val="0052584A"/>
    <w:rsid w:val="00526346"/>
    <w:rsid w:val="00526803"/>
    <w:rsid w:val="00527FF5"/>
    <w:rsid w:val="0053077F"/>
    <w:rsid w:val="00530C13"/>
    <w:rsid w:val="00530F59"/>
    <w:rsid w:val="005321A6"/>
    <w:rsid w:val="00533948"/>
    <w:rsid w:val="005345F0"/>
    <w:rsid w:val="0053623C"/>
    <w:rsid w:val="00536AB7"/>
    <w:rsid w:val="00536ABC"/>
    <w:rsid w:val="00537489"/>
    <w:rsid w:val="0053757F"/>
    <w:rsid w:val="005401CE"/>
    <w:rsid w:val="005407B1"/>
    <w:rsid w:val="00541228"/>
    <w:rsid w:val="005414D5"/>
    <w:rsid w:val="005416AC"/>
    <w:rsid w:val="00541723"/>
    <w:rsid w:val="00542819"/>
    <w:rsid w:val="00542AC5"/>
    <w:rsid w:val="00542D30"/>
    <w:rsid w:val="0054317F"/>
    <w:rsid w:val="005456D0"/>
    <w:rsid w:val="00546141"/>
    <w:rsid w:val="00546182"/>
    <w:rsid w:val="00546C82"/>
    <w:rsid w:val="005470E5"/>
    <w:rsid w:val="0055013D"/>
    <w:rsid w:val="00550940"/>
    <w:rsid w:val="00550DAD"/>
    <w:rsid w:val="00551163"/>
    <w:rsid w:val="00551468"/>
    <w:rsid w:val="0055221A"/>
    <w:rsid w:val="005531C3"/>
    <w:rsid w:val="00553F04"/>
    <w:rsid w:val="005541C2"/>
    <w:rsid w:val="00554309"/>
    <w:rsid w:val="005547E8"/>
    <w:rsid w:val="00554D18"/>
    <w:rsid w:val="00554E9C"/>
    <w:rsid w:val="00555072"/>
    <w:rsid w:val="005551A7"/>
    <w:rsid w:val="00555490"/>
    <w:rsid w:val="00555ADD"/>
    <w:rsid w:val="00555C05"/>
    <w:rsid w:val="00556476"/>
    <w:rsid w:val="00556D71"/>
    <w:rsid w:val="00560154"/>
    <w:rsid w:val="00560B6C"/>
    <w:rsid w:val="00560F10"/>
    <w:rsid w:val="005613AB"/>
    <w:rsid w:val="00561463"/>
    <w:rsid w:val="00561E52"/>
    <w:rsid w:val="00563B19"/>
    <w:rsid w:val="005640D0"/>
    <w:rsid w:val="005655C9"/>
    <w:rsid w:val="00565FC4"/>
    <w:rsid w:val="00567CBA"/>
    <w:rsid w:val="0057028F"/>
    <w:rsid w:val="00570A55"/>
    <w:rsid w:val="00571761"/>
    <w:rsid w:val="0057208F"/>
    <w:rsid w:val="00572338"/>
    <w:rsid w:val="0057292A"/>
    <w:rsid w:val="005738DE"/>
    <w:rsid w:val="00574A96"/>
    <w:rsid w:val="005750B1"/>
    <w:rsid w:val="00575262"/>
    <w:rsid w:val="00575851"/>
    <w:rsid w:val="005758AF"/>
    <w:rsid w:val="005760A4"/>
    <w:rsid w:val="00576739"/>
    <w:rsid w:val="00577A5A"/>
    <w:rsid w:val="00577DEF"/>
    <w:rsid w:val="005815EB"/>
    <w:rsid w:val="00581609"/>
    <w:rsid w:val="005818DF"/>
    <w:rsid w:val="00581E85"/>
    <w:rsid w:val="00581EDF"/>
    <w:rsid w:val="00581F04"/>
    <w:rsid w:val="00581F7D"/>
    <w:rsid w:val="00582860"/>
    <w:rsid w:val="005835A0"/>
    <w:rsid w:val="005837E0"/>
    <w:rsid w:val="00586299"/>
    <w:rsid w:val="00587B8F"/>
    <w:rsid w:val="00590189"/>
    <w:rsid w:val="00590A92"/>
    <w:rsid w:val="00591733"/>
    <w:rsid w:val="00591B26"/>
    <w:rsid w:val="00591F6D"/>
    <w:rsid w:val="00596F85"/>
    <w:rsid w:val="00597994"/>
    <w:rsid w:val="005A0682"/>
    <w:rsid w:val="005A1C26"/>
    <w:rsid w:val="005A1EDB"/>
    <w:rsid w:val="005A22C9"/>
    <w:rsid w:val="005A2370"/>
    <w:rsid w:val="005A2CD8"/>
    <w:rsid w:val="005A34F4"/>
    <w:rsid w:val="005A3909"/>
    <w:rsid w:val="005A44BD"/>
    <w:rsid w:val="005A55C0"/>
    <w:rsid w:val="005A58B2"/>
    <w:rsid w:val="005A661F"/>
    <w:rsid w:val="005A7DD8"/>
    <w:rsid w:val="005B04C4"/>
    <w:rsid w:val="005B0BA1"/>
    <w:rsid w:val="005B0BC6"/>
    <w:rsid w:val="005B2C6A"/>
    <w:rsid w:val="005B34C3"/>
    <w:rsid w:val="005B3508"/>
    <w:rsid w:val="005B36F5"/>
    <w:rsid w:val="005B4571"/>
    <w:rsid w:val="005B46CC"/>
    <w:rsid w:val="005B4BEB"/>
    <w:rsid w:val="005B5B76"/>
    <w:rsid w:val="005B5F21"/>
    <w:rsid w:val="005B66B5"/>
    <w:rsid w:val="005B6CC5"/>
    <w:rsid w:val="005C1687"/>
    <w:rsid w:val="005C1D14"/>
    <w:rsid w:val="005C1EE9"/>
    <w:rsid w:val="005C26F5"/>
    <w:rsid w:val="005C3ACB"/>
    <w:rsid w:val="005C4006"/>
    <w:rsid w:val="005C4132"/>
    <w:rsid w:val="005C7039"/>
    <w:rsid w:val="005C77CF"/>
    <w:rsid w:val="005C7F13"/>
    <w:rsid w:val="005D02A9"/>
    <w:rsid w:val="005D1580"/>
    <w:rsid w:val="005D1886"/>
    <w:rsid w:val="005D24BD"/>
    <w:rsid w:val="005D31BE"/>
    <w:rsid w:val="005D3655"/>
    <w:rsid w:val="005D393F"/>
    <w:rsid w:val="005D4031"/>
    <w:rsid w:val="005D43B8"/>
    <w:rsid w:val="005D4554"/>
    <w:rsid w:val="005D46AC"/>
    <w:rsid w:val="005D4A95"/>
    <w:rsid w:val="005D4F09"/>
    <w:rsid w:val="005D53E9"/>
    <w:rsid w:val="005D591B"/>
    <w:rsid w:val="005D5BDF"/>
    <w:rsid w:val="005D6B15"/>
    <w:rsid w:val="005D6FBD"/>
    <w:rsid w:val="005D78EE"/>
    <w:rsid w:val="005E0A7B"/>
    <w:rsid w:val="005E137F"/>
    <w:rsid w:val="005E14B3"/>
    <w:rsid w:val="005E1A18"/>
    <w:rsid w:val="005E38E0"/>
    <w:rsid w:val="005E40DC"/>
    <w:rsid w:val="005E59DE"/>
    <w:rsid w:val="005E5E06"/>
    <w:rsid w:val="005E5F1E"/>
    <w:rsid w:val="005E5F3D"/>
    <w:rsid w:val="005E73BB"/>
    <w:rsid w:val="005E7EBB"/>
    <w:rsid w:val="005E7F90"/>
    <w:rsid w:val="005F0DE7"/>
    <w:rsid w:val="005F183E"/>
    <w:rsid w:val="005F1E06"/>
    <w:rsid w:val="005F1EA3"/>
    <w:rsid w:val="005F1F6F"/>
    <w:rsid w:val="005F2B1E"/>
    <w:rsid w:val="005F2B58"/>
    <w:rsid w:val="005F3752"/>
    <w:rsid w:val="005F428D"/>
    <w:rsid w:val="005F4C77"/>
    <w:rsid w:val="005F513C"/>
    <w:rsid w:val="005F55B9"/>
    <w:rsid w:val="005F5E98"/>
    <w:rsid w:val="005F63CE"/>
    <w:rsid w:val="005F6941"/>
    <w:rsid w:val="005F6AFE"/>
    <w:rsid w:val="005F6CC2"/>
    <w:rsid w:val="005F6DFF"/>
    <w:rsid w:val="005F7390"/>
    <w:rsid w:val="005F7445"/>
    <w:rsid w:val="005F75F2"/>
    <w:rsid w:val="005F7B81"/>
    <w:rsid w:val="00600246"/>
    <w:rsid w:val="00600CCA"/>
    <w:rsid w:val="00601726"/>
    <w:rsid w:val="00601C1A"/>
    <w:rsid w:val="00602BC8"/>
    <w:rsid w:val="00602E25"/>
    <w:rsid w:val="0060326C"/>
    <w:rsid w:val="00603315"/>
    <w:rsid w:val="006049D1"/>
    <w:rsid w:val="00605585"/>
    <w:rsid w:val="00605FBF"/>
    <w:rsid w:val="00606319"/>
    <w:rsid w:val="00606E30"/>
    <w:rsid w:val="00606EE1"/>
    <w:rsid w:val="00610423"/>
    <w:rsid w:val="00611E46"/>
    <w:rsid w:val="00611F5B"/>
    <w:rsid w:val="00611F5F"/>
    <w:rsid w:val="00612602"/>
    <w:rsid w:val="00612785"/>
    <w:rsid w:val="00612EBF"/>
    <w:rsid w:val="00612FF3"/>
    <w:rsid w:val="006149FB"/>
    <w:rsid w:val="00614AAD"/>
    <w:rsid w:val="00614BB1"/>
    <w:rsid w:val="00616B1C"/>
    <w:rsid w:val="00616D57"/>
    <w:rsid w:val="00616E81"/>
    <w:rsid w:val="00617612"/>
    <w:rsid w:val="00620117"/>
    <w:rsid w:val="006207A3"/>
    <w:rsid w:val="00621218"/>
    <w:rsid w:val="006215A8"/>
    <w:rsid w:val="00621882"/>
    <w:rsid w:val="00622370"/>
    <w:rsid w:val="00622D0D"/>
    <w:rsid w:val="0062372F"/>
    <w:rsid w:val="00623DF3"/>
    <w:rsid w:val="006242D3"/>
    <w:rsid w:val="00624567"/>
    <w:rsid w:val="00627819"/>
    <w:rsid w:val="00627B20"/>
    <w:rsid w:val="00627B6D"/>
    <w:rsid w:val="006301C3"/>
    <w:rsid w:val="006307DE"/>
    <w:rsid w:val="00630CA8"/>
    <w:rsid w:val="0063135A"/>
    <w:rsid w:val="00631E3B"/>
    <w:rsid w:val="00631F85"/>
    <w:rsid w:val="00632793"/>
    <w:rsid w:val="00633074"/>
    <w:rsid w:val="0063366F"/>
    <w:rsid w:val="006337D8"/>
    <w:rsid w:val="00634327"/>
    <w:rsid w:val="00634C3B"/>
    <w:rsid w:val="00635D38"/>
    <w:rsid w:val="00635D66"/>
    <w:rsid w:val="006370D2"/>
    <w:rsid w:val="00637BB9"/>
    <w:rsid w:val="0064044B"/>
    <w:rsid w:val="006420EE"/>
    <w:rsid w:val="006421B8"/>
    <w:rsid w:val="00642E74"/>
    <w:rsid w:val="00644864"/>
    <w:rsid w:val="00644A7A"/>
    <w:rsid w:val="00645019"/>
    <w:rsid w:val="0064606C"/>
    <w:rsid w:val="006479FE"/>
    <w:rsid w:val="0065060A"/>
    <w:rsid w:val="00650A6F"/>
    <w:rsid w:val="00651375"/>
    <w:rsid w:val="00652482"/>
    <w:rsid w:val="0065251D"/>
    <w:rsid w:val="006525FE"/>
    <w:rsid w:val="00652BE5"/>
    <w:rsid w:val="00654517"/>
    <w:rsid w:val="0065500E"/>
    <w:rsid w:val="00655ABC"/>
    <w:rsid w:val="00655F0B"/>
    <w:rsid w:val="00655FAC"/>
    <w:rsid w:val="0065760A"/>
    <w:rsid w:val="00657685"/>
    <w:rsid w:val="00657D23"/>
    <w:rsid w:val="006602EE"/>
    <w:rsid w:val="00660CCD"/>
    <w:rsid w:val="00660D51"/>
    <w:rsid w:val="006610F2"/>
    <w:rsid w:val="00661757"/>
    <w:rsid w:val="00662849"/>
    <w:rsid w:val="00662C0F"/>
    <w:rsid w:val="00663015"/>
    <w:rsid w:val="00663DA1"/>
    <w:rsid w:val="00664418"/>
    <w:rsid w:val="006646FD"/>
    <w:rsid w:val="00664C77"/>
    <w:rsid w:val="00666828"/>
    <w:rsid w:val="00666F3B"/>
    <w:rsid w:val="0066733D"/>
    <w:rsid w:val="006673AA"/>
    <w:rsid w:val="00670D38"/>
    <w:rsid w:val="0067217E"/>
    <w:rsid w:val="00672659"/>
    <w:rsid w:val="00673368"/>
    <w:rsid w:val="006748BD"/>
    <w:rsid w:val="006749AB"/>
    <w:rsid w:val="00674A4B"/>
    <w:rsid w:val="00674B7E"/>
    <w:rsid w:val="006751FF"/>
    <w:rsid w:val="00675953"/>
    <w:rsid w:val="00675CAD"/>
    <w:rsid w:val="00675CC9"/>
    <w:rsid w:val="00675E97"/>
    <w:rsid w:val="0067677C"/>
    <w:rsid w:val="00676EC4"/>
    <w:rsid w:val="006772D4"/>
    <w:rsid w:val="00677410"/>
    <w:rsid w:val="00677F27"/>
    <w:rsid w:val="006801DD"/>
    <w:rsid w:val="006803D7"/>
    <w:rsid w:val="006829E1"/>
    <w:rsid w:val="006831D7"/>
    <w:rsid w:val="00683BA8"/>
    <w:rsid w:val="00685A94"/>
    <w:rsid w:val="0068694D"/>
    <w:rsid w:val="006875EB"/>
    <w:rsid w:val="00687B45"/>
    <w:rsid w:val="0069008F"/>
    <w:rsid w:val="00691073"/>
    <w:rsid w:val="00691162"/>
    <w:rsid w:val="006911E9"/>
    <w:rsid w:val="00691DCA"/>
    <w:rsid w:val="0069312B"/>
    <w:rsid w:val="00694381"/>
    <w:rsid w:val="006943E4"/>
    <w:rsid w:val="00694B41"/>
    <w:rsid w:val="00696D05"/>
    <w:rsid w:val="006A07B2"/>
    <w:rsid w:val="006A1E66"/>
    <w:rsid w:val="006A2869"/>
    <w:rsid w:val="006A2D1E"/>
    <w:rsid w:val="006A3058"/>
    <w:rsid w:val="006A3C8A"/>
    <w:rsid w:val="006A4AA6"/>
    <w:rsid w:val="006A5D92"/>
    <w:rsid w:val="006A68FA"/>
    <w:rsid w:val="006A7E07"/>
    <w:rsid w:val="006B0EC1"/>
    <w:rsid w:val="006B2768"/>
    <w:rsid w:val="006B29B8"/>
    <w:rsid w:val="006B2B4F"/>
    <w:rsid w:val="006B5C8D"/>
    <w:rsid w:val="006B6B81"/>
    <w:rsid w:val="006B6ECF"/>
    <w:rsid w:val="006B75B7"/>
    <w:rsid w:val="006B760B"/>
    <w:rsid w:val="006C0ECB"/>
    <w:rsid w:val="006C1E01"/>
    <w:rsid w:val="006C2B79"/>
    <w:rsid w:val="006C413B"/>
    <w:rsid w:val="006C65DA"/>
    <w:rsid w:val="006C711A"/>
    <w:rsid w:val="006C7362"/>
    <w:rsid w:val="006C7926"/>
    <w:rsid w:val="006D0D1C"/>
    <w:rsid w:val="006D0D31"/>
    <w:rsid w:val="006D0D62"/>
    <w:rsid w:val="006D0E81"/>
    <w:rsid w:val="006D10F5"/>
    <w:rsid w:val="006D145A"/>
    <w:rsid w:val="006D1635"/>
    <w:rsid w:val="006D301A"/>
    <w:rsid w:val="006D3C71"/>
    <w:rsid w:val="006D3C8F"/>
    <w:rsid w:val="006D579C"/>
    <w:rsid w:val="006D61DE"/>
    <w:rsid w:val="006D6F1F"/>
    <w:rsid w:val="006D733D"/>
    <w:rsid w:val="006D7770"/>
    <w:rsid w:val="006D7801"/>
    <w:rsid w:val="006D7850"/>
    <w:rsid w:val="006D7940"/>
    <w:rsid w:val="006D7D63"/>
    <w:rsid w:val="006E02B8"/>
    <w:rsid w:val="006E08CF"/>
    <w:rsid w:val="006E09CF"/>
    <w:rsid w:val="006E1C09"/>
    <w:rsid w:val="006E2A7B"/>
    <w:rsid w:val="006E33E9"/>
    <w:rsid w:val="006E4868"/>
    <w:rsid w:val="006E4A57"/>
    <w:rsid w:val="006E53B9"/>
    <w:rsid w:val="006E570A"/>
    <w:rsid w:val="006E5CFB"/>
    <w:rsid w:val="006E5D68"/>
    <w:rsid w:val="006E67BD"/>
    <w:rsid w:val="006E6B32"/>
    <w:rsid w:val="006F05C1"/>
    <w:rsid w:val="006F1A4F"/>
    <w:rsid w:val="006F1FE8"/>
    <w:rsid w:val="006F2024"/>
    <w:rsid w:val="006F2434"/>
    <w:rsid w:val="006F2DE4"/>
    <w:rsid w:val="006F30ED"/>
    <w:rsid w:val="006F47EF"/>
    <w:rsid w:val="006F4DF8"/>
    <w:rsid w:val="006F5C4E"/>
    <w:rsid w:val="006F6357"/>
    <w:rsid w:val="006F64A4"/>
    <w:rsid w:val="006F70F8"/>
    <w:rsid w:val="006F7F51"/>
    <w:rsid w:val="00701BFB"/>
    <w:rsid w:val="007021BF"/>
    <w:rsid w:val="0070382D"/>
    <w:rsid w:val="00703E46"/>
    <w:rsid w:val="00704581"/>
    <w:rsid w:val="00704A05"/>
    <w:rsid w:val="00704AD3"/>
    <w:rsid w:val="007051E6"/>
    <w:rsid w:val="00705B87"/>
    <w:rsid w:val="00705CFF"/>
    <w:rsid w:val="007067E9"/>
    <w:rsid w:val="00706824"/>
    <w:rsid w:val="007068E2"/>
    <w:rsid w:val="00706C83"/>
    <w:rsid w:val="00707077"/>
    <w:rsid w:val="00707CF7"/>
    <w:rsid w:val="00711F25"/>
    <w:rsid w:val="00711FDD"/>
    <w:rsid w:val="00712544"/>
    <w:rsid w:val="00712A41"/>
    <w:rsid w:val="0071455B"/>
    <w:rsid w:val="00714921"/>
    <w:rsid w:val="00716F4B"/>
    <w:rsid w:val="00716F97"/>
    <w:rsid w:val="00717011"/>
    <w:rsid w:val="00717083"/>
    <w:rsid w:val="007172A5"/>
    <w:rsid w:val="00717F8E"/>
    <w:rsid w:val="00720408"/>
    <w:rsid w:val="007206A2"/>
    <w:rsid w:val="00720961"/>
    <w:rsid w:val="00721349"/>
    <w:rsid w:val="007213A6"/>
    <w:rsid w:val="007213E3"/>
    <w:rsid w:val="00721AA1"/>
    <w:rsid w:val="00723BA0"/>
    <w:rsid w:val="00724911"/>
    <w:rsid w:val="007249E5"/>
    <w:rsid w:val="00724DF8"/>
    <w:rsid w:val="00725887"/>
    <w:rsid w:val="00725C00"/>
    <w:rsid w:val="00726E4F"/>
    <w:rsid w:val="0072747A"/>
    <w:rsid w:val="00727B85"/>
    <w:rsid w:val="00727D2F"/>
    <w:rsid w:val="00727F17"/>
    <w:rsid w:val="0073065D"/>
    <w:rsid w:val="00730A8D"/>
    <w:rsid w:val="00731289"/>
    <w:rsid w:val="007313BE"/>
    <w:rsid w:val="00731662"/>
    <w:rsid w:val="00731D30"/>
    <w:rsid w:val="00732EF1"/>
    <w:rsid w:val="007338CE"/>
    <w:rsid w:val="00733F5B"/>
    <w:rsid w:val="00734205"/>
    <w:rsid w:val="00734376"/>
    <w:rsid w:val="00734B63"/>
    <w:rsid w:val="00734E99"/>
    <w:rsid w:val="007350B4"/>
    <w:rsid w:val="00735387"/>
    <w:rsid w:val="0073543E"/>
    <w:rsid w:val="00735C78"/>
    <w:rsid w:val="00735EE2"/>
    <w:rsid w:val="0073610F"/>
    <w:rsid w:val="007373CA"/>
    <w:rsid w:val="0073743F"/>
    <w:rsid w:val="007378F9"/>
    <w:rsid w:val="00737B72"/>
    <w:rsid w:val="00741215"/>
    <w:rsid w:val="007415C9"/>
    <w:rsid w:val="00743718"/>
    <w:rsid w:val="00743FE7"/>
    <w:rsid w:val="007452BB"/>
    <w:rsid w:val="007452F0"/>
    <w:rsid w:val="00750056"/>
    <w:rsid w:val="00750085"/>
    <w:rsid w:val="007507E3"/>
    <w:rsid w:val="00751113"/>
    <w:rsid w:val="00753107"/>
    <w:rsid w:val="00753827"/>
    <w:rsid w:val="0075483B"/>
    <w:rsid w:val="00754938"/>
    <w:rsid w:val="00755D7A"/>
    <w:rsid w:val="0075686B"/>
    <w:rsid w:val="00760012"/>
    <w:rsid w:val="007606DB"/>
    <w:rsid w:val="00760971"/>
    <w:rsid w:val="0076218E"/>
    <w:rsid w:val="007625D1"/>
    <w:rsid w:val="007628DC"/>
    <w:rsid w:val="0076291D"/>
    <w:rsid w:val="00762D79"/>
    <w:rsid w:val="007632C5"/>
    <w:rsid w:val="00763345"/>
    <w:rsid w:val="00763EF0"/>
    <w:rsid w:val="007643B1"/>
    <w:rsid w:val="00765118"/>
    <w:rsid w:val="00765F63"/>
    <w:rsid w:val="00766FC3"/>
    <w:rsid w:val="00767910"/>
    <w:rsid w:val="00770C46"/>
    <w:rsid w:val="00772466"/>
    <w:rsid w:val="00772966"/>
    <w:rsid w:val="00772E97"/>
    <w:rsid w:val="007734D7"/>
    <w:rsid w:val="00773D84"/>
    <w:rsid w:val="00774448"/>
    <w:rsid w:val="007753EB"/>
    <w:rsid w:val="00776A8B"/>
    <w:rsid w:val="00776BBB"/>
    <w:rsid w:val="00777FBA"/>
    <w:rsid w:val="007801B4"/>
    <w:rsid w:val="00780278"/>
    <w:rsid w:val="00781BD5"/>
    <w:rsid w:val="007824EE"/>
    <w:rsid w:val="0078342A"/>
    <w:rsid w:val="007844A9"/>
    <w:rsid w:val="00784AFA"/>
    <w:rsid w:val="00784F99"/>
    <w:rsid w:val="00785103"/>
    <w:rsid w:val="007860BB"/>
    <w:rsid w:val="0078642A"/>
    <w:rsid w:val="0078650A"/>
    <w:rsid w:val="00786CB5"/>
    <w:rsid w:val="0078706C"/>
    <w:rsid w:val="0079045D"/>
    <w:rsid w:val="00790764"/>
    <w:rsid w:val="00791F99"/>
    <w:rsid w:val="007924AD"/>
    <w:rsid w:val="00792596"/>
    <w:rsid w:val="00792E88"/>
    <w:rsid w:val="00793E1B"/>
    <w:rsid w:val="007947F7"/>
    <w:rsid w:val="00795598"/>
    <w:rsid w:val="00796B27"/>
    <w:rsid w:val="00796D7A"/>
    <w:rsid w:val="00797941"/>
    <w:rsid w:val="00797D58"/>
    <w:rsid w:val="007A00ED"/>
    <w:rsid w:val="007A0B8D"/>
    <w:rsid w:val="007A0BCA"/>
    <w:rsid w:val="007A0F08"/>
    <w:rsid w:val="007A20A0"/>
    <w:rsid w:val="007A257A"/>
    <w:rsid w:val="007A312F"/>
    <w:rsid w:val="007A3245"/>
    <w:rsid w:val="007A3AEC"/>
    <w:rsid w:val="007A45BE"/>
    <w:rsid w:val="007A5C42"/>
    <w:rsid w:val="007A6580"/>
    <w:rsid w:val="007A663A"/>
    <w:rsid w:val="007A68ED"/>
    <w:rsid w:val="007A6B38"/>
    <w:rsid w:val="007A6D56"/>
    <w:rsid w:val="007A6D97"/>
    <w:rsid w:val="007A7C82"/>
    <w:rsid w:val="007B0C8E"/>
    <w:rsid w:val="007B0D4F"/>
    <w:rsid w:val="007B0E1D"/>
    <w:rsid w:val="007B15A6"/>
    <w:rsid w:val="007B1F8C"/>
    <w:rsid w:val="007B2295"/>
    <w:rsid w:val="007B23B9"/>
    <w:rsid w:val="007B28C0"/>
    <w:rsid w:val="007B29C5"/>
    <w:rsid w:val="007B2CD4"/>
    <w:rsid w:val="007B2E92"/>
    <w:rsid w:val="007B3A34"/>
    <w:rsid w:val="007B4252"/>
    <w:rsid w:val="007B4DF9"/>
    <w:rsid w:val="007B60F0"/>
    <w:rsid w:val="007B73A1"/>
    <w:rsid w:val="007B7B69"/>
    <w:rsid w:val="007C0055"/>
    <w:rsid w:val="007C0799"/>
    <w:rsid w:val="007C0AB4"/>
    <w:rsid w:val="007C0BE8"/>
    <w:rsid w:val="007C2397"/>
    <w:rsid w:val="007C2576"/>
    <w:rsid w:val="007C2751"/>
    <w:rsid w:val="007C2BB1"/>
    <w:rsid w:val="007C2DB3"/>
    <w:rsid w:val="007C3C78"/>
    <w:rsid w:val="007C3EB3"/>
    <w:rsid w:val="007C4183"/>
    <w:rsid w:val="007C47D9"/>
    <w:rsid w:val="007C51D4"/>
    <w:rsid w:val="007C5438"/>
    <w:rsid w:val="007C6CB6"/>
    <w:rsid w:val="007C755A"/>
    <w:rsid w:val="007C7721"/>
    <w:rsid w:val="007C7AB7"/>
    <w:rsid w:val="007C7D0A"/>
    <w:rsid w:val="007D08C4"/>
    <w:rsid w:val="007D1117"/>
    <w:rsid w:val="007D1203"/>
    <w:rsid w:val="007D190F"/>
    <w:rsid w:val="007D354B"/>
    <w:rsid w:val="007D3721"/>
    <w:rsid w:val="007D3B3F"/>
    <w:rsid w:val="007D4B5F"/>
    <w:rsid w:val="007D64BC"/>
    <w:rsid w:val="007D7131"/>
    <w:rsid w:val="007D7365"/>
    <w:rsid w:val="007D7C09"/>
    <w:rsid w:val="007D7E06"/>
    <w:rsid w:val="007E122B"/>
    <w:rsid w:val="007E17F8"/>
    <w:rsid w:val="007E1AFA"/>
    <w:rsid w:val="007E1E4A"/>
    <w:rsid w:val="007E1E97"/>
    <w:rsid w:val="007E28A6"/>
    <w:rsid w:val="007E2AFF"/>
    <w:rsid w:val="007E2F39"/>
    <w:rsid w:val="007E4033"/>
    <w:rsid w:val="007E4712"/>
    <w:rsid w:val="007E495D"/>
    <w:rsid w:val="007E4EB3"/>
    <w:rsid w:val="007E56A5"/>
    <w:rsid w:val="007E5E98"/>
    <w:rsid w:val="007E5FBF"/>
    <w:rsid w:val="007E783F"/>
    <w:rsid w:val="007F064F"/>
    <w:rsid w:val="007F073C"/>
    <w:rsid w:val="007F0769"/>
    <w:rsid w:val="007F0860"/>
    <w:rsid w:val="007F0BE9"/>
    <w:rsid w:val="007F1647"/>
    <w:rsid w:val="007F29A5"/>
    <w:rsid w:val="007F39B2"/>
    <w:rsid w:val="007F4EB9"/>
    <w:rsid w:val="007F56E6"/>
    <w:rsid w:val="0080005E"/>
    <w:rsid w:val="00800415"/>
    <w:rsid w:val="00800CE8"/>
    <w:rsid w:val="00800F16"/>
    <w:rsid w:val="00800FDC"/>
    <w:rsid w:val="00802298"/>
    <w:rsid w:val="008025F6"/>
    <w:rsid w:val="00802A46"/>
    <w:rsid w:val="008039A2"/>
    <w:rsid w:val="00804FEE"/>
    <w:rsid w:val="008051C3"/>
    <w:rsid w:val="00805433"/>
    <w:rsid w:val="00805E68"/>
    <w:rsid w:val="008066F4"/>
    <w:rsid w:val="00807640"/>
    <w:rsid w:val="008077FE"/>
    <w:rsid w:val="00807A02"/>
    <w:rsid w:val="00810C85"/>
    <w:rsid w:val="00810D9B"/>
    <w:rsid w:val="00812685"/>
    <w:rsid w:val="00814279"/>
    <w:rsid w:val="00814C33"/>
    <w:rsid w:val="008154FA"/>
    <w:rsid w:val="00815B07"/>
    <w:rsid w:val="00815C72"/>
    <w:rsid w:val="00815E3C"/>
    <w:rsid w:val="00816295"/>
    <w:rsid w:val="00816C1D"/>
    <w:rsid w:val="00817C0C"/>
    <w:rsid w:val="00817F1E"/>
    <w:rsid w:val="00821565"/>
    <w:rsid w:val="00821E63"/>
    <w:rsid w:val="00822569"/>
    <w:rsid w:val="00822B4A"/>
    <w:rsid w:val="00822BF3"/>
    <w:rsid w:val="00823D94"/>
    <w:rsid w:val="00823DB4"/>
    <w:rsid w:val="00825567"/>
    <w:rsid w:val="008278D3"/>
    <w:rsid w:val="00827A62"/>
    <w:rsid w:val="0083029B"/>
    <w:rsid w:val="008315E2"/>
    <w:rsid w:val="00832215"/>
    <w:rsid w:val="0083249D"/>
    <w:rsid w:val="008327E8"/>
    <w:rsid w:val="00832FD0"/>
    <w:rsid w:val="00833C13"/>
    <w:rsid w:val="00833CE2"/>
    <w:rsid w:val="00833CF7"/>
    <w:rsid w:val="008349A8"/>
    <w:rsid w:val="008351E9"/>
    <w:rsid w:val="008358F7"/>
    <w:rsid w:val="00835F3E"/>
    <w:rsid w:val="00836181"/>
    <w:rsid w:val="008361B3"/>
    <w:rsid w:val="00836A91"/>
    <w:rsid w:val="00836C88"/>
    <w:rsid w:val="00836CB2"/>
    <w:rsid w:val="00837B0B"/>
    <w:rsid w:val="0084112A"/>
    <w:rsid w:val="00841798"/>
    <w:rsid w:val="008417D3"/>
    <w:rsid w:val="008419BF"/>
    <w:rsid w:val="008422CD"/>
    <w:rsid w:val="00842A85"/>
    <w:rsid w:val="00842B93"/>
    <w:rsid w:val="008437B4"/>
    <w:rsid w:val="00843952"/>
    <w:rsid w:val="00844CE3"/>
    <w:rsid w:val="00844FE8"/>
    <w:rsid w:val="00845C30"/>
    <w:rsid w:val="008469CF"/>
    <w:rsid w:val="008513C2"/>
    <w:rsid w:val="00852845"/>
    <w:rsid w:val="00853076"/>
    <w:rsid w:val="00853CC5"/>
    <w:rsid w:val="00854083"/>
    <w:rsid w:val="0085410F"/>
    <w:rsid w:val="00855321"/>
    <w:rsid w:val="00857017"/>
    <w:rsid w:val="00857311"/>
    <w:rsid w:val="0085743B"/>
    <w:rsid w:val="0086044B"/>
    <w:rsid w:val="008615D5"/>
    <w:rsid w:val="00861779"/>
    <w:rsid w:val="00861A85"/>
    <w:rsid w:val="00861CAA"/>
    <w:rsid w:val="008623B7"/>
    <w:rsid w:val="00862830"/>
    <w:rsid w:val="00863334"/>
    <w:rsid w:val="008638DD"/>
    <w:rsid w:val="008655FE"/>
    <w:rsid w:val="00867F51"/>
    <w:rsid w:val="00870513"/>
    <w:rsid w:val="008707B6"/>
    <w:rsid w:val="008715B9"/>
    <w:rsid w:val="00873318"/>
    <w:rsid w:val="00873501"/>
    <w:rsid w:val="0087365A"/>
    <w:rsid w:val="00873D45"/>
    <w:rsid w:val="0087487F"/>
    <w:rsid w:val="00875091"/>
    <w:rsid w:val="008753F0"/>
    <w:rsid w:val="00875D35"/>
    <w:rsid w:val="008774F8"/>
    <w:rsid w:val="00877D07"/>
    <w:rsid w:val="00880DA0"/>
    <w:rsid w:val="00880E34"/>
    <w:rsid w:val="008819B4"/>
    <w:rsid w:val="00882034"/>
    <w:rsid w:val="00882B96"/>
    <w:rsid w:val="00882DE4"/>
    <w:rsid w:val="008835E9"/>
    <w:rsid w:val="00884179"/>
    <w:rsid w:val="00884360"/>
    <w:rsid w:val="00884882"/>
    <w:rsid w:val="00886172"/>
    <w:rsid w:val="008861DD"/>
    <w:rsid w:val="00890852"/>
    <w:rsid w:val="00890DD3"/>
    <w:rsid w:val="0089127B"/>
    <w:rsid w:val="0089156E"/>
    <w:rsid w:val="00891890"/>
    <w:rsid w:val="00891C05"/>
    <w:rsid w:val="0089201A"/>
    <w:rsid w:val="008928F0"/>
    <w:rsid w:val="00893B42"/>
    <w:rsid w:val="00893EE8"/>
    <w:rsid w:val="00893FC7"/>
    <w:rsid w:val="0089441B"/>
    <w:rsid w:val="00895A54"/>
    <w:rsid w:val="008A0D07"/>
    <w:rsid w:val="008A1C0D"/>
    <w:rsid w:val="008A225B"/>
    <w:rsid w:val="008A24CC"/>
    <w:rsid w:val="008A5C1F"/>
    <w:rsid w:val="008A5C26"/>
    <w:rsid w:val="008A6E5D"/>
    <w:rsid w:val="008A724C"/>
    <w:rsid w:val="008B0700"/>
    <w:rsid w:val="008B2295"/>
    <w:rsid w:val="008B27BE"/>
    <w:rsid w:val="008B2AE2"/>
    <w:rsid w:val="008B2FA9"/>
    <w:rsid w:val="008B336B"/>
    <w:rsid w:val="008B3886"/>
    <w:rsid w:val="008B39D2"/>
    <w:rsid w:val="008B3AA4"/>
    <w:rsid w:val="008B3AF1"/>
    <w:rsid w:val="008B3DE6"/>
    <w:rsid w:val="008B47A9"/>
    <w:rsid w:val="008B4AD8"/>
    <w:rsid w:val="008B537C"/>
    <w:rsid w:val="008B57F8"/>
    <w:rsid w:val="008B6F5B"/>
    <w:rsid w:val="008B747D"/>
    <w:rsid w:val="008B7828"/>
    <w:rsid w:val="008C0037"/>
    <w:rsid w:val="008C033D"/>
    <w:rsid w:val="008C043A"/>
    <w:rsid w:val="008C09AF"/>
    <w:rsid w:val="008C0A2A"/>
    <w:rsid w:val="008C0AC7"/>
    <w:rsid w:val="008C195E"/>
    <w:rsid w:val="008C1E26"/>
    <w:rsid w:val="008C2544"/>
    <w:rsid w:val="008C27D8"/>
    <w:rsid w:val="008C2CF3"/>
    <w:rsid w:val="008C39C3"/>
    <w:rsid w:val="008C7001"/>
    <w:rsid w:val="008C71B6"/>
    <w:rsid w:val="008C7216"/>
    <w:rsid w:val="008D0146"/>
    <w:rsid w:val="008D29A7"/>
    <w:rsid w:val="008D2B1A"/>
    <w:rsid w:val="008D2D8D"/>
    <w:rsid w:val="008D2E11"/>
    <w:rsid w:val="008D330D"/>
    <w:rsid w:val="008D3921"/>
    <w:rsid w:val="008D404A"/>
    <w:rsid w:val="008D4C6E"/>
    <w:rsid w:val="008D521F"/>
    <w:rsid w:val="008D556A"/>
    <w:rsid w:val="008D5F86"/>
    <w:rsid w:val="008D6411"/>
    <w:rsid w:val="008D6585"/>
    <w:rsid w:val="008D6702"/>
    <w:rsid w:val="008D672D"/>
    <w:rsid w:val="008D6898"/>
    <w:rsid w:val="008D7FB6"/>
    <w:rsid w:val="008E119E"/>
    <w:rsid w:val="008E1E20"/>
    <w:rsid w:val="008E222E"/>
    <w:rsid w:val="008E2E0D"/>
    <w:rsid w:val="008E37A8"/>
    <w:rsid w:val="008E39EB"/>
    <w:rsid w:val="008E4067"/>
    <w:rsid w:val="008E4169"/>
    <w:rsid w:val="008E426F"/>
    <w:rsid w:val="008E4431"/>
    <w:rsid w:val="008E4658"/>
    <w:rsid w:val="008E4820"/>
    <w:rsid w:val="008E4AB6"/>
    <w:rsid w:val="008E4E15"/>
    <w:rsid w:val="008E5218"/>
    <w:rsid w:val="008E536C"/>
    <w:rsid w:val="008E58A6"/>
    <w:rsid w:val="008E647C"/>
    <w:rsid w:val="008E6534"/>
    <w:rsid w:val="008E7101"/>
    <w:rsid w:val="008F0560"/>
    <w:rsid w:val="008F069C"/>
    <w:rsid w:val="008F0A35"/>
    <w:rsid w:val="008F0EF1"/>
    <w:rsid w:val="008F14DE"/>
    <w:rsid w:val="008F2BB9"/>
    <w:rsid w:val="008F4CC7"/>
    <w:rsid w:val="008F5228"/>
    <w:rsid w:val="008F52DB"/>
    <w:rsid w:val="008F530E"/>
    <w:rsid w:val="008F658A"/>
    <w:rsid w:val="008F6BD0"/>
    <w:rsid w:val="008F6C9E"/>
    <w:rsid w:val="008F72F9"/>
    <w:rsid w:val="008F7853"/>
    <w:rsid w:val="008F7BAC"/>
    <w:rsid w:val="008F7CE2"/>
    <w:rsid w:val="009010CA"/>
    <w:rsid w:val="00902626"/>
    <w:rsid w:val="0090338F"/>
    <w:rsid w:val="00903440"/>
    <w:rsid w:val="00903BE3"/>
    <w:rsid w:val="009047E4"/>
    <w:rsid w:val="0090585F"/>
    <w:rsid w:val="00905B1F"/>
    <w:rsid w:val="00905D00"/>
    <w:rsid w:val="0090608B"/>
    <w:rsid w:val="00906250"/>
    <w:rsid w:val="0090635B"/>
    <w:rsid w:val="00906BC6"/>
    <w:rsid w:val="009071A9"/>
    <w:rsid w:val="00907A04"/>
    <w:rsid w:val="009101E7"/>
    <w:rsid w:val="00910402"/>
    <w:rsid w:val="00910ADB"/>
    <w:rsid w:val="00910E80"/>
    <w:rsid w:val="009113BA"/>
    <w:rsid w:val="0091245C"/>
    <w:rsid w:val="00913134"/>
    <w:rsid w:val="009141F9"/>
    <w:rsid w:val="00916215"/>
    <w:rsid w:val="009165ED"/>
    <w:rsid w:val="009179DD"/>
    <w:rsid w:val="00917D4D"/>
    <w:rsid w:val="0092030B"/>
    <w:rsid w:val="00920C1C"/>
    <w:rsid w:val="0092106C"/>
    <w:rsid w:val="00921140"/>
    <w:rsid w:val="009211C4"/>
    <w:rsid w:val="00921497"/>
    <w:rsid w:val="00921626"/>
    <w:rsid w:val="009216A5"/>
    <w:rsid w:val="009225DC"/>
    <w:rsid w:val="009232B3"/>
    <w:rsid w:val="009234BE"/>
    <w:rsid w:val="00924898"/>
    <w:rsid w:val="00925092"/>
    <w:rsid w:val="009250FE"/>
    <w:rsid w:val="00926AD9"/>
    <w:rsid w:val="00927351"/>
    <w:rsid w:val="009275E8"/>
    <w:rsid w:val="009279A1"/>
    <w:rsid w:val="009300F9"/>
    <w:rsid w:val="0093101E"/>
    <w:rsid w:val="0093111C"/>
    <w:rsid w:val="00931598"/>
    <w:rsid w:val="00931C13"/>
    <w:rsid w:val="009323BF"/>
    <w:rsid w:val="009331C8"/>
    <w:rsid w:val="0093328D"/>
    <w:rsid w:val="00933423"/>
    <w:rsid w:val="0093411F"/>
    <w:rsid w:val="00934217"/>
    <w:rsid w:val="00934ACD"/>
    <w:rsid w:val="00935D6B"/>
    <w:rsid w:val="009363B9"/>
    <w:rsid w:val="00937D53"/>
    <w:rsid w:val="00940492"/>
    <w:rsid w:val="00941D87"/>
    <w:rsid w:val="00943FA2"/>
    <w:rsid w:val="00944C3F"/>
    <w:rsid w:val="00945104"/>
    <w:rsid w:val="00945C99"/>
    <w:rsid w:val="00945DD6"/>
    <w:rsid w:val="00947D5C"/>
    <w:rsid w:val="00947FDD"/>
    <w:rsid w:val="009503A0"/>
    <w:rsid w:val="00950D0E"/>
    <w:rsid w:val="00952701"/>
    <w:rsid w:val="00952726"/>
    <w:rsid w:val="00953DCD"/>
    <w:rsid w:val="009545A9"/>
    <w:rsid w:val="00955A97"/>
    <w:rsid w:val="00956592"/>
    <w:rsid w:val="009567EC"/>
    <w:rsid w:val="00957E6C"/>
    <w:rsid w:val="009609E2"/>
    <w:rsid w:val="00961285"/>
    <w:rsid w:val="00962076"/>
    <w:rsid w:val="00962361"/>
    <w:rsid w:val="00962452"/>
    <w:rsid w:val="00963C9E"/>
    <w:rsid w:val="00964A30"/>
    <w:rsid w:val="00964D7C"/>
    <w:rsid w:val="00965AAB"/>
    <w:rsid w:val="00965FE2"/>
    <w:rsid w:val="009661A6"/>
    <w:rsid w:val="0096719D"/>
    <w:rsid w:val="00967AEB"/>
    <w:rsid w:val="00967B15"/>
    <w:rsid w:val="00970B9A"/>
    <w:rsid w:val="00971571"/>
    <w:rsid w:val="00971CB2"/>
    <w:rsid w:val="00972100"/>
    <w:rsid w:val="00972475"/>
    <w:rsid w:val="00972FA0"/>
    <w:rsid w:val="00973BB8"/>
    <w:rsid w:val="0097408E"/>
    <w:rsid w:val="009741FF"/>
    <w:rsid w:val="00974A7E"/>
    <w:rsid w:val="00974EB4"/>
    <w:rsid w:val="009751E2"/>
    <w:rsid w:val="00975B91"/>
    <w:rsid w:val="00975FAE"/>
    <w:rsid w:val="00976242"/>
    <w:rsid w:val="00976B19"/>
    <w:rsid w:val="00976D88"/>
    <w:rsid w:val="00977426"/>
    <w:rsid w:val="00977863"/>
    <w:rsid w:val="009804D4"/>
    <w:rsid w:val="00980F01"/>
    <w:rsid w:val="00980F90"/>
    <w:rsid w:val="00981906"/>
    <w:rsid w:val="00981E82"/>
    <w:rsid w:val="009827B8"/>
    <w:rsid w:val="0098310C"/>
    <w:rsid w:val="00984824"/>
    <w:rsid w:val="00984CF2"/>
    <w:rsid w:val="00984E16"/>
    <w:rsid w:val="00985C09"/>
    <w:rsid w:val="00985CB8"/>
    <w:rsid w:val="00986B85"/>
    <w:rsid w:val="00987647"/>
    <w:rsid w:val="009903C8"/>
    <w:rsid w:val="00990828"/>
    <w:rsid w:val="009911FE"/>
    <w:rsid w:val="009916AE"/>
    <w:rsid w:val="00991D3A"/>
    <w:rsid w:val="0099214A"/>
    <w:rsid w:val="00993E51"/>
    <w:rsid w:val="009941A1"/>
    <w:rsid w:val="009962D3"/>
    <w:rsid w:val="009964C7"/>
    <w:rsid w:val="00996A27"/>
    <w:rsid w:val="00996DD4"/>
    <w:rsid w:val="0099765D"/>
    <w:rsid w:val="00997917"/>
    <w:rsid w:val="00997D66"/>
    <w:rsid w:val="009A04B8"/>
    <w:rsid w:val="009A0E0B"/>
    <w:rsid w:val="009A12FE"/>
    <w:rsid w:val="009A3941"/>
    <w:rsid w:val="009A3D32"/>
    <w:rsid w:val="009A4177"/>
    <w:rsid w:val="009A4463"/>
    <w:rsid w:val="009A5409"/>
    <w:rsid w:val="009A6B56"/>
    <w:rsid w:val="009A6BE0"/>
    <w:rsid w:val="009A6E1D"/>
    <w:rsid w:val="009A6EB8"/>
    <w:rsid w:val="009A7D2C"/>
    <w:rsid w:val="009B0EB2"/>
    <w:rsid w:val="009B1350"/>
    <w:rsid w:val="009B2DA8"/>
    <w:rsid w:val="009B3733"/>
    <w:rsid w:val="009B3F20"/>
    <w:rsid w:val="009B4510"/>
    <w:rsid w:val="009B460B"/>
    <w:rsid w:val="009B4D07"/>
    <w:rsid w:val="009B4F65"/>
    <w:rsid w:val="009B52C7"/>
    <w:rsid w:val="009B587F"/>
    <w:rsid w:val="009B67A3"/>
    <w:rsid w:val="009B6EE4"/>
    <w:rsid w:val="009B7F50"/>
    <w:rsid w:val="009C03BF"/>
    <w:rsid w:val="009C0E23"/>
    <w:rsid w:val="009C1401"/>
    <w:rsid w:val="009C1E07"/>
    <w:rsid w:val="009C1EA5"/>
    <w:rsid w:val="009C281C"/>
    <w:rsid w:val="009C358C"/>
    <w:rsid w:val="009C44F0"/>
    <w:rsid w:val="009C4D44"/>
    <w:rsid w:val="009C5267"/>
    <w:rsid w:val="009C5C62"/>
    <w:rsid w:val="009C5D2E"/>
    <w:rsid w:val="009C605F"/>
    <w:rsid w:val="009C7817"/>
    <w:rsid w:val="009D0066"/>
    <w:rsid w:val="009D03E7"/>
    <w:rsid w:val="009D1302"/>
    <w:rsid w:val="009D2429"/>
    <w:rsid w:val="009D2797"/>
    <w:rsid w:val="009D29B1"/>
    <w:rsid w:val="009D2EE7"/>
    <w:rsid w:val="009D3E3F"/>
    <w:rsid w:val="009D5243"/>
    <w:rsid w:val="009D55D5"/>
    <w:rsid w:val="009D564C"/>
    <w:rsid w:val="009D59B0"/>
    <w:rsid w:val="009D6645"/>
    <w:rsid w:val="009D66EB"/>
    <w:rsid w:val="009D7045"/>
    <w:rsid w:val="009D77D6"/>
    <w:rsid w:val="009E14E2"/>
    <w:rsid w:val="009E1778"/>
    <w:rsid w:val="009E18B3"/>
    <w:rsid w:val="009E1BF7"/>
    <w:rsid w:val="009E1DB2"/>
    <w:rsid w:val="009E2DF1"/>
    <w:rsid w:val="009E3016"/>
    <w:rsid w:val="009E53F1"/>
    <w:rsid w:val="009E663E"/>
    <w:rsid w:val="009E6BA4"/>
    <w:rsid w:val="009E7CCA"/>
    <w:rsid w:val="009F0288"/>
    <w:rsid w:val="009F0820"/>
    <w:rsid w:val="009F11AE"/>
    <w:rsid w:val="009F2380"/>
    <w:rsid w:val="009F29B0"/>
    <w:rsid w:val="009F36C9"/>
    <w:rsid w:val="009F3E3D"/>
    <w:rsid w:val="009F418F"/>
    <w:rsid w:val="009F4912"/>
    <w:rsid w:val="009F7242"/>
    <w:rsid w:val="009F76EB"/>
    <w:rsid w:val="009F77C0"/>
    <w:rsid w:val="009F7DF0"/>
    <w:rsid w:val="00A001B7"/>
    <w:rsid w:val="00A0043D"/>
    <w:rsid w:val="00A0094E"/>
    <w:rsid w:val="00A011E2"/>
    <w:rsid w:val="00A01674"/>
    <w:rsid w:val="00A020B6"/>
    <w:rsid w:val="00A0258D"/>
    <w:rsid w:val="00A03D5D"/>
    <w:rsid w:val="00A0434F"/>
    <w:rsid w:val="00A04B25"/>
    <w:rsid w:val="00A0523A"/>
    <w:rsid w:val="00A0561A"/>
    <w:rsid w:val="00A06302"/>
    <w:rsid w:val="00A0643F"/>
    <w:rsid w:val="00A06468"/>
    <w:rsid w:val="00A07034"/>
    <w:rsid w:val="00A0711D"/>
    <w:rsid w:val="00A071BC"/>
    <w:rsid w:val="00A1031B"/>
    <w:rsid w:val="00A10D2E"/>
    <w:rsid w:val="00A10DB6"/>
    <w:rsid w:val="00A1169A"/>
    <w:rsid w:val="00A11936"/>
    <w:rsid w:val="00A11CCC"/>
    <w:rsid w:val="00A1283E"/>
    <w:rsid w:val="00A1333A"/>
    <w:rsid w:val="00A142EF"/>
    <w:rsid w:val="00A14D41"/>
    <w:rsid w:val="00A152F0"/>
    <w:rsid w:val="00A155CF"/>
    <w:rsid w:val="00A15DBF"/>
    <w:rsid w:val="00A17161"/>
    <w:rsid w:val="00A208A4"/>
    <w:rsid w:val="00A21905"/>
    <w:rsid w:val="00A22DE5"/>
    <w:rsid w:val="00A22FCD"/>
    <w:rsid w:val="00A232A3"/>
    <w:rsid w:val="00A23C36"/>
    <w:rsid w:val="00A2407E"/>
    <w:rsid w:val="00A247FD"/>
    <w:rsid w:val="00A25371"/>
    <w:rsid w:val="00A26183"/>
    <w:rsid w:val="00A264BD"/>
    <w:rsid w:val="00A2694A"/>
    <w:rsid w:val="00A26B7E"/>
    <w:rsid w:val="00A2780F"/>
    <w:rsid w:val="00A27BF3"/>
    <w:rsid w:val="00A3024C"/>
    <w:rsid w:val="00A30B28"/>
    <w:rsid w:val="00A31239"/>
    <w:rsid w:val="00A3190A"/>
    <w:rsid w:val="00A32917"/>
    <w:rsid w:val="00A32947"/>
    <w:rsid w:val="00A32DD9"/>
    <w:rsid w:val="00A33544"/>
    <w:rsid w:val="00A34626"/>
    <w:rsid w:val="00A34CE8"/>
    <w:rsid w:val="00A355FB"/>
    <w:rsid w:val="00A3581C"/>
    <w:rsid w:val="00A37270"/>
    <w:rsid w:val="00A37AA6"/>
    <w:rsid w:val="00A37E8F"/>
    <w:rsid w:val="00A4043F"/>
    <w:rsid w:val="00A40D49"/>
    <w:rsid w:val="00A41036"/>
    <w:rsid w:val="00A41635"/>
    <w:rsid w:val="00A41F39"/>
    <w:rsid w:val="00A420D8"/>
    <w:rsid w:val="00A42952"/>
    <w:rsid w:val="00A42F0E"/>
    <w:rsid w:val="00A42FD5"/>
    <w:rsid w:val="00A430CC"/>
    <w:rsid w:val="00A432DD"/>
    <w:rsid w:val="00A44482"/>
    <w:rsid w:val="00A44723"/>
    <w:rsid w:val="00A44E52"/>
    <w:rsid w:val="00A45684"/>
    <w:rsid w:val="00A4596C"/>
    <w:rsid w:val="00A45FD3"/>
    <w:rsid w:val="00A462C9"/>
    <w:rsid w:val="00A475F1"/>
    <w:rsid w:val="00A476B9"/>
    <w:rsid w:val="00A47E6C"/>
    <w:rsid w:val="00A47FD3"/>
    <w:rsid w:val="00A502CC"/>
    <w:rsid w:val="00A50578"/>
    <w:rsid w:val="00A50831"/>
    <w:rsid w:val="00A50C8F"/>
    <w:rsid w:val="00A50EF1"/>
    <w:rsid w:val="00A51308"/>
    <w:rsid w:val="00A525D9"/>
    <w:rsid w:val="00A548B6"/>
    <w:rsid w:val="00A550F6"/>
    <w:rsid w:val="00A55428"/>
    <w:rsid w:val="00A56F03"/>
    <w:rsid w:val="00A57476"/>
    <w:rsid w:val="00A57AE1"/>
    <w:rsid w:val="00A57B57"/>
    <w:rsid w:val="00A60431"/>
    <w:rsid w:val="00A60582"/>
    <w:rsid w:val="00A610B0"/>
    <w:rsid w:val="00A61617"/>
    <w:rsid w:val="00A618D5"/>
    <w:rsid w:val="00A61BC1"/>
    <w:rsid w:val="00A628EB"/>
    <w:rsid w:val="00A62B70"/>
    <w:rsid w:val="00A62C9C"/>
    <w:rsid w:val="00A62F69"/>
    <w:rsid w:val="00A63943"/>
    <w:rsid w:val="00A63A9C"/>
    <w:rsid w:val="00A64135"/>
    <w:rsid w:val="00A65391"/>
    <w:rsid w:val="00A65E19"/>
    <w:rsid w:val="00A704DB"/>
    <w:rsid w:val="00A71FE3"/>
    <w:rsid w:val="00A722A7"/>
    <w:rsid w:val="00A743AF"/>
    <w:rsid w:val="00A749AC"/>
    <w:rsid w:val="00A74CD6"/>
    <w:rsid w:val="00A761BE"/>
    <w:rsid w:val="00A765FA"/>
    <w:rsid w:val="00A7678F"/>
    <w:rsid w:val="00A76A69"/>
    <w:rsid w:val="00A802B9"/>
    <w:rsid w:val="00A80AD7"/>
    <w:rsid w:val="00A8236E"/>
    <w:rsid w:val="00A82A65"/>
    <w:rsid w:val="00A8407E"/>
    <w:rsid w:val="00A840F6"/>
    <w:rsid w:val="00A84BCE"/>
    <w:rsid w:val="00A84CE3"/>
    <w:rsid w:val="00A85EDE"/>
    <w:rsid w:val="00A8697B"/>
    <w:rsid w:val="00A87105"/>
    <w:rsid w:val="00A910E1"/>
    <w:rsid w:val="00A91936"/>
    <w:rsid w:val="00A921EA"/>
    <w:rsid w:val="00A92EA2"/>
    <w:rsid w:val="00A932D7"/>
    <w:rsid w:val="00A93E3D"/>
    <w:rsid w:val="00A94E54"/>
    <w:rsid w:val="00A94FE5"/>
    <w:rsid w:val="00A964FE"/>
    <w:rsid w:val="00A96BAD"/>
    <w:rsid w:val="00AA051C"/>
    <w:rsid w:val="00AA112D"/>
    <w:rsid w:val="00AA154B"/>
    <w:rsid w:val="00AA17E0"/>
    <w:rsid w:val="00AA1B5C"/>
    <w:rsid w:val="00AA1E4F"/>
    <w:rsid w:val="00AA39E1"/>
    <w:rsid w:val="00AA3DDF"/>
    <w:rsid w:val="00AA3F2D"/>
    <w:rsid w:val="00AA4686"/>
    <w:rsid w:val="00AA5435"/>
    <w:rsid w:val="00AA554D"/>
    <w:rsid w:val="00AA7BCE"/>
    <w:rsid w:val="00AB020E"/>
    <w:rsid w:val="00AB1528"/>
    <w:rsid w:val="00AB15CB"/>
    <w:rsid w:val="00AB1ECF"/>
    <w:rsid w:val="00AB2359"/>
    <w:rsid w:val="00AB35A5"/>
    <w:rsid w:val="00AB4206"/>
    <w:rsid w:val="00AB463B"/>
    <w:rsid w:val="00AB48B1"/>
    <w:rsid w:val="00AB4B51"/>
    <w:rsid w:val="00AB4B9E"/>
    <w:rsid w:val="00AB5147"/>
    <w:rsid w:val="00AB5EA0"/>
    <w:rsid w:val="00AB5ED3"/>
    <w:rsid w:val="00AB7A4A"/>
    <w:rsid w:val="00AB7EBC"/>
    <w:rsid w:val="00AB7F20"/>
    <w:rsid w:val="00AC0C7F"/>
    <w:rsid w:val="00AC100C"/>
    <w:rsid w:val="00AC1CC7"/>
    <w:rsid w:val="00AC1E08"/>
    <w:rsid w:val="00AC2030"/>
    <w:rsid w:val="00AC2439"/>
    <w:rsid w:val="00AC32BF"/>
    <w:rsid w:val="00AC348D"/>
    <w:rsid w:val="00AC34A9"/>
    <w:rsid w:val="00AC5026"/>
    <w:rsid w:val="00AC5398"/>
    <w:rsid w:val="00AC57C6"/>
    <w:rsid w:val="00AC5AAB"/>
    <w:rsid w:val="00AC7095"/>
    <w:rsid w:val="00AC71BE"/>
    <w:rsid w:val="00AD0B36"/>
    <w:rsid w:val="00AD17B7"/>
    <w:rsid w:val="00AD18D6"/>
    <w:rsid w:val="00AD2553"/>
    <w:rsid w:val="00AD2828"/>
    <w:rsid w:val="00AD2AF4"/>
    <w:rsid w:val="00AD4559"/>
    <w:rsid w:val="00AD4E2F"/>
    <w:rsid w:val="00AD5322"/>
    <w:rsid w:val="00AD56C7"/>
    <w:rsid w:val="00AD626A"/>
    <w:rsid w:val="00AD677A"/>
    <w:rsid w:val="00AD71D4"/>
    <w:rsid w:val="00AD73F0"/>
    <w:rsid w:val="00AD775B"/>
    <w:rsid w:val="00AD7B25"/>
    <w:rsid w:val="00AE0761"/>
    <w:rsid w:val="00AE08B7"/>
    <w:rsid w:val="00AE0AD2"/>
    <w:rsid w:val="00AE16DC"/>
    <w:rsid w:val="00AE18BA"/>
    <w:rsid w:val="00AE205A"/>
    <w:rsid w:val="00AE3298"/>
    <w:rsid w:val="00AE3B2A"/>
    <w:rsid w:val="00AE453A"/>
    <w:rsid w:val="00AE46BF"/>
    <w:rsid w:val="00AE4BBB"/>
    <w:rsid w:val="00AE620E"/>
    <w:rsid w:val="00AE6B58"/>
    <w:rsid w:val="00AE6CBB"/>
    <w:rsid w:val="00AE6F3C"/>
    <w:rsid w:val="00AE7BBB"/>
    <w:rsid w:val="00AF0EF3"/>
    <w:rsid w:val="00AF1A0F"/>
    <w:rsid w:val="00AF1EE7"/>
    <w:rsid w:val="00AF29FB"/>
    <w:rsid w:val="00AF3141"/>
    <w:rsid w:val="00AF3BFE"/>
    <w:rsid w:val="00AF6341"/>
    <w:rsid w:val="00AF724C"/>
    <w:rsid w:val="00AF7502"/>
    <w:rsid w:val="00B005FB"/>
    <w:rsid w:val="00B0288B"/>
    <w:rsid w:val="00B02DA9"/>
    <w:rsid w:val="00B03ED4"/>
    <w:rsid w:val="00B0413F"/>
    <w:rsid w:val="00B04626"/>
    <w:rsid w:val="00B04B74"/>
    <w:rsid w:val="00B04E1E"/>
    <w:rsid w:val="00B04E71"/>
    <w:rsid w:val="00B05378"/>
    <w:rsid w:val="00B06FD3"/>
    <w:rsid w:val="00B12559"/>
    <w:rsid w:val="00B143BC"/>
    <w:rsid w:val="00B14884"/>
    <w:rsid w:val="00B14B4B"/>
    <w:rsid w:val="00B163DC"/>
    <w:rsid w:val="00B16BEA"/>
    <w:rsid w:val="00B16C88"/>
    <w:rsid w:val="00B17474"/>
    <w:rsid w:val="00B178E4"/>
    <w:rsid w:val="00B20151"/>
    <w:rsid w:val="00B20279"/>
    <w:rsid w:val="00B220C9"/>
    <w:rsid w:val="00B229F5"/>
    <w:rsid w:val="00B22BD1"/>
    <w:rsid w:val="00B2308D"/>
    <w:rsid w:val="00B23499"/>
    <w:rsid w:val="00B23615"/>
    <w:rsid w:val="00B25BF5"/>
    <w:rsid w:val="00B25F13"/>
    <w:rsid w:val="00B26F78"/>
    <w:rsid w:val="00B26FFB"/>
    <w:rsid w:val="00B27BAD"/>
    <w:rsid w:val="00B27D4D"/>
    <w:rsid w:val="00B300CD"/>
    <w:rsid w:val="00B3079A"/>
    <w:rsid w:val="00B30B68"/>
    <w:rsid w:val="00B3177C"/>
    <w:rsid w:val="00B31F9D"/>
    <w:rsid w:val="00B335F4"/>
    <w:rsid w:val="00B336E0"/>
    <w:rsid w:val="00B338D0"/>
    <w:rsid w:val="00B3498C"/>
    <w:rsid w:val="00B34B96"/>
    <w:rsid w:val="00B3583C"/>
    <w:rsid w:val="00B36126"/>
    <w:rsid w:val="00B36298"/>
    <w:rsid w:val="00B371DE"/>
    <w:rsid w:val="00B3754F"/>
    <w:rsid w:val="00B37860"/>
    <w:rsid w:val="00B3799E"/>
    <w:rsid w:val="00B37D3D"/>
    <w:rsid w:val="00B37D7C"/>
    <w:rsid w:val="00B402CA"/>
    <w:rsid w:val="00B4068E"/>
    <w:rsid w:val="00B41189"/>
    <w:rsid w:val="00B42132"/>
    <w:rsid w:val="00B42749"/>
    <w:rsid w:val="00B43D27"/>
    <w:rsid w:val="00B45280"/>
    <w:rsid w:val="00B509B6"/>
    <w:rsid w:val="00B51320"/>
    <w:rsid w:val="00B52D7A"/>
    <w:rsid w:val="00B5311B"/>
    <w:rsid w:val="00B53430"/>
    <w:rsid w:val="00B548F4"/>
    <w:rsid w:val="00B55DD6"/>
    <w:rsid w:val="00B55E46"/>
    <w:rsid w:val="00B5694D"/>
    <w:rsid w:val="00B56D5D"/>
    <w:rsid w:val="00B57646"/>
    <w:rsid w:val="00B609FE"/>
    <w:rsid w:val="00B62AC5"/>
    <w:rsid w:val="00B63A7D"/>
    <w:rsid w:val="00B65302"/>
    <w:rsid w:val="00B658FD"/>
    <w:rsid w:val="00B65BB2"/>
    <w:rsid w:val="00B6759D"/>
    <w:rsid w:val="00B67A28"/>
    <w:rsid w:val="00B67A3B"/>
    <w:rsid w:val="00B7128B"/>
    <w:rsid w:val="00B71B88"/>
    <w:rsid w:val="00B71D2F"/>
    <w:rsid w:val="00B71D55"/>
    <w:rsid w:val="00B727B2"/>
    <w:rsid w:val="00B72CB9"/>
    <w:rsid w:val="00B736CC"/>
    <w:rsid w:val="00B75F40"/>
    <w:rsid w:val="00B75F4C"/>
    <w:rsid w:val="00B766DE"/>
    <w:rsid w:val="00B76871"/>
    <w:rsid w:val="00B7738A"/>
    <w:rsid w:val="00B7759D"/>
    <w:rsid w:val="00B805A8"/>
    <w:rsid w:val="00B8071D"/>
    <w:rsid w:val="00B81E1A"/>
    <w:rsid w:val="00B82050"/>
    <w:rsid w:val="00B82709"/>
    <w:rsid w:val="00B82AA7"/>
    <w:rsid w:val="00B82F0E"/>
    <w:rsid w:val="00B85FE0"/>
    <w:rsid w:val="00B8682F"/>
    <w:rsid w:val="00B86858"/>
    <w:rsid w:val="00B86D92"/>
    <w:rsid w:val="00B87522"/>
    <w:rsid w:val="00B8796D"/>
    <w:rsid w:val="00B906AB"/>
    <w:rsid w:val="00B907A9"/>
    <w:rsid w:val="00B90983"/>
    <w:rsid w:val="00B91FAC"/>
    <w:rsid w:val="00B92DE2"/>
    <w:rsid w:val="00B950C9"/>
    <w:rsid w:val="00B951EF"/>
    <w:rsid w:val="00B9530B"/>
    <w:rsid w:val="00B95810"/>
    <w:rsid w:val="00B958CF"/>
    <w:rsid w:val="00B9590F"/>
    <w:rsid w:val="00B95B6B"/>
    <w:rsid w:val="00B95F41"/>
    <w:rsid w:val="00B974E2"/>
    <w:rsid w:val="00B97B53"/>
    <w:rsid w:val="00BA12C7"/>
    <w:rsid w:val="00BA3C6B"/>
    <w:rsid w:val="00BA4085"/>
    <w:rsid w:val="00BA5B6C"/>
    <w:rsid w:val="00BA6234"/>
    <w:rsid w:val="00BA6509"/>
    <w:rsid w:val="00BA67C0"/>
    <w:rsid w:val="00BA73F9"/>
    <w:rsid w:val="00BB0DF3"/>
    <w:rsid w:val="00BB130B"/>
    <w:rsid w:val="00BB155B"/>
    <w:rsid w:val="00BB2455"/>
    <w:rsid w:val="00BB2506"/>
    <w:rsid w:val="00BB2A02"/>
    <w:rsid w:val="00BB2DAF"/>
    <w:rsid w:val="00BB2FD8"/>
    <w:rsid w:val="00BB365A"/>
    <w:rsid w:val="00BB36D6"/>
    <w:rsid w:val="00BB37C3"/>
    <w:rsid w:val="00BB4E5E"/>
    <w:rsid w:val="00BB532D"/>
    <w:rsid w:val="00BB5A27"/>
    <w:rsid w:val="00BB5E53"/>
    <w:rsid w:val="00BB65A5"/>
    <w:rsid w:val="00BB79FE"/>
    <w:rsid w:val="00BB7DA5"/>
    <w:rsid w:val="00BB7FA7"/>
    <w:rsid w:val="00BC091B"/>
    <w:rsid w:val="00BC291A"/>
    <w:rsid w:val="00BC3A6C"/>
    <w:rsid w:val="00BC3C88"/>
    <w:rsid w:val="00BC3D03"/>
    <w:rsid w:val="00BC3D3D"/>
    <w:rsid w:val="00BC4545"/>
    <w:rsid w:val="00BC65C7"/>
    <w:rsid w:val="00BC6D44"/>
    <w:rsid w:val="00BC78D2"/>
    <w:rsid w:val="00BD004B"/>
    <w:rsid w:val="00BD0BEB"/>
    <w:rsid w:val="00BD0F3D"/>
    <w:rsid w:val="00BD15E4"/>
    <w:rsid w:val="00BD173D"/>
    <w:rsid w:val="00BD244B"/>
    <w:rsid w:val="00BD3199"/>
    <w:rsid w:val="00BD3257"/>
    <w:rsid w:val="00BD44C4"/>
    <w:rsid w:val="00BD4F58"/>
    <w:rsid w:val="00BD62E8"/>
    <w:rsid w:val="00BD658B"/>
    <w:rsid w:val="00BD7279"/>
    <w:rsid w:val="00BD7D2E"/>
    <w:rsid w:val="00BD7F2B"/>
    <w:rsid w:val="00BE1478"/>
    <w:rsid w:val="00BE184C"/>
    <w:rsid w:val="00BE187F"/>
    <w:rsid w:val="00BE1EB4"/>
    <w:rsid w:val="00BE213B"/>
    <w:rsid w:val="00BE26F8"/>
    <w:rsid w:val="00BE27E2"/>
    <w:rsid w:val="00BE2CE1"/>
    <w:rsid w:val="00BE3407"/>
    <w:rsid w:val="00BE42BB"/>
    <w:rsid w:val="00BE6309"/>
    <w:rsid w:val="00BE651A"/>
    <w:rsid w:val="00BE6A26"/>
    <w:rsid w:val="00BE6D5C"/>
    <w:rsid w:val="00BE6DFB"/>
    <w:rsid w:val="00BF0E85"/>
    <w:rsid w:val="00BF12A6"/>
    <w:rsid w:val="00BF1323"/>
    <w:rsid w:val="00BF2007"/>
    <w:rsid w:val="00BF29A7"/>
    <w:rsid w:val="00BF29F8"/>
    <w:rsid w:val="00BF31E0"/>
    <w:rsid w:val="00BF4EC0"/>
    <w:rsid w:val="00BF5416"/>
    <w:rsid w:val="00BF59D2"/>
    <w:rsid w:val="00BF5B15"/>
    <w:rsid w:val="00BF5D18"/>
    <w:rsid w:val="00BF61D7"/>
    <w:rsid w:val="00BF62CD"/>
    <w:rsid w:val="00BF66E7"/>
    <w:rsid w:val="00BF73D5"/>
    <w:rsid w:val="00C00724"/>
    <w:rsid w:val="00C00D8A"/>
    <w:rsid w:val="00C01520"/>
    <w:rsid w:val="00C01FF9"/>
    <w:rsid w:val="00C0301C"/>
    <w:rsid w:val="00C03D7F"/>
    <w:rsid w:val="00C03DE3"/>
    <w:rsid w:val="00C044B2"/>
    <w:rsid w:val="00C0492F"/>
    <w:rsid w:val="00C0498C"/>
    <w:rsid w:val="00C04D73"/>
    <w:rsid w:val="00C0585C"/>
    <w:rsid w:val="00C06B0C"/>
    <w:rsid w:val="00C06B1C"/>
    <w:rsid w:val="00C072C6"/>
    <w:rsid w:val="00C105A7"/>
    <w:rsid w:val="00C1084E"/>
    <w:rsid w:val="00C123EF"/>
    <w:rsid w:val="00C124F5"/>
    <w:rsid w:val="00C12596"/>
    <w:rsid w:val="00C12618"/>
    <w:rsid w:val="00C137B9"/>
    <w:rsid w:val="00C1576D"/>
    <w:rsid w:val="00C16487"/>
    <w:rsid w:val="00C1662B"/>
    <w:rsid w:val="00C16A85"/>
    <w:rsid w:val="00C176C4"/>
    <w:rsid w:val="00C17EA2"/>
    <w:rsid w:val="00C20162"/>
    <w:rsid w:val="00C20BB5"/>
    <w:rsid w:val="00C20DAF"/>
    <w:rsid w:val="00C2233D"/>
    <w:rsid w:val="00C225D2"/>
    <w:rsid w:val="00C2393D"/>
    <w:rsid w:val="00C23A3A"/>
    <w:rsid w:val="00C23A5D"/>
    <w:rsid w:val="00C23F0A"/>
    <w:rsid w:val="00C241ED"/>
    <w:rsid w:val="00C2499F"/>
    <w:rsid w:val="00C24A59"/>
    <w:rsid w:val="00C24F7E"/>
    <w:rsid w:val="00C2510E"/>
    <w:rsid w:val="00C25123"/>
    <w:rsid w:val="00C25FB3"/>
    <w:rsid w:val="00C260A4"/>
    <w:rsid w:val="00C27A2A"/>
    <w:rsid w:val="00C3116C"/>
    <w:rsid w:val="00C31C4F"/>
    <w:rsid w:val="00C31EEA"/>
    <w:rsid w:val="00C322AB"/>
    <w:rsid w:val="00C33ED2"/>
    <w:rsid w:val="00C34114"/>
    <w:rsid w:val="00C36ACA"/>
    <w:rsid w:val="00C36BFE"/>
    <w:rsid w:val="00C37CDB"/>
    <w:rsid w:val="00C41060"/>
    <w:rsid w:val="00C41828"/>
    <w:rsid w:val="00C41A8F"/>
    <w:rsid w:val="00C4232A"/>
    <w:rsid w:val="00C42BC5"/>
    <w:rsid w:val="00C43906"/>
    <w:rsid w:val="00C44BBE"/>
    <w:rsid w:val="00C451CC"/>
    <w:rsid w:val="00C464A0"/>
    <w:rsid w:val="00C46668"/>
    <w:rsid w:val="00C46BE5"/>
    <w:rsid w:val="00C47741"/>
    <w:rsid w:val="00C47D15"/>
    <w:rsid w:val="00C47E0E"/>
    <w:rsid w:val="00C503B2"/>
    <w:rsid w:val="00C5115A"/>
    <w:rsid w:val="00C51A3A"/>
    <w:rsid w:val="00C51E6B"/>
    <w:rsid w:val="00C5264F"/>
    <w:rsid w:val="00C52884"/>
    <w:rsid w:val="00C528B5"/>
    <w:rsid w:val="00C5301E"/>
    <w:rsid w:val="00C54EC4"/>
    <w:rsid w:val="00C55AB6"/>
    <w:rsid w:val="00C56BCA"/>
    <w:rsid w:val="00C57B9F"/>
    <w:rsid w:val="00C57F53"/>
    <w:rsid w:val="00C61134"/>
    <w:rsid w:val="00C6144E"/>
    <w:rsid w:val="00C62E88"/>
    <w:rsid w:val="00C63C7D"/>
    <w:rsid w:val="00C63EE2"/>
    <w:rsid w:val="00C64771"/>
    <w:rsid w:val="00C647ED"/>
    <w:rsid w:val="00C652C5"/>
    <w:rsid w:val="00C65F83"/>
    <w:rsid w:val="00C677F1"/>
    <w:rsid w:val="00C70AC1"/>
    <w:rsid w:val="00C70CAA"/>
    <w:rsid w:val="00C70EEB"/>
    <w:rsid w:val="00C71DD0"/>
    <w:rsid w:val="00C729FA"/>
    <w:rsid w:val="00C74357"/>
    <w:rsid w:val="00C74B6F"/>
    <w:rsid w:val="00C74C9B"/>
    <w:rsid w:val="00C74E22"/>
    <w:rsid w:val="00C753F8"/>
    <w:rsid w:val="00C75637"/>
    <w:rsid w:val="00C76156"/>
    <w:rsid w:val="00C7695E"/>
    <w:rsid w:val="00C76A3C"/>
    <w:rsid w:val="00C76EE9"/>
    <w:rsid w:val="00C7775A"/>
    <w:rsid w:val="00C77E5E"/>
    <w:rsid w:val="00C77EDE"/>
    <w:rsid w:val="00C77F5C"/>
    <w:rsid w:val="00C8027F"/>
    <w:rsid w:val="00C80D7C"/>
    <w:rsid w:val="00C81D78"/>
    <w:rsid w:val="00C8242F"/>
    <w:rsid w:val="00C83A09"/>
    <w:rsid w:val="00C841C8"/>
    <w:rsid w:val="00C84A22"/>
    <w:rsid w:val="00C858CC"/>
    <w:rsid w:val="00C85EEE"/>
    <w:rsid w:val="00C861A5"/>
    <w:rsid w:val="00C86435"/>
    <w:rsid w:val="00C87800"/>
    <w:rsid w:val="00C87B2F"/>
    <w:rsid w:val="00C9045E"/>
    <w:rsid w:val="00C90614"/>
    <w:rsid w:val="00C91498"/>
    <w:rsid w:val="00C9174B"/>
    <w:rsid w:val="00C9239E"/>
    <w:rsid w:val="00C924A0"/>
    <w:rsid w:val="00C92787"/>
    <w:rsid w:val="00C93F42"/>
    <w:rsid w:val="00C944AC"/>
    <w:rsid w:val="00C94D70"/>
    <w:rsid w:val="00C954FF"/>
    <w:rsid w:val="00C956E2"/>
    <w:rsid w:val="00C95756"/>
    <w:rsid w:val="00C958CA"/>
    <w:rsid w:val="00C96638"/>
    <w:rsid w:val="00C966EF"/>
    <w:rsid w:val="00C967E8"/>
    <w:rsid w:val="00C9761B"/>
    <w:rsid w:val="00C97991"/>
    <w:rsid w:val="00CA0CAB"/>
    <w:rsid w:val="00CA1324"/>
    <w:rsid w:val="00CA1600"/>
    <w:rsid w:val="00CA1745"/>
    <w:rsid w:val="00CA1C27"/>
    <w:rsid w:val="00CA1CA9"/>
    <w:rsid w:val="00CA3185"/>
    <w:rsid w:val="00CA41BB"/>
    <w:rsid w:val="00CA4780"/>
    <w:rsid w:val="00CA5002"/>
    <w:rsid w:val="00CA5E68"/>
    <w:rsid w:val="00CA6122"/>
    <w:rsid w:val="00CA6A53"/>
    <w:rsid w:val="00CA6EC4"/>
    <w:rsid w:val="00CA76C3"/>
    <w:rsid w:val="00CB00CB"/>
    <w:rsid w:val="00CB16AB"/>
    <w:rsid w:val="00CB1D77"/>
    <w:rsid w:val="00CB2109"/>
    <w:rsid w:val="00CB3517"/>
    <w:rsid w:val="00CB38D6"/>
    <w:rsid w:val="00CB4598"/>
    <w:rsid w:val="00CB4CCD"/>
    <w:rsid w:val="00CB53E3"/>
    <w:rsid w:val="00CB648F"/>
    <w:rsid w:val="00CB6E1C"/>
    <w:rsid w:val="00CB7539"/>
    <w:rsid w:val="00CB7E21"/>
    <w:rsid w:val="00CC0324"/>
    <w:rsid w:val="00CC0592"/>
    <w:rsid w:val="00CC0613"/>
    <w:rsid w:val="00CC0806"/>
    <w:rsid w:val="00CC104C"/>
    <w:rsid w:val="00CC12EA"/>
    <w:rsid w:val="00CC1CB1"/>
    <w:rsid w:val="00CC1D68"/>
    <w:rsid w:val="00CC2411"/>
    <w:rsid w:val="00CC2A67"/>
    <w:rsid w:val="00CC3063"/>
    <w:rsid w:val="00CC31EB"/>
    <w:rsid w:val="00CC3542"/>
    <w:rsid w:val="00CC499C"/>
    <w:rsid w:val="00CC5AE9"/>
    <w:rsid w:val="00CC5E98"/>
    <w:rsid w:val="00CC6203"/>
    <w:rsid w:val="00CC6CB3"/>
    <w:rsid w:val="00CC6DCB"/>
    <w:rsid w:val="00CC7EB5"/>
    <w:rsid w:val="00CD107F"/>
    <w:rsid w:val="00CD111C"/>
    <w:rsid w:val="00CD11B0"/>
    <w:rsid w:val="00CD14DB"/>
    <w:rsid w:val="00CD150D"/>
    <w:rsid w:val="00CD2A5A"/>
    <w:rsid w:val="00CD42EA"/>
    <w:rsid w:val="00CD5426"/>
    <w:rsid w:val="00CD65C2"/>
    <w:rsid w:val="00CD6DDB"/>
    <w:rsid w:val="00CD7BBB"/>
    <w:rsid w:val="00CE1F3F"/>
    <w:rsid w:val="00CE203A"/>
    <w:rsid w:val="00CE25AF"/>
    <w:rsid w:val="00CE2C43"/>
    <w:rsid w:val="00CE3046"/>
    <w:rsid w:val="00CE4DC2"/>
    <w:rsid w:val="00CE5638"/>
    <w:rsid w:val="00CE59C7"/>
    <w:rsid w:val="00CE7FEC"/>
    <w:rsid w:val="00CF07C4"/>
    <w:rsid w:val="00CF174E"/>
    <w:rsid w:val="00CF198E"/>
    <w:rsid w:val="00CF20B2"/>
    <w:rsid w:val="00CF236F"/>
    <w:rsid w:val="00CF2574"/>
    <w:rsid w:val="00CF270F"/>
    <w:rsid w:val="00CF34A5"/>
    <w:rsid w:val="00CF3E59"/>
    <w:rsid w:val="00CF4696"/>
    <w:rsid w:val="00CF4B46"/>
    <w:rsid w:val="00CF4E22"/>
    <w:rsid w:val="00CF54FF"/>
    <w:rsid w:val="00CF599D"/>
    <w:rsid w:val="00CF6954"/>
    <w:rsid w:val="00CF72E1"/>
    <w:rsid w:val="00CF7382"/>
    <w:rsid w:val="00CF772E"/>
    <w:rsid w:val="00D0003B"/>
    <w:rsid w:val="00D00335"/>
    <w:rsid w:val="00D00547"/>
    <w:rsid w:val="00D00E83"/>
    <w:rsid w:val="00D00F49"/>
    <w:rsid w:val="00D01240"/>
    <w:rsid w:val="00D01374"/>
    <w:rsid w:val="00D01726"/>
    <w:rsid w:val="00D02AD3"/>
    <w:rsid w:val="00D030C3"/>
    <w:rsid w:val="00D03834"/>
    <w:rsid w:val="00D039FA"/>
    <w:rsid w:val="00D03C30"/>
    <w:rsid w:val="00D04111"/>
    <w:rsid w:val="00D041F2"/>
    <w:rsid w:val="00D041F8"/>
    <w:rsid w:val="00D0429B"/>
    <w:rsid w:val="00D04351"/>
    <w:rsid w:val="00D059E6"/>
    <w:rsid w:val="00D060AD"/>
    <w:rsid w:val="00D06699"/>
    <w:rsid w:val="00D072B7"/>
    <w:rsid w:val="00D07885"/>
    <w:rsid w:val="00D10069"/>
    <w:rsid w:val="00D1121E"/>
    <w:rsid w:val="00D11933"/>
    <w:rsid w:val="00D11D27"/>
    <w:rsid w:val="00D121A0"/>
    <w:rsid w:val="00D126D4"/>
    <w:rsid w:val="00D1300B"/>
    <w:rsid w:val="00D13466"/>
    <w:rsid w:val="00D1411E"/>
    <w:rsid w:val="00D153BC"/>
    <w:rsid w:val="00D15D36"/>
    <w:rsid w:val="00D16250"/>
    <w:rsid w:val="00D170C3"/>
    <w:rsid w:val="00D1755D"/>
    <w:rsid w:val="00D2028A"/>
    <w:rsid w:val="00D20C2C"/>
    <w:rsid w:val="00D21A9B"/>
    <w:rsid w:val="00D2246C"/>
    <w:rsid w:val="00D2474E"/>
    <w:rsid w:val="00D25B53"/>
    <w:rsid w:val="00D25F63"/>
    <w:rsid w:val="00D26D7C"/>
    <w:rsid w:val="00D27B9F"/>
    <w:rsid w:val="00D27DFA"/>
    <w:rsid w:val="00D30466"/>
    <w:rsid w:val="00D305A2"/>
    <w:rsid w:val="00D32121"/>
    <w:rsid w:val="00D32DDB"/>
    <w:rsid w:val="00D32EF5"/>
    <w:rsid w:val="00D33551"/>
    <w:rsid w:val="00D340E9"/>
    <w:rsid w:val="00D34BBB"/>
    <w:rsid w:val="00D34DD5"/>
    <w:rsid w:val="00D3531F"/>
    <w:rsid w:val="00D3614B"/>
    <w:rsid w:val="00D36F9A"/>
    <w:rsid w:val="00D372A0"/>
    <w:rsid w:val="00D37503"/>
    <w:rsid w:val="00D375F1"/>
    <w:rsid w:val="00D37F11"/>
    <w:rsid w:val="00D403ED"/>
    <w:rsid w:val="00D404F8"/>
    <w:rsid w:val="00D40E01"/>
    <w:rsid w:val="00D40F37"/>
    <w:rsid w:val="00D41B1E"/>
    <w:rsid w:val="00D42A54"/>
    <w:rsid w:val="00D42C05"/>
    <w:rsid w:val="00D42E25"/>
    <w:rsid w:val="00D43461"/>
    <w:rsid w:val="00D450FE"/>
    <w:rsid w:val="00D464C2"/>
    <w:rsid w:val="00D46C32"/>
    <w:rsid w:val="00D46E4E"/>
    <w:rsid w:val="00D46F90"/>
    <w:rsid w:val="00D46FE4"/>
    <w:rsid w:val="00D47BB5"/>
    <w:rsid w:val="00D505D2"/>
    <w:rsid w:val="00D5079C"/>
    <w:rsid w:val="00D5131C"/>
    <w:rsid w:val="00D51C66"/>
    <w:rsid w:val="00D527EC"/>
    <w:rsid w:val="00D52C12"/>
    <w:rsid w:val="00D52E41"/>
    <w:rsid w:val="00D538E1"/>
    <w:rsid w:val="00D53B0F"/>
    <w:rsid w:val="00D55384"/>
    <w:rsid w:val="00D56423"/>
    <w:rsid w:val="00D56BB9"/>
    <w:rsid w:val="00D56E31"/>
    <w:rsid w:val="00D57594"/>
    <w:rsid w:val="00D57935"/>
    <w:rsid w:val="00D57951"/>
    <w:rsid w:val="00D57980"/>
    <w:rsid w:val="00D603DD"/>
    <w:rsid w:val="00D6061A"/>
    <w:rsid w:val="00D606BA"/>
    <w:rsid w:val="00D60855"/>
    <w:rsid w:val="00D6182C"/>
    <w:rsid w:val="00D618DC"/>
    <w:rsid w:val="00D61D49"/>
    <w:rsid w:val="00D626E2"/>
    <w:rsid w:val="00D6350D"/>
    <w:rsid w:val="00D6403A"/>
    <w:rsid w:val="00D640C4"/>
    <w:rsid w:val="00D645E2"/>
    <w:rsid w:val="00D65D61"/>
    <w:rsid w:val="00D65D80"/>
    <w:rsid w:val="00D6633E"/>
    <w:rsid w:val="00D6695C"/>
    <w:rsid w:val="00D66D8E"/>
    <w:rsid w:val="00D673B8"/>
    <w:rsid w:val="00D67523"/>
    <w:rsid w:val="00D676D7"/>
    <w:rsid w:val="00D70B50"/>
    <w:rsid w:val="00D710EA"/>
    <w:rsid w:val="00D719BC"/>
    <w:rsid w:val="00D71A27"/>
    <w:rsid w:val="00D71D69"/>
    <w:rsid w:val="00D7290E"/>
    <w:rsid w:val="00D731B1"/>
    <w:rsid w:val="00D73BEB"/>
    <w:rsid w:val="00D73C2C"/>
    <w:rsid w:val="00D73FD0"/>
    <w:rsid w:val="00D7435A"/>
    <w:rsid w:val="00D75843"/>
    <w:rsid w:val="00D75FBB"/>
    <w:rsid w:val="00D76AC1"/>
    <w:rsid w:val="00D802CB"/>
    <w:rsid w:val="00D80D41"/>
    <w:rsid w:val="00D8111A"/>
    <w:rsid w:val="00D81548"/>
    <w:rsid w:val="00D81BD4"/>
    <w:rsid w:val="00D828EC"/>
    <w:rsid w:val="00D82BE6"/>
    <w:rsid w:val="00D82CF7"/>
    <w:rsid w:val="00D83453"/>
    <w:rsid w:val="00D835B5"/>
    <w:rsid w:val="00D84EDE"/>
    <w:rsid w:val="00D864F7"/>
    <w:rsid w:val="00D90092"/>
    <w:rsid w:val="00D90373"/>
    <w:rsid w:val="00D90459"/>
    <w:rsid w:val="00D906BC"/>
    <w:rsid w:val="00D9089B"/>
    <w:rsid w:val="00D910F6"/>
    <w:rsid w:val="00D913FC"/>
    <w:rsid w:val="00D91574"/>
    <w:rsid w:val="00D91D9F"/>
    <w:rsid w:val="00D92416"/>
    <w:rsid w:val="00D93F4A"/>
    <w:rsid w:val="00D941F0"/>
    <w:rsid w:val="00D94952"/>
    <w:rsid w:val="00D95171"/>
    <w:rsid w:val="00D95807"/>
    <w:rsid w:val="00D95811"/>
    <w:rsid w:val="00D96F44"/>
    <w:rsid w:val="00D972BA"/>
    <w:rsid w:val="00D9779C"/>
    <w:rsid w:val="00D978E8"/>
    <w:rsid w:val="00D97A78"/>
    <w:rsid w:val="00DA18CB"/>
    <w:rsid w:val="00DA18E1"/>
    <w:rsid w:val="00DA248C"/>
    <w:rsid w:val="00DA25CC"/>
    <w:rsid w:val="00DA288B"/>
    <w:rsid w:val="00DA2AA2"/>
    <w:rsid w:val="00DA2C21"/>
    <w:rsid w:val="00DA5998"/>
    <w:rsid w:val="00DA5FAE"/>
    <w:rsid w:val="00DA603C"/>
    <w:rsid w:val="00DA67A6"/>
    <w:rsid w:val="00DA7623"/>
    <w:rsid w:val="00DA7B0F"/>
    <w:rsid w:val="00DA7C2A"/>
    <w:rsid w:val="00DB06FE"/>
    <w:rsid w:val="00DB097A"/>
    <w:rsid w:val="00DB0CB3"/>
    <w:rsid w:val="00DB1073"/>
    <w:rsid w:val="00DB13A8"/>
    <w:rsid w:val="00DB186A"/>
    <w:rsid w:val="00DB1AC7"/>
    <w:rsid w:val="00DB21C8"/>
    <w:rsid w:val="00DB2379"/>
    <w:rsid w:val="00DB2749"/>
    <w:rsid w:val="00DB406A"/>
    <w:rsid w:val="00DB4623"/>
    <w:rsid w:val="00DB4971"/>
    <w:rsid w:val="00DB4AA6"/>
    <w:rsid w:val="00DB654B"/>
    <w:rsid w:val="00DB66BC"/>
    <w:rsid w:val="00DB685F"/>
    <w:rsid w:val="00DC0028"/>
    <w:rsid w:val="00DC021F"/>
    <w:rsid w:val="00DC0AA4"/>
    <w:rsid w:val="00DC3364"/>
    <w:rsid w:val="00DC35AF"/>
    <w:rsid w:val="00DC3A52"/>
    <w:rsid w:val="00DC3D95"/>
    <w:rsid w:val="00DC3EEA"/>
    <w:rsid w:val="00DC4353"/>
    <w:rsid w:val="00DC4753"/>
    <w:rsid w:val="00DC4A95"/>
    <w:rsid w:val="00DC6371"/>
    <w:rsid w:val="00DC6C66"/>
    <w:rsid w:val="00DC6E6F"/>
    <w:rsid w:val="00DC7519"/>
    <w:rsid w:val="00DC75AE"/>
    <w:rsid w:val="00DC7F1D"/>
    <w:rsid w:val="00DD01AB"/>
    <w:rsid w:val="00DD2860"/>
    <w:rsid w:val="00DD2A53"/>
    <w:rsid w:val="00DD361A"/>
    <w:rsid w:val="00DD3AAB"/>
    <w:rsid w:val="00DD412A"/>
    <w:rsid w:val="00DD78C9"/>
    <w:rsid w:val="00DD7901"/>
    <w:rsid w:val="00DD7A65"/>
    <w:rsid w:val="00DE00AE"/>
    <w:rsid w:val="00DE0279"/>
    <w:rsid w:val="00DE1079"/>
    <w:rsid w:val="00DE1225"/>
    <w:rsid w:val="00DE1745"/>
    <w:rsid w:val="00DE1888"/>
    <w:rsid w:val="00DE1F52"/>
    <w:rsid w:val="00DE219A"/>
    <w:rsid w:val="00DE2CF8"/>
    <w:rsid w:val="00DE65DE"/>
    <w:rsid w:val="00DE77DB"/>
    <w:rsid w:val="00DF09D2"/>
    <w:rsid w:val="00DF0FF8"/>
    <w:rsid w:val="00DF15BD"/>
    <w:rsid w:val="00DF190B"/>
    <w:rsid w:val="00DF1D78"/>
    <w:rsid w:val="00DF2814"/>
    <w:rsid w:val="00DF2A6C"/>
    <w:rsid w:val="00DF2BE1"/>
    <w:rsid w:val="00DF33BB"/>
    <w:rsid w:val="00DF3D20"/>
    <w:rsid w:val="00DF50F1"/>
    <w:rsid w:val="00DF6FE5"/>
    <w:rsid w:val="00DF72C1"/>
    <w:rsid w:val="00E0196E"/>
    <w:rsid w:val="00E01B6B"/>
    <w:rsid w:val="00E0263A"/>
    <w:rsid w:val="00E03448"/>
    <w:rsid w:val="00E0353A"/>
    <w:rsid w:val="00E03AD5"/>
    <w:rsid w:val="00E04EFE"/>
    <w:rsid w:val="00E05C11"/>
    <w:rsid w:val="00E07EB2"/>
    <w:rsid w:val="00E10DA2"/>
    <w:rsid w:val="00E111DE"/>
    <w:rsid w:val="00E117CA"/>
    <w:rsid w:val="00E12DDE"/>
    <w:rsid w:val="00E130E1"/>
    <w:rsid w:val="00E13569"/>
    <w:rsid w:val="00E13964"/>
    <w:rsid w:val="00E146D6"/>
    <w:rsid w:val="00E1486C"/>
    <w:rsid w:val="00E15CC1"/>
    <w:rsid w:val="00E160E7"/>
    <w:rsid w:val="00E20BE1"/>
    <w:rsid w:val="00E2117E"/>
    <w:rsid w:val="00E213DF"/>
    <w:rsid w:val="00E216B9"/>
    <w:rsid w:val="00E21C2E"/>
    <w:rsid w:val="00E22EAF"/>
    <w:rsid w:val="00E231D6"/>
    <w:rsid w:val="00E23A75"/>
    <w:rsid w:val="00E23B3E"/>
    <w:rsid w:val="00E24641"/>
    <w:rsid w:val="00E24C11"/>
    <w:rsid w:val="00E25180"/>
    <w:rsid w:val="00E25703"/>
    <w:rsid w:val="00E25BF0"/>
    <w:rsid w:val="00E265D8"/>
    <w:rsid w:val="00E26BC5"/>
    <w:rsid w:val="00E26F5D"/>
    <w:rsid w:val="00E27041"/>
    <w:rsid w:val="00E2752D"/>
    <w:rsid w:val="00E2790D"/>
    <w:rsid w:val="00E27D48"/>
    <w:rsid w:val="00E30264"/>
    <w:rsid w:val="00E30C20"/>
    <w:rsid w:val="00E30F5A"/>
    <w:rsid w:val="00E3209F"/>
    <w:rsid w:val="00E32174"/>
    <w:rsid w:val="00E32237"/>
    <w:rsid w:val="00E3225A"/>
    <w:rsid w:val="00E32D39"/>
    <w:rsid w:val="00E32E11"/>
    <w:rsid w:val="00E33FCD"/>
    <w:rsid w:val="00E34783"/>
    <w:rsid w:val="00E3485A"/>
    <w:rsid w:val="00E3492D"/>
    <w:rsid w:val="00E35DD1"/>
    <w:rsid w:val="00E35F60"/>
    <w:rsid w:val="00E3612D"/>
    <w:rsid w:val="00E36CF3"/>
    <w:rsid w:val="00E372B2"/>
    <w:rsid w:val="00E403C1"/>
    <w:rsid w:val="00E409E3"/>
    <w:rsid w:val="00E41565"/>
    <w:rsid w:val="00E43549"/>
    <w:rsid w:val="00E44C7D"/>
    <w:rsid w:val="00E46DBD"/>
    <w:rsid w:val="00E475FB"/>
    <w:rsid w:val="00E47ADD"/>
    <w:rsid w:val="00E50CC2"/>
    <w:rsid w:val="00E50FBB"/>
    <w:rsid w:val="00E5182D"/>
    <w:rsid w:val="00E51FDD"/>
    <w:rsid w:val="00E53379"/>
    <w:rsid w:val="00E54AA0"/>
    <w:rsid w:val="00E57B08"/>
    <w:rsid w:val="00E57B3D"/>
    <w:rsid w:val="00E57D11"/>
    <w:rsid w:val="00E60EC4"/>
    <w:rsid w:val="00E61496"/>
    <w:rsid w:val="00E6232C"/>
    <w:rsid w:val="00E63C85"/>
    <w:rsid w:val="00E63EC5"/>
    <w:rsid w:val="00E64266"/>
    <w:rsid w:val="00E642FE"/>
    <w:rsid w:val="00E64752"/>
    <w:rsid w:val="00E65463"/>
    <w:rsid w:val="00E65E14"/>
    <w:rsid w:val="00E662CF"/>
    <w:rsid w:val="00E6671B"/>
    <w:rsid w:val="00E670B3"/>
    <w:rsid w:val="00E67719"/>
    <w:rsid w:val="00E67771"/>
    <w:rsid w:val="00E7077A"/>
    <w:rsid w:val="00E70C28"/>
    <w:rsid w:val="00E712E4"/>
    <w:rsid w:val="00E71BAF"/>
    <w:rsid w:val="00E71E6E"/>
    <w:rsid w:val="00E72207"/>
    <w:rsid w:val="00E7237E"/>
    <w:rsid w:val="00E7517C"/>
    <w:rsid w:val="00E75374"/>
    <w:rsid w:val="00E770DC"/>
    <w:rsid w:val="00E772E8"/>
    <w:rsid w:val="00E774B5"/>
    <w:rsid w:val="00E77ADE"/>
    <w:rsid w:val="00E826EC"/>
    <w:rsid w:val="00E8312C"/>
    <w:rsid w:val="00E83389"/>
    <w:rsid w:val="00E85E53"/>
    <w:rsid w:val="00E8750E"/>
    <w:rsid w:val="00E8783E"/>
    <w:rsid w:val="00E91480"/>
    <w:rsid w:val="00E91955"/>
    <w:rsid w:val="00E91B35"/>
    <w:rsid w:val="00E927CA"/>
    <w:rsid w:val="00E92F7D"/>
    <w:rsid w:val="00E93540"/>
    <w:rsid w:val="00E94105"/>
    <w:rsid w:val="00E94B5D"/>
    <w:rsid w:val="00E94CAC"/>
    <w:rsid w:val="00E95078"/>
    <w:rsid w:val="00E95AAD"/>
    <w:rsid w:val="00E97D97"/>
    <w:rsid w:val="00EA1702"/>
    <w:rsid w:val="00EA18E5"/>
    <w:rsid w:val="00EA2948"/>
    <w:rsid w:val="00EA31A0"/>
    <w:rsid w:val="00EA4DB1"/>
    <w:rsid w:val="00EA5DB8"/>
    <w:rsid w:val="00EA6EE0"/>
    <w:rsid w:val="00EA7C61"/>
    <w:rsid w:val="00EB0922"/>
    <w:rsid w:val="00EB0C3E"/>
    <w:rsid w:val="00EB0C86"/>
    <w:rsid w:val="00EB0DFA"/>
    <w:rsid w:val="00EB0E17"/>
    <w:rsid w:val="00EB1167"/>
    <w:rsid w:val="00EB2442"/>
    <w:rsid w:val="00EB2879"/>
    <w:rsid w:val="00EB3BC3"/>
    <w:rsid w:val="00EB404D"/>
    <w:rsid w:val="00EB40A2"/>
    <w:rsid w:val="00EB4100"/>
    <w:rsid w:val="00EB43C7"/>
    <w:rsid w:val="00EB4BE6"/>
    <w:rsid w:val="00EB5A42"/>
    <w:rsid w:val="00EB6B7B"/>
    <w:rsid w:val="00EB6FF0"/>
    <w:rsid w:val="00EB7513"/>
    <w:rsid w:val="00EB7827"/>
    <w:rsid w:val="00EB7A7F"/>
    <w:rsid w:val="00EC17EA"/>
    <w:rsid w:val="00EC2410"/>
    <w:rsid w:val="00EC2531"/>
    <w:rsid w:val="00EC294F"/>
    <w:rsid w:val="00EC2EF5"/>
    <w:rsid w:val="00EC3429"/>
    <w:rsid w:val="00EC34CD"/>
    <w:rsid w:val="00EC537D"/>
    <w:rsid w:val="00EC6CF1"/>
    <w:rsid w:val="00ED0687"/>
    <w:rsid w:val="00ED24F8"/>
    <w:rsid w:val="00ED27E2"/>
    <w:rsid w:val="00ED290D"/>
    <w:rsid w:val="00ED3CEA"/>
    <w:rsid w:val="00ED4DAD"/>
    <w:rsid w:val="00ED583E"/>
    <w:rsid w:val="00ED5986"/>
    <w:rsid w:val="00ED62D6"/>
    <w:rsid w:val="00ED648D"/>
    <w:rsid w:val="00ED75B8"/>
    <w:rsid w:val="00ED7855"/>
    <w:rsid w:val="00ED7EBD"/>
    <w:rsid w:val="00EE06A8"/>
    <w:rsid w:val="00EE1592"/>
    <w:rsid w:val="00EE2C34"/>
    <w:rsid w:val="00EE5DE1"/>
    <w:rsid w:val="00EE6680"/>
    <w:rsid w:val="00EE66BF"/>
    <w:rsid w:val="00EE69D2"/>
    <w:rsid w:val="00EE744D"/>
    <w:rsid w:val="00EF01CE"/>
    <w:rsid w:val="00EF062E"/>
    <w:rsid w:val="00EF06AB"/>
    <w:rsid w:val="00EF2EFB"/>
    <w:rsid w:val="00EF345D"/>
    <w:rsid w:val="00EF35F9"/>
    <w:rsid w:val="00EF3817"/>
    <w:rsid w:val="00EF3DE9"/>
    <w:rsid w:val="00EF4919"/>
    <w:rsid w:val="00EF5919"/>
    <w:rsid w:val="00EF6973"/>
    <w:rsid w:val="00EF738E"/>
    <w:rsid w:val="00EF75DC"/>
    <w:rsid w:val="00EF7AA2"/>
    <w:rsid w:val="00EF7C3D"/>
    <w:rsid w:val="00EF7EAC"/>
    <w:rsid w:val="00F00154"/>
    <w:rsid w:val="00F010D2"/>
    <w:rsid w:val="00F035DC"/>
    <w:rsid w:val="00F03A47"/>
    <w:rsid w:val="00F03E18"/>
    <w:rsid w:val="00F04F51"/>
    <w:rsid w:val="00F0685D"/>
    <w:rsid w:val="00F0694A"/>
    <w:rsid w:val="00F06CB6"/>
    <w:rsid w:val="00F06D06"/>
    <w:rsid w:val="00F06F3A"/>
    <w:rsid w:val="00F103EA"/>
    <w:rsid w:val="00F118F3"/>
    <w:rsid w:val="00F1297E"/>
    <w:rsid w:val="00F135DC"/>
    <w:rsid w:val="00F144B3"/>
    <w:rsid w:val="00F14A27"/>
    <w:rsid w:val="00F16302"/>
    <w:rsid w:val="00F1724A"/>
    <w:rsid w:val="00F173A4"/>
    <w:rsid w:val="00F173FF"/>
    <w:rsid w:val="00F17434"/>
    <w:rsid w:val="00F204EC"/>
    <w:rsid w:val="00F20814"/>
    <w:rsid w:val="00F21392"/>
    <w:rsid w:val="00F21CFE"/>
    <w:rsid w:val="00F22050"/>
    <w:rsid w:val="00F22551"/>
    <w:rsid w:val="00F22B65"/>
    <w:rsid w:val="00F231F1"/>
    <w:rsid w:val="00F2333A"/>
    <w:rsid w:val="00F266D7"/>
    <w:rsid w:val="00F2690C"/>
    <w:rsid w:val="00F27154"/>
    <w:rsid w:val="00F27234"/>
    <w:rsid w:val="00F27955"/>
    <w:rsid w:val="00F27E6F"/>
    <w:rsid w:val="00F300BE"/>
    <w:rsid w:val="00F304D4"/>
    <w:rsid w:val="00F32065"/>
    <w:rsid w:val="00F322DC"/>
    <w:rsid w:val="00F32311"/>
    <w:rsid w:val="00F32DD3"/>
    <w:rsid w:val="00F33F20"/>
    <w:rsid w:val="00F357F4"/>
    <w:rsid w:val="00F35CC7"/>
    <w:rsid w:val="00F362FE"/>
    <w:rsid w:val="00F37172"/>
    <w:rsid w:val="00F3746C"/>
    <w:rsid w:val="00F40327"/>
    <w:rsid w:val="00F40ADA"/>
    <w:rsid w:val="00F41182"/>
    <w:rsid w:val="00F4154B"/>
    <w:rsid w:val="00F415A1"/>
    <w:rsid w:val="00F4196D"/>
    <w:rsid w:val="00F420D7"/>
    <w:rsid w:val="00F4334B"/>
    <w:rsid w:val="00F43548"/>
    <w:rsid w:val="00F43A4E"/>
    <w:rsid w:val="00F43BCF"/>
    <w:rsid w:val="00F44C8D"/>
    <w:rsid w:val="00F44FB6"/>
    <w:rsid w:val="00F45924"/>
    <w:rsid w:val="00F459F8"/>
    <w:rsid w:val="00F4681C"/>
    <w:rsid w:val="00F469F9"/>
    <w:rsid w:val="00F47442"/>
    <w:rsid w:val="00F504DB"/>
    <w:rsid w:val="00F50B2F"/>
    <w:rsid w:val="00F51C9D"/>
    <w:rsid w:val="00F5317D"/>
    <w:rsid w:val="00F533B5"/>
    <w:rsid w:val="00F534B9"/>
    <w:rsid w:val="00F534E0"/>
    <w:rsid w:val="00F5402F"/>
    <w:rsid w:val="00F5430A"/>
    <w:rsid w:val="00F5521C"/>
    <w:rsid w:val="00F555F3"/>
    <w:rsid w:val="00F5643D"/>
    <w:rsid w:val="00F57C5A"/>
    <w:rsid w:val="00F60245"/>
    <w:rsid w:val="00F60B13"/>
    <w:rsid w:val="00F6256A"/>
    <w:rsid w:val="00F62B01"/>
    <w:rsid w:val="00F62B3E"/>
    <w:rsid w:val="00F62C3A"/>
    <w:rsid w:val="00F62FC1"/>
    <w:rsid w:val="00F6335B"/>
    <w:rsid w:val="00F63C26"/>
    <w:rsid w:val="00F654EB"/>
    <w:rsid w:val="00F66F57"/>
    <w:rsid w:val="00F6703D"/>
    <w:rsid w:val="00F67EB1"/>
    <w:rsid w:val="00F70FE6"/>
    <w:rsid w:val="00F718B2"/>
    <w:rsid w:val="00F72D8E"/>
    <w:rsid w:val="00F7356B"/>
    <w:rsid w:val="00F74D25"/>
    <w:rsid w:val="00F74DC2"/>
    <w:rsid w:val="00F74E78"/>
    <w:rsid w:val="00F75080"/>
    <w:rsid w:val="00F7644F"/>
    <w:rsid w:val="00F767C0"/>
    <w:rsid w:val="00F76CC9"/>
    <w:rsid w:val="00F76E74"/>
    <w:rsid w:val="00F77082"/>
    <w:rsid w:val="00F77801"/>
    <w:rsid w:val="00F816A5"/>
    <w:rsid w:val="00F81907"/>
    <w:rsid w:val="00F827A5"/>
    <w:rsid w:val="00F8367F"/>
    <w:rsid w:val="00F83AD4"/>
    <w:rsid w:val="00F84945"/>
    <w:rsid w:val="00F84E16"/>
    <w:rsid w:val="00F85151"/>
    <w:rsid w:val="00F8519B"/>
    <w:rsid w:val="00F854E0"/>
    <w:rsid w:val="00F8556A"/>
    <w:rsid w:val="00F87352"/>
    <w:rsid w:val="00F87CF0"/>
    <w:rsid w:val="00F903A2"/>
    <w:rsid w:val="00F906A2"/>
    <w:rsid w:val="00F91D06"/>
    <w:rsid w:val="00F92710"/>
    <w:rsid w:val="00F9370E"/>
    <w:rsid w:val="00F94A6A"/>
    <w:rsid w:val="00F9510B"/>
    <w:rsid w:val="00F95761"/>
    <w:rsid w:val="00F95A84"/>
    <w:rsid w:val="00F961BF"/>
    <w:rsid w:val="00F96994"/>
    <w:rsid w:val="00F96BCA"/>
    <w:rsid w:val="00F96DC9"/>
    <w:rsid w:val="00F96E22"/>
    <w:rsid w:val="00F96FDD"/>
    <w:rsid w:val="00F97727"/>
    <w:rsid w:val="00FA03FD"/>
    <w:rsid w:val="00FA07AA"/>
    <w:rsid w:val="00FA0BE4"/>
    <w:rsid w:val="00FA10F4"/>
    <w:rsid w:val="00FA1B0C"/>
    <w:rsid w:val="00FA202C"/>
    <w:rsid w:val="00FA250A"/>
    <w:rsid w:val="00FA2592"/>
    <w:rsid w:val="00FA2ABE"/>
    <w:rsid w:val="00FA35F1"/>
    <w:rsid w:val="00FA463E"/>
    <w:rsid w:val="00FA48B2"/>
    <w:rsid w:val="00FA6F96"/>
    <w:rsid w:val="00FA71D6"/>
    <w:rsid w:val="00FA75A3"/>
    <w:rsid w:val="00FB0272"/>
    <w:rsid w:val="00FB14A2"/>
    <w:rsid w:val="00FB2167"/>
    <w:rsid w:val="00FB2759"/>
    <w:rsid w:val="00FB2A57"/>
    <w:rsid w:val="00FB34E6"/>
    <w:rsid w:val="00FB5E8C"/>
    <w:rsid w:val="00FB619D"/>
    <w:rsid w:val="00FB61EA"/>
    <w:rsid w:val="00FC144A"/>
    <w:rsid w:val="00FC1906"/>
    <w:rsid w:val="00FC1EE2"/>
    <w:rsid w:val="00FC2C8E"/>
    <w:rsid w:val="00FC3B3C"/>
    <w:rsid w:val="00FC3C78"/>
    <w:rsid w:val="00FC403E"/>
    <w:rsid w:val="00FC4A8F"/>
    <w:rsid w:val="00FC64C8"/>
    <w:rsid w:val="00FC655D"/>
    <w:rsid w:val="00FC67F4"/>
    <w:rsid w:val="00FC6FDD"/>
    <w:rsid w:val="00FD118E"/>
    <w:rsid w:val="00FD14EB"/>
    <w:rsid w:val="00FD2170"/>
    <w:rsid w:val="00FD357B"/>
    <w:rsid w:val="00FD3AA9"/>
    <w:rsid w:val="00FD3B19"/>
    <w:rsid w:val="00FD4C75"/>
    <w:rsid w:val="00FD4CE6"/>
    <w:rsid w:val="00FD5395"/>
    <w:rsid w:val="00FD55D0"/>
    <w:rsid w:val="00FD5D68"/>
    <w:rsid w:val="00FD69C8"/>
    <w:rsid w:val="00FD6B1A"/>
    <w:rsid w:val="00FD767C"/>
    <w:rsid w:val="00FD7F12"/>
    <w:rsid w:val="00FE033A"/>
    <w:rsid w:val="00FE20EF"/>
    <w:rsid w:val="00FE269A"/>
    <w:rsid w:val="00FE2D2B"/>
    <w:rsid w:val="00FE3677"/>
    <w:rsid w:val="00FE3816"/>
    <w:rsid w:val="00FE4114"/>
    <w:rsid w:val="00FE4A4B"/>
    <w:rsid w:val="00FE4CF4"/>
    <w:rsid w:val="00FE4DDC"/>
    <w:rsid w:val="00FE5143"/>
    <w:rsid w:val="00FE593B"/>
    <w:rsid w:val="00FE5D49"/>
    <w:rsid w:val="00FE7F77"/>
    <w:rsid w:val="00FF0549"/>
    <w:rsid w:val="00FF1076"/>
    <w:rsid w:val="00FF1B40"/>
    <w:rsid w:val="00FF3574"/>
    <w:rsid w:val="00FF4C79"/>
    <w:rsid w:val="00FF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5FACC5"/>
  <w15:docId w15:val="{7630BDC2-D841-4FF9-BC0C-140C56436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9165A"/>
    <w:pPr>
      <w:ind w:left="720"/>
      <w:contextualSpacing/>
    </w:pPr>
  </w:style>
  <w:style w:type="character" w:styleId="Hyperlink">
    <w:name w:val="Hyperlink"/>
    <w:basedOn w:val="DefaultParagraphFont"/>
    <w:uiPriority w:val="99"/>
    <w:unhideWhenUsed/>
    <w:rsid w:val="00332CD6"/>
    <w:rPr>
      <w:color w:val="0000FF" w:themeColor="hyperlink"/>
      <w:u w:val="single"/>
    </w:rPr>
  </w:style>
  <w:style w:type="paragraph" w:styleId="BalloonText">
    <w:name w:val="Balloon Text"/>
    <w:basedOn w:val="Normal"/>
    <w:link w:val="BalloonTextChar"/>
    <w:uiPriority w:val="99"/>
    <w:semiHidden/>
    <w:unhideWhenUsed/>
    <w:rsid w:val="0075111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1113"/>
    <w:rPr>
      <w:rFonts w:ascii="Segoe UI" w:hAnsi="Segoe UI" w:cs="Segoe UI"/>
      <w:sz w:val="18"/>
      <w:szCs w:val="18"/>
    </w:rPr>
  </w:style>
  <w:style w:type="paragraph" w:styleId="NoSpacing">
    <w:name w:val="No Spacing"/>
    <w:uiPriority w:val="1"/>
    <w:qFormat/>
    <w:rsid w:val="00513D3F"/>
    <w:pPr>
      <w:spacing w:after="0" w:line="240" w:lineRule="auto"/>
    </w:pPr>
  </w:style>
  <w:style w:type="paragraph" w:styleId="NormalWeb">
    <w:name w:val="Normal (Web)"/>
    <w:basedOn w:val="Normal"/>
    <w:uiPriority w:val="99"/>
    <w:semiHidden/>
    <w:unhideWhenUsed/>
    <w:rsid w:val="00221FE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C24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C2410"/>
  </w:style>
  <w:style w:type="paragraph" w:styleId="Footer">
    <w:name w:val="footer"/>
    <w:basedOn w:val="Normal"/>
    <w:link w:val="FooterChar"/>
    <w:uiPriority w:val="99"/>
    <w:unhideWhenUsed/>
    <w:rsid w:val="00EC24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C24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920521">
      <w:bodyDiv w:val="1"/>
      <w:marLeft w:val="0"/>
      <w:marRight w:val="0"/>
      <w:marTop w:val="0"/>
      <w:marBottom w:val="0"/>
      <w:divBdr>
        <w:top w:val="none" w:sz="0" w:space="0" w:color="auto"/>
        <w:left w:val="none" w:sz="0" w:space="0" w:color="auto"/>
        <w:bottom w:val="none" w:sz="0" w:space="0" w:color="auto"/>
        <w:right w:val="none" w:sz="0" w:space="0" w:color="auto"/>
      </w:divBdr>
    </w:div>
    <w:div w:id="110830104">
      <w:bodyDiv w:val="1"/>
      <w:marLeft w:val="0"/>
      <w:marRight w:val="0"/>
      <w:marTop w:val="0"/>
      <w:marBottom w:val="0"/>
      <w:divBdr>
        <w:top w:val="none" w:sz="0" w:space="0" w:color="auto"/>
        <w:left w:val="none" w:sz="0" w:space="0" w:color="auto"/>
        <w:bottom w:val="none" w:sz="0" w:space="0" w:color="auto"/>
        <w:right w:val="none" w:sz="0" w:space="0" w:color="auto"/>
      </w:divBdr>
    </w:div>
    <w:div w:id="265190917">
      <w:bodyDiv w:val="1"/>
      <w:marLeft w:val="0"/>
      <w:marRight w:val="0"/>
      <w:marTop w:val="0"/>
      <w:marBottom w:val="0"/>
      <w:divBdr>
        <w:top w:val="none" w:sz="0" w:space="0" w:color="auto"/>
        <w:left w:val="none" w:sz="0" w:space="0" w:color="auto"/>
        <w:bottom w:val="none" w:sz="0" w:space="0" w:color="auto"/>
        <w:right w:val="none" w:sz="0" w:space="0" w:color="auto"/>
      </w:divBdr>
    </w:div>
    <w:div w:id="557789043">
      <w:bodyDiv w:val="1"/>
      <w:marLeft w:val="0"/>
      <w:marRight w:val="0"/>
      <w:marTop w:val="0"/>
      <w:marBottom w:val="0"/>
      <w:divBdr>
        <w:top w:val="none" w:sz="0" w:space="0" w:color="auto"/>
        <w:left w:val="none" w:sz="0" w:space="0" w:color="auto"/>
        <w:bottom w:val="none" w:sz="0" w:space="0" w:color="auto"/>
        <w:right w:val="none" w:sz="0" w:space="0" w:color="auto"/>
      </w:divBdr>
    </w:div>
    <w:div w:id="614098593">
      <w:bodyDiv w:val="1"/>
      <w:marLeft w:val="0"/>
      <w:marRight w:val="0"/>
      <w:marTop w:val="0"/>
      <w:marBottom w:val="0"/>
      <w:divBdr>
        <w:top w:val="none" w:sz="0" w:space="0" w:color="auto"/>
        <w:left w:val="none" w:sz="0" w:space="0" w:color="auto"/>
        <w:bottom w:val="none" w:sz="0" w:space="0" w:color="auto"/>
        <w:right w:val="none" w:sz="0" w:space="0" w:color="auto"/>
      </w:divBdr>
    </w:div>
    <w:div w:id="649019224">
      <w:bodyDiv w:val="1"/>
      <w:marLeft w:val="0"/>
      <w:marRight w:val="0"/>
      <w:marTop w:val="0"/>
      <w:marBottom w:val="0"/>
      <w:divBdr>
        <w:top w:val="none" w:sz="0" w:space="0" w:color="auto"/>
        <w:left w:val="none" w:sz="0" w:space="0" w:color="auto"/>
        <w:bottom w:val="none" w:sz="0" w:space="0" w:color="auto"/>
        <w:right w:val="none" w:sz="0" w:space="0" w:color="auto"/>
      </w:divBdr>
    </w:div>
    <w:div w:id="677075559">
      <w:bodyDiv w:val="1"/>
      <w:marLeft w:val="0"/>
      <w:marRight w:val="0"/>
      <w:marTop w:val="0"/>
      <w:marBottom w:val="0"/>
      <w:divBdr>
        <w:top w:val="none" w:sz="0" w:space="0" w:color="auto"/>
        <w:left w:val="none" w:sz="0" w:space="0" w:color="auto"/>
        <w:bottom w:val="none" w:sz="0" w:space="0" w:color="auto"/>
        <w:right w:val="none" w:sz="0" w:space="0" w:color="auto"/>
      </w:divBdr>
    </w:div>
    <w:div w:id="729038094">
      <w:bodyDiv w:val="1"/>
      <w:marLeft w:val="0"/>
      <w:marRight w:val="0"/>
      <w:marTop w:val="0"/>
      <w:marBottom w:val="0"/>
      <w:divBdr>
        <w:top w:val="none" w:sz="0" w:space="0" w:color="auto"/>
        <w:left w:val="none" w:sz="0" w:space="0" w:color="auto"/>
        <w:bottom w:val="none" w:sz="0" w:space="0" w:color="auto"/>
        <w:right w:val="none" w:sz="0" w:space="0" w:color="auto"/>
      </w:divBdr>
    </w:div>
    <w:div w:id="884101246">
      <w:bodyDiv w:val="1"/>
      <w:marLeft w:val="0"/>
      <w:marRight w:val="0"/>
      <w:marTop w:val="0"/>
      <w:marBottom w:val="0"/>
      <w:divBdr>
        <w:top w:val="none" w:sz="0" w:space="0" w:color="auto"/>
        <w:left w:val="none" w:sz="0" w:space="0" w:color="auto"/>
        <w:bottom w:val="none" w:sz="0" w:space="0" w:color="auto"/>
        <w:right w:val="none" w:sz="0" w:space="0" w:color="auto"/>
      </w:divBdr>
    </w:div>
    <w:div w:id="1137263722">
      <w:bodyDiv w:val="1"/>
      <w:marLeft w:val="0"/>
      <w:marRight w:val="0"/>
      <w:marTop w:val="0"/>
      <w:marBottom w:val="0"/>
      <w:divBdr>
        <w:top w:val="none" w:sz="0" w:space="0" w:color="auto"/>
        <w:left w:val="none" w:sz="0" w:space="0" w:color="auto"/>
        <w:bottom w:val="none" w:sz="0" w:space="0" w:color="auto"/>
        <w:right w:val="none" w:sz="0" w:space="0" w:color="auto"/>
      </w:divBdr>
    </w:div>
    <w:div w:id="1150366194">
      <w:bodyDiv w:val="1"/>
      <w:marLeft w:val="0"/>
      <w:marRight w:val="0"/>
      <w:marTop w:val="0"/>
      <w:marBottom w:val="0"/>
      <w:divBdr>
        <w:top w:val="none" w:sz="0" w:space="0" w:color="auto"/>
        <w:left w:val="none" w:sz="0" w:space="0" w:color="auto"/>
        <w:bottom w:val="none" w:sz="0" w:space="0" w:color="auto"/>
        <w:right w:val="none" w:sz="0" w:space="0" w:color="auto"/>
      </w:divBdr>
    </w:div>
    <w:div w:id="1183278863">
      <w:bodyDiv w:val="1"/>
      <w:marLeft w:val="0"/>
      <w:marRight w:val="0"/>
      <w:marTop w:val="0"/>
      <w:marBottom w:val="0"/>
      <w:divBdr>
        <w:top w:val="none" w:sz="0" w:space="0" w:color="auto"/>
        <w:left w:val="none" w:sz="0" w:space="0" w:color="auto"/>
        <w:bottom w:val="none" w:sz="0" w:space="0" w:color="auto"/>
        <w:right w:val="none" w:sz="0" w:space="0" w:color="auto"/>
      </w:divBdr>
    </w:div>
    <w:div w:id="1218319494">
      <w:bodyDiv w:val="1"/>
      <w:marLeft w:val="0"/>
      <w:marRight w:val="0"/>
      <w:marTop w:val="0"/>
      <w:marBottom w:val="0"/>
      <w:divBdr>
        <w:top w:val="none" w:sz="0" w:space="0" w:color="auto"/>
        <w:left w:val="none" w:sz="0" w:space="0" w:color="auto"/>
        <w:bottom w:val="none" w:sz="0" w:space="0" w:color="auto"/>
        <w:right w:val="none" w:sz="0" w:space="0" w:color="auto"/>
      </w:divBdr>
      <w:divsChild>
        <w:div w:id="644237483">
          <w:marLeft w:val="0"/>
          <w:marRight w:val="0"/>
          <w:marTop w:val="0"/>
          <w:marBottom w:val="0"/>
          <w:divBdr>
            <w:top w:val="none" w:sz="0" w:space="0" w:color="auto"/>
            <w:left w:val="none" w:sz="0" w:space="0" w:color="auto"/>
            <w:bottom w:val="none" w:sz="0" w:space="0" w:color="auto"/>
            <w:right w:val="none" w:sz="0" w:space="0" w:color="auto"/>
          </w:divBdr>
          <w:divsChild>
            <w:div w:id="1793091415">
              <w:marLeft w:val="0"/>
              <w:marRight w:val="0"/>
              <w:marTop w:val="0"/>
              <w:marBottom w:val="0"/>
              <w:divBdr>
                <w:top w:val="none" w:sz="0" w:space="0" w:color="auto"/>
                <w:left w:val="none" w:sz="0" w:space="0" w:color="auto"/>
                <w:bottom w:val="none" w:sz="0" w:space="0" w:color="auto"/>
                <w:right w:val="none" w:sz="0" w:space="0" w:color="auto"/>
              </w:divBdr>
            </w:div>
          </w:divsChild>
        </w:div>
        <w:div w:id="890532585">
          <w:marLeft w:val="0"/>
          <w:marRight w:val="0"/>
          <w:marTop w:val="120"/>
          <w:marBottom w:val="0"/>
          <w:divBdr>
            <w:top w:val="none" w:sz="0" w:space="0" w:color="auto"/>
            <w:left w:val="none" w:sz="0" w:space="0" w:color="auto"/>
            <w:bottom w:val="none" w:sz="0" w:space="0" w:color="auto"/>
            <w:right w:val="none" w:sz="0" w:space="0" w:color="auto"/>
          </w:divBdr>
          <w:divsChild>
            <w:div w:id="1730105391">
              <w:marLeft w:val="0"/>
              <w:marRight w:val="0"/>
              <w:marTop w:val="0"/>
              <w:marBottom w:val="0"/>
              <w:divBdr>
                <w:top w:val="none" w:sz="0" w:space="0" w:color="auto"/>
                <w:left w:val="none" w:sz="0" w:space="0" w:color="auto"/>
                <w:bottom w:val="none" w:sz="0" w:space="0" w:color="auto"/>
                <w:right w:val="none" w:sz="0" w:space="0" w:color="auto"/>
              </w:divBdr>
            </w:div>
          </w:divsChild>
        </w:div>
        <w:div w:id="1243566469">
          <w:marLeft w:val="0"/>
          <w:marRight w:val="0"/>
          <w:marTop w:val="120"/>
          <w:marBottom w:val="0"/>
          <w:divBdr>
            <w:top w:val="none" w:sz="0" w:space="0" w:color="auto"/>
            <w:left w:val="none" w:sz="0" w:space="0" w:color="auto"/>
            <w:bottom w:val="none" w:sz="0" w:space="0" w:color="auto"/>
            <w:right w:val="none" w:sz="0" w:space="0" w:color="auto"/>
          </w:divBdr>
          <w:divsChild>
            <w:div w:id="285085098">
              <w:marLeft w:val="0"/>
              <w:marRight w:val="0"/>
              <w:marTop w:val="0"/>
              <w:marBottom w:val="0"/>
              <w:divBdr>
                <w:top w:val="none" w:sz="0" w:space="0" w:color="auto"/>
                <w:left w:val="none" w:sz="0" w:space="0" w:color="auto"/>
                <w:bottom w:val="none" w:sz="0" w:space="0" w:color="auto"/>
                <w:right w:val="none" w:sz="0" w:space="0" w:color="auto"/>
              </w:divBdr>
            </w:div>
          </w:divsChild>
        </w:div>
        <w:div w:id="1484422754">
          <w:marLeft w:val="0"/>
          <w:marRight w:val="0"/>
          <w:marTop w:val="120"/>
          <w:marBottom w:val="0"/>
          <w:divBdr>
            <w:top w:val="none" w:sz="0" w:space="0" w:color="auto"/>
            <w:left w:val="none" w:sz="0" w:space="0" w:color="auto"/>
            <w:bottom w:val="none" w:sz="0" w:space="0" w:color="auto"/>
            <w:right w:val="none" w:sz="0" w:space="0" w:color="auto"/>
          </w:divBdr>
          <w:divsChild>
            <w:div w:id="130220658">
              <w:marLeft w:val="0"/>
              <w:marRight w:val="0"/>
              <w:marTop w:val="0"/>
              <w:marBottom w:val="0"/>
              <w:divBdr>
                <w:top w:val="none" w:sz="0" w:space="0" w:color="auto"/>
                <w:left w:val="none" w:sz="0" w:space="0" w:color="auto"/>
                <w:bottom w:val="none" w:sz="0" w:space="0" w:color="auto"/>
                <w:right w:val="none" w:sz="0" w:space="0" w:color="auto"/>
              </w:divBdr>
            </w:div>
          </w:divsChild>
        </w:div>
        <w:div w:id="130557845">
          <w:marLeft w:val="0"/>
          <w:marRight w:val="0"/>
          <w:marTop w:val="120"/>
          <w:marBottom w:val="0"/>
          <w:divBdr>
            <w:top w:val="none" w:sz="0" w:space="0" w:color="auto"/>
            <w:left w:val="none" w:sz="0" w:space="0" w:color="auto"/>
            <w:bottom w:val="none" w:sz="0" w:space="0" w:color="auto"/>
            <w:right w:val="none" w:sz="0" w:space="0" w:color="auto"/>
          </w:divBdr>
          <w:divsChild>
            <w:div w:id="518131153">
              <w:marLeft w:val="0"/>
              <w:marRight w:val="0"/>
              <w:marTop w:val="0"/>
              <w:marBottom w:val="0"/>
              <w:divBdr>
                <w:top w:val="none" w:sz="0" w:space="0" w:color="auto"/>
                <w:left w:val="none" w:sz="0" w:space="0" w:color="auto"/>
                <w:bottom w:val="none" w:sz="0" w:space="0" w:color="auto"/>
                <w:right w:val="none" w:sz="0" w:space="0" w:color="auto"/>
              </w:divBdr>
            </w:div>
          </w:divsChild>
        </w:div>
        <w:div w:id="1594312500">
          <w:marLeft w:val="0"/>
          <w:marRight w:val="0"/>
          <w:marTop w:val="120"/>
          <w:marBottom w:val="0"/>
          <w:divBdr>
            <w:top w:val="none" w:sz="0" w:space="0" w:color="auto"/>
            <w:left w:val="none" w:sz="0" w:space="0" w:color="auto"/>
            <w:bottom w:val="none" w:sz="0" w:space="0" w:color="auto"/>
            <w:right w:val="none" w:sz="0" w:space="0" w:color="auto"/>
          </w:divBdr>
          <w:divsChild>
            <w:div w:id="299187727">
              <w:marLeft w:val="0"/>
              <w:marRight w:val="0"/>
              <w:marTop w:val="0"/>
              <w:marBottom w:val="0"/>
              <w:divBdr>
                <w:top w:val="none" w:sz="0" w:space="0" w:color="auto"/>
                <w:left w:val="none" w:sz="0" w:space="0" w:color="auto"/>
                <w:bottom w:val="none" w:sz="0" w:space="0" w:color="auto"/>
                <w:right w:val="none" w:sz="0" w:space="0" w:color="auto"/>
              </w:divBdr>
            </w:div>
          </w:divsChild>
        </w:div>
        <w:div w:id="1027415648">
          <w:marLeft w:val="0"/>
          <w:marRight w:val="0"/>
          <w:marTop w:val="120"/>
          <w:marBottom w:val="0"/>
          <w:divBdr>
            <w:top w:val="none" w:sz="0" w:space="0" w:color="auto"/>
            <w:left w:val="none" w:sz="0" w:space="0" w:color="auto"/>
            <w:bottom w:val="none" w:sz="0" w:space="0" w:color="auto"/>
            <w:right w:val="none" w:sz="0" w:space="0" w:color="auto"/>
          </w:divBdr>
          <w:divsChild>
            <w:div w:id="918179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5835920">
      <w:bodyDiv w:val="1"/>
      <w:marLeft w:val="0"/>
      <w:marRight w:val="0"/>
      <w:marTop w:val="0"/>
      <w:marBottom w:val="0"/>
      <w:divBdr>
        <w:top w:val="none" w:sz="0" w:space="0" w:color="auto"/>
        <w:left w:val="none" w:sz="0" w:space="0" w:color="auto"/>
        <w:bottom w:val="none" w:sz="0" w:space="0" w:color="auto"/>
        <w:right w:val="none" w:sz="0" w:space="0" w:color="auto"/>
      </w:divBdr>
    </w:div>
    <w:div w:id="1819223164">
      <w:bodyDiv w:val="1"/>
      <w:marLeft w:val="0"/>
      <w:marRight w:val="0"/>
      <w:marTop w:val="0"/>
      <w:marBottom w:val="0"/>
      <w:divBdr>
        <w:top w:val="none" w:sz="0" w:space="0" w:color="auto"/>
        <w:left w:val="none" w:sz="0" w:space="0" w:color="auto"/>
        <w:bottom w:val="none" w:sz="0" w:space="0" w:color="auto"/>
        <w:right w:val="none" w:sz="0" w:space="0" w:color="auto"/>
      </w:divBdr>
    </w:div>
    <w:div w:id="1847943189">
      <w:bodyDiv w:val="1"/>
      <w:marLeft w:val="0"/>
      <w:marRight w:val="0"/>
      <w:marTop w:val="0"/>
      <w:marBottom w:val="0"/>
      <w:divBdr>
        <w:top w:val="none" w:sz="0" w:space="0" w:color="auto"/>
        <w:left w:val="none" w:sz="0" w:space="0" w:color="auto"/>
        <w:bottom w:val="none" w:sz="0" w:space="0" w:color="auto"/>
        <w:right w:val="none" w:sz="0" w:space="0" w:color="auto"/>
      </w:divBdr>
    </w:div>
    <w:div w:id="1866357856">
      <w:bodyDiv w:val="1"/>
      <w:marLeft w:val="0"/>
      <w:marRight w:val="0"/>
      <w:marTop w:val="0"/>
      <w:marBottom w:val="0"/>
      <w:divBdr>
        <w:top w:val="none" w:sz="0" w:space="0" w:color="auto"/>
        <w:left w:val="none" w:sz="0" w:space="0" w:color="auto"/>
        <w:bottom w:val="none" w:sz="0" w:space="0" w:color="auto"/>
        <w:right w:val="none" w:sz="0" w:space="0" w:color="auto"/>
      </w:divBdr>
    </w:div>
    <w:div w:id="1877040659">
      <w:bodyDiv w:val="1"/>
      <w:marLeft w:val="0"/>
      <w:marRight w:val="0"/>
      <w:marTop w:val="0"/>
      <w:marBottom w:val="0"/>
      <w:divBdr>
        <w:top w:val="none" w:sz="0" w:space="0" w:color="auto"/>
        <w:left w:val="none" w:sz="0" w:space="0" w:color="auto"/>
        <w:bottom w:val="none" w:sz="0" w:space="0" w:color="auto"/>
        <w:right w:val="none" w:sz="0" w:space="0" w:color="auto"/>
      </w:divBdr>
    </w:div>
    <w:div w:id="1889223623">
      <w:bodyDiv w:val="1"/>
      <w:marLeft w:val="0"/>
      <w:marRight w:val="0"/>
      <w:marTop w:val="0"/>
      <w:marBottom w:val="0"/>
      <w:divBdr>
        <w:top w:val="none" w:sz="0" w:space="0" w:color="auto"/>
        <w:left w:val="none" w:sz="0" w:space="0" w:color="auto"/>
        <w:bottom w:val="none" w:sz="0" w:space="0" w:color="auto"/>
        <w:right w:val="none" w:sz="0" w:space="0" w:color="auto"/>
      </w:divBdr>
    </w:div>
    <w:div w:id="2043092369">
      <w:bodyDiv w:val="1"/>
      <w:marLeft w:val="0"/>
      <w:marRight w:val="0"/>
      <w:marTop w:val="0"/>
      <w:marBottom w:val="0"/>
      <w:divBdr>
        <w:top w:val="none" w:sz="0" w:space="0" w:color="auto"/>
        <w:left w:val="none" w:sz="0" w:space="0" w:color="auto"/>
        <w:bottom w:val="none" w:sz="0" w:space="0" w:color="auto"/>
        <w:right w:val="none" w:sz="0" w:space="0" w:color="auto"/>
      </w:divBdr>
    </w:div>
    <w:div w:id="2067216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854849-1A2D-4725-9220-8C380BC12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1697</Words>
  <Characters>9676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Stacey Mogard</dc:creator>
  <cp:lastModifiedBy>Cityhall</cp:lastModifiedBy>
  <cp:revision>138</cp:revision>
  <cp:lastPrinted>2026-09-18T14:04:00Z</cp:lastPrinted>
  <dcterms:created xsi:type="dcterms:W3CDTF">2026-09-08T16:53:00Z</dcterms:created>
  <dcterms:modified xsi:type="dcterms:W3CDTF">2026-09-18T14:04:00Z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-721970690</vt:i4>
  </property>
</Properties>
</file>